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CE5ED3" w:rsidRDefault="009D4C39" w:rsidP="003420A2">
      <w:pPr>
        <w:tabs>
          <w:tab w:val="left" w:pos="7083"/>
          <w:tab w:val="left" w:pos="8202"/>
        </w:tabs>
        <w:rPr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ab/>
      </w:r>
      <w:r w:rsidR="003420A2" w:rsidRPr="00CE5ED3">
        <w:rPr>
          <w:b/>
          <w:bCs/>
          <w:sz w:val="28"/>
          <w:szCs w:val="28"/>
        </w:rPr>
        <w:tab/>
      </w:r>
    </w:p>
    <w:p w:rsidR="009D4C39" w:rsidRPr="00CE5ED3" w:rsidRDefault="009D4C39" w:rsidP="00AB39E5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 xml:space="preserve">ТРЕТЬЯКОВСКИЙ  РАЙОННЫЙ СОВЕТ </w:t>
      </w:r>
    </w:p>
    <w:p w:rsidR="009D4C39" w:rsidRPr="00CE5ED3" w:rsidRDefault="009D4C39" w:rsidP="002132CC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>ДЕПУТАТОВ АЛТАЙСКОГО КРАЯ</w:t>
      </w: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  <w:proofErr w:type="gramStart"/>
      <w:r w:rsidRPr="00CE5ED3">
        <w:rPr>
          <w:b/>
          <w:bCs/>
          <w:sz w:val="28"/>
          <w:szCs w:val="28"/>
        </w:rPr>
        <w:t>Р</w:t>
      </w:r>
      <w:proofErr w:type="gramEnd"/>
      <w:r w:rsidRPr="00CE5ED3">
        <w:rPr>
          <w:b/>
          <w:bCs/>
          <w:sz w:val="28"/>
          <w:szCs w:val="28"/>
        </w:rPr>
        <w:t xml:space="preserve"> Е Ш Е Н И Е</w:t>
      </w: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3E6762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23.12.2021</w:t>
      </w:r>
      <w:r w:rsidR="009F1012" w:rsidRPr="00CE5ED3">
        <w:rPr>
          <w:b/>
          <w:bCs/>
          <w:sz w:val="28"/>
          <w:szCs w:val="28"/>
        </w:rPr>
        <w:t xml:space="preserve">  </w:t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</w:r>
      <w:r w:rsidR="009F1012" w:rsidRPr="00CE5ED3">
        <w:rPr>
          <w:b/>
          <w:bCs/>
          <w:sz w:val="28"/>
          <w:szCs w:val="28"/>
        </w:rPr>
        <w:tab/>
        <w:t xml:space="preserve">   </w:t>
      </w:r>
      <w:r w:rsidR="009D4C39" w:rsidRPr="00CE5ED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u w:val="single"/>
        </w:rPr>
        <w:t>79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CE5ED3">
        <w:rPr>
          <w:b/>
          <w:bCs/>
        </w:rPr>
        <w:t>с</w:t>
      </w:r>
      <w:proofErr w:type="gramStart"/>
      <w:r w:rsidRPr="00CE5ED3">
        <w:rPr>
          <w:b/>
          <w:bCs/>
        </w:rPr>
        <w:t>.С</w:t>
      </w:r>
      <w:proofErr w:type="gramEnd"/>
      <w:r w:rsidRPr="00CE5ED3">
        <w:rPr>
          <w:b/>
          <w:bCs/>
        </w:rPr>
        <w:t>тароалейское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8C55DF" w:rsidRDefault="009D4C39" w:rsidP="00C36902">
      <w:pPr>
        <w:ind w:right="4854"/>
        <w:jc w:val="both"/>
        <w:rPr>
          <w:sz w:val="22"/>
          <w:szCs w:val="22"/>
        </w:rPr>
      </w:pPr>
      <w:r w:rsidRPr="00CE5ED3">
        <w:rPr>
          <w:sz w:val="22"/>
          <w:szCs w:val="22"/>
        </w:rPr>
        <w:t>О внесении изменений</w:t>
      </w:r>
      <w:r w:rsidR="001B343C">
        <w:rPr>
          <w:sz w:val="22"/>
          <w:szCs w:val="22"/>
        </w:rPr>
        <w:t xml:space="preserve"> и дополнений</w:t>
      </w:r>
      <w:r w:rsidRPr="00CE5ED3">
        <w:rPr>
          <w:sz w:val="22"/>
          <w:szCs w:val="22"/>
        </w:rPr>
        <w:t xml:space="preserve">  в решение «О</w:t>
      </w:r>
      <w:r w:rsidR="001B343C">
        <w:rPr>
          <w:sz w:val="22"/>
          <w:szCs w:val="22"/>
        </w:rPr>
        <w:t xml:space="preserve"> районном</w:t>
      </w:r>
      <w:r w:rsidRPr="00CE5ED3">
        <w:rPr>
          <w:sz w:val="22"/>
          <w:szCs w:val="22"/>
        </w:rPr>
        <w:t xml:space="preserve"> бюджете </w:t>
      </w:r>
      <w:r w:rsidRPr="008C55DF">
        <w:rPr>
          <w:sz w:val="22"/>
          <w:szCs w:val="22"/>
        </w:rPr>
        <w:t>муниципального образования Третьяковский район  на 20</w:t>
      </w:r>
      <w:r w:rsidR="0037127A" w:rsidRPr="008C55DF">
        <w:rPr>
          <w:sz w:val="22"/>
          <w:szCs w:val="22"/>
        </w:rPr>
        <w:t>2</w:t>
      </w:r>
      <w:r w:rsidR="00DC0DD2">
        <w:rPr>
          <w:sz w:val="22"/>
          <w:szCs w:val="22"/>
        </w:rPr>
        <w:t>1</w:t>
      </w:r>
      <w:r w:rsidRPr="008C55DF">
        <w:rPr>
          <w:sz w:val="22"/>
          <w:szCs w:val="22"/>
        </w:rPr>
        <w:t xml:space="preserve"> год» от </w:t>
      </w:r>
      <w:r w:rsidR="0037127A" w:rsidRPr="008C55DF">
        <w:rPr>
          <w:sz w:val="22"/>
          <w:szCs w:val="22"/>
        </w:rPr>
        <w:t>2</w:t>
      </w:r>
      <w:r w:rsidR="00DC0DD2">
        <w:rPr>
          <w:sz w:val="22"/>
          <w:szCs w:val="22"/>
        </w:rPr>
        <w:t>3</w:t>
      </w:r>
      <w:r w:rsidRPr="008C55DF">
        <w:rPr>
          <w:sz w:val="22"/>
          <w:szCs w:val="22"/>
        </w:rPr>
        <w:t>.12.20</w:t>
      </w:r>
      <w:r w:rsidR="00DC0DD2">
        <w:rPr>
          <w:sz w:val="22"/>
          <w:szCs w:val="22"/>
        </w:rPr>
        <w:t>20</w:t>
      </w:r>
      <w:r w:rsidR="006C0470" w:rsidRPr="008C55DF">
        <w:rPr>
          <w:sz w:val="22"/>
          <w:szCs w:val="22"/>
        </w:rPr>
        <w:t xml:space="preserve"> </w:t>
      </w:r>
      <w:r w:rsidRPr="008C55DF">
        <w:rPr>
          <w:sz w:val="22"/>
          <w:szCs w:val="22"/>
        </w:rPr>
        <w:t xml:space="preserve">№ </w:t>
      </w:r>
      <w:r w:rsidR="00DC0DD2">
        <w:rPr>
          <w:sz w:val="22"/>
          <w:szCs w:val="22"/>
        </w:rPr>
        <w:t>49</w:t>
      </w:r>
      <w:r w:rsidR="00DD0238">
        <w:rPr>
          <w:sz w:val="22"/>
          <w:szCs w:val="22"/>
        </w:rPr>
        <w:t xml:space="preserve"> в редакции решения от 22.06.2021 № 42</w:t>
      </w:r>
      <w:r w:rsidR="008C55DF" w:rsidRPr="008C55DF">
        <w:rPr>
          <w:sz w:val="22"/>
          <w:szCs w:val="22"/>
        </w:rPr>
        <w:t xml:space="preserve"> </w:t>
      </w:r>
    </w:p>
    <w:p w:rsidR="009D4C39" w:rsidRPr="00CE5ED3" w:rsidRDefault="009D4C39" w:rsidP="00731CCD">
      <w:pPr>
        <w:tabs>
          <w:tab w:val="left" w:pos="7736"/>
        </w:tabs>
        <w:rPr>
          <w:sz w:val="20"/>
          <w:szCs w:val="20"/>
        </w:rPr>
      </w:pPr>
      <w:r w:rsidRPr="00CE5ED3">
        <w:rPr>
          <w:sz w:val="20"/>
          <w:szCs w:val="20"/>
        </w:rPr>
        <w:tab/>
      </w:r>
    </w:p>
    <w:p w:rsidR="009D4C39" w:rsidRPr="00CE5ED3" w:rsidRDefault="009D4C39" w:rsidP="002F71FF">
      <w:pPr>
        <w:rPr>
          <w:sz w:val="20"/>
          <w:szCs w:val="20"/>
        </w:rPr>
      </w:pPr>
    </w:p>
    <w:p w:rsidR="009D4C39" w:rsidRPr="00CE5ED3" w:rsidRDefault="009D4C39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CE5ED3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37127A">
        <w:rPr>
          <w:sz w:val="26"/>
          <w:szCs w:val="26"/>
        </w:rPr>
        <w:t>2</w:t>
      </w:r>
      <w:r w:rsidR="00052740">
        <w:rPr>
          <w:sz w:val="26"/>
          <w:szCs w:val="26"/>
        </w:rPr>
        <w:t>7</w:t>
      </w:r>
      <w:r w:rsidRPr="00CE5ED3">
        <w:rPr>
          <w:sz w:val="26"/>
          <w:szCs w:val="26"/>
        </w:rPr>
        <w:t>.</w:t>
      </w:r>
      <w:r w:rsidR="0037127A">
        <w:rPr>
          <w:sz w:val="26"/>
          <w:szCs w:val="26"/>
        </w:rPr>
        <w:t>12</w:t>
      </w:r>
      <w:r w:rsidRPr="00CE5ED3">
        <w:rPr>
          <w:sz w:val="26"/>
          <w:szCs w:val="26"/>
        </w:rPr>
        <w:t>.20</w:t>
      </w:r>
      <w:r w:rsidR="00052740">
        <w:rPr>
          <w:sz w:val="26"/>
          <w:szCs w:val="26"/>
        </w:rPr>
        <w:t>19</w:t>
      </w:r>
      <w:r w:rsidRPr="00CE5ED3">
        <w:rPr>
          <w:sz w:val="26"/>
          <w:szCs w:val="26"/>
        </w:rPr>
        <w:t xml:space="preserve"> № </w:t>
      </w:r>
      <w:r w:rsidR="00052740">
        <w:rPr>
          <w:sz w:val="26"/>
          <w:szCs w:val="26"/>
        </w:rPr>
        <w:t>7</w:t>
      </w:r>
      <w:r w:rsidR="0037127A">
        <w:rPr>
          <w:sz w:val="26"/>
          <w:szCs w:val="26"/>
        </w:rPr>
        <w:t>9</w:t>
      </w:r>
      <w:r w:rsidRPr="00CE5ED3">
        <w:rPr>
          <w:sz w:val="26"/>
          <w:szCs w:val="26"/>
        </w:rPr>
        <w:t>,  районный Совет депутатов</w:t>
      </w:r>
    </w:p>
    <w:p w:rsidR="009D4C39" w:rsidRPr="00CE5ED3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</w:p>
    <w:p w:rsidR="009D4C39" w:rsidRPr="00CE5ED3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CE5ED3">
        <w:rPr>
          <w:sz w:val="26"/>
          <w:szCs w:val="26"/>
        </w:rPr>
        <w:tab/>
        <w:t>1.  Принят</w:t>
      </w:r>
      <w:r w:rsidR="001B343C">
        <w:rPr>
          <w:sz w:val="26"/>
          <w:szCs w:val="26"/>
        </w:rPr>
        <w:t>ь решение «О внесении изменений и дополнений</w:t>
      </w:r>
      <w:r w:rsidRPr="00CE5ED3">
        <w:rPr>
          <w:sz w:val="26"/>
          <w:szCs w:val="26"/>
        </w:rPr>
        <w:t xml:space="preserve"> в решение «О </w:t>
      </w:r>
      <w:r w:rsidR="001B343C">
        <w:rPr>
          <w:sz w:val="26"/>
          <w:szCs w:val="26"/>
        </w:rPr>
        <w:t xml:space="preserve">районном </w:t>
      </w:r>
      <w:r w:rsidRPr="00CE5ED3">
        <w:rPr>
          <w:sz w:val="26"/>
          <w:szCs w:val="26"/>
        </w:rPr>
        <w:t>бюджете муниципального образования Третьяковский район  на 20</w:t>
      </w:r>
      <w:r w:rsidR="0037127A">
        <w:rPr>
          <w:sz w:val="26"/>
          <w:szCs w:val="26"/>
        </w:rPr>
        <w:t>2</w:t>
      </w:r>
      <w:r w:rsidR="00DC0DD2">
        <w:rPr>
          <w:sz w:val="26"/>
          <w:szCs w:val="26"/>
        </w:rPr>
        <w:t>1</w:t>
      </w:r>
      <w:r w:rsidRPr="00CE5ED3">
        <w:rPr>
          <w:sz w:val="26"/>
          <w:szCs w:val="26"/>
        </w:rPr>
        <w:t xml:space="preserve"> год» от  </w:t>
      </w:r>
      <w:r w:rsidR="0037127A">
        <w:rPr>
          <w:sz w:val="26"/>
          <w:szCs w:val="26"/>
        </w:rPr>
        <w:t>2</w:t>
      </w:r>
      <w:r w:rsidR="00DC0DD2">
        <w:rPr>
          <w:sz w:val="26"/>
          <w:szCs w:val="26"/>
        </w:rPr>
        <w:t>3</w:t>
      </w:r>
      <w:r w:rsidRPr="00CE5ED3">
        <w:rPr>
          <w:sz w:val="26"/>
          <w:szCs w:val="26"/>
        </w:rPr>
        <w:t>.12.20</w:t>
      </w:r>
      <w:r w:rsidR="00DC0DD2">
        <w:rPr>
          <w:sz w:val="26"/>
          <w:szCs w:val="26"/>
        </w:rPr>
        <w:t>20</w:t>
      </w:r>
      <w:r w:rsidRPr="00CE5ED3">
        <w:rPr>
          <w:sz w:val="26"/>
          <w:szCs w:val="26"/>
        </w:rPr>
        <w:t xml:space="preserve"> № </w:t>
      </w:r>
      <w:r w:rsidR="00DC0DD2">
        <w:rPr>
          <w:sz w:val="26"/>
          <w:szCs w:val="26"/>
        </w:rPr>
        <w:t>49</w:t>
      </w:r>
      <w:r w:rsidR="00DD0238">
        <w:rPr>
          <w:sz w:val="26"/>
          <w:szCs w:val="26"/>
        </w:rPr>
        <w:t xml:space="preserve"> в редакции решения от 22.06.2021 № 42 </w:t>
      </w:r>
      <w:r w:rsidRPr="00CE5ED3">
        <w:rPr>
          <w:sz w:val="26"/>
          <w:szCs w:val="26"/>
        </w:rPr>
        <w:t>»</w:t>
      </w:r>
      <w:r w:rsidR="0037127A">
        <w:rPr>
          <w:sz w:val="26"/>
          <w:szCs w:val="26"/>
        </w:rPr>
        <w:t>.</w:t>
      </w:r>
    </w:p>
    <w:p w:rsidR="009D4C39" w:rsidRPr="00CE5ED3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CE5ED3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 xml:space="preserve">Председатель </w:t>
      </w:r>
      <w:proofErr w:type="gramStart"/>
      <w:r w:rsidRPr="00CE5ED3">
        <w:rPr>
          <w:sz w:val="26"/>
          <w:szCs w:val="26"/>
        </w:rPr>
        <w:t>районного</w:t>
      </w:r>
      <w:proofErr w:type="gramEnd"/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 xml:space="preserve">Совета депутатов                                                                                   </w:t>
      </w:r>
      <w:r w:rsidR="00991D4F">
        <w:rPr>
          <w:sz w:val="26"/>
          <w:szCs w:val="26"/>
        </w:rPr>
        <w:t xml:space="preserve">     </w:t>
      </w:r>
      <w:r w:rsidR="005341EB">
        <w:rPr>
          <w:sz w:val="26"/>
          <w:szCs w:val="26"/>
        </w:rPr>
        <w:t>И.Ю.Буланов</w:t>
      </w: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6E66AC" w:rsidRPr="00CE5ED3" w:rsidRDefault="006E66AC" w:rsidP="009C783B">
      <w:pPr>
        <w:jc w:val="center"/>
        <w:rPr>
          <w:b/>
          <w:bCs/>
          <w:sz w:val="32"/>
          <w:szCs w:val="32"/>
        </w:rPr>
      </w:pPr>
    </w:p>
    <w:p w:rsidR="006E66AC" w:rsidRPr="00CE5ED3" w:rsidRDefault="003420A2" w:rsidP="003420A2">
      <w:pPr>
        <w:tabs>
          <w:tab w:val="left" w:pos="7873"/>
        </w:tabs>
        <w:rPr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lastRenderedPageBreak/>
        <w:tab/>
      </w:r>
    </w:p>
    <w:p w:rsidR="00181BFD" w:rsidRDefault="00181BFD" w:rsidP="009C783B">
      <w:pPr>
        <w:jc w:val="center"/>
        <w:rPr>
          <w:b/>
          <w:bCs/>
          <w:sz w:val="32"/>
          <w:szCs w:val="32"/>
        </w:rPr>
      </w:pPr>
    </w:p>
    <w:p w:rsidR="009D4C39" w:rsidRPr="00CE5ED3" w:rsidRDefault="009D4C39" w:rsidP="009C783B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>РЕШЕНИЕ</w:t>
      </w:r>
    </w:p>
    <w:p w:rsidR="009D4C39" w:rsidRPr="00DD0238" w:rsidRDefault="001B343C" w:rsidP="0037127A">
      <w:pPr>
        <w:jc w:val="both"/>
        <w:rPr>
          <w:b/>
        </w:rPr>
      </w:pPr>
      <w:r>
        <w:rPr>
          <w:b/>
          <w:bCs/>
        </w:rPr>
        <w:t>О внесении изменений и дополнений</w:t>
      </w:r>
      <w:r w:rsidR="009D4C39" w:rsidRPr="00CE5ED3">
        <w:rPr>
          <w:b/>
          <w:bCs/>
        </w:rPr>
        <w:t xml:space="preserve"> в решение «О</w:t>
      </w:r>
      <w:r>
        <w:rPr>
          <w:b/>
          <w:bCs/>
        </w:rPr>
        <w:t xml:space="preserve"> районном</w:t>
      </w:r>
      <w:r w:rsidR="009D4C39" w:rsidRPr="00CE5ED3">
        <w:rPr>
          <w:b/>
          <w:bCs/>
        </w:rPr>
        <w:t xml:space="preserve"> бюджете муниципального образования </w:t>
      </w:r>
      <w:r w:rsidR="009D4C39" w:rsidRPr="00D5398B">
        <w:rPr>
          <w:b/>
          <w:bCs/>
        </w:rPr>
        <w:t>Третьяковский район  на 20</w:t>
      </w:r>
      <w:r w:rsidR="0037127A">
        <w:rPr>
          <w:b/>
          <w:bCs/>
        </w:rPr>
        <w:t>2</w:t>
      </w:r>
      <w:r w:rsidR="00DC0DD2">
        <w:rPr>
          <w:b/>
          <w:bCs/>
        </w:rPr>
        <w:t>1</w:t>
      </w:r>
      <w:r w:rsidR="009D4C39" w:rsidRPr="00D5398B">
        <w:rPr>
          <w:b/>
          <w:bCs/>
        </w:rPr>
        <w:t xml:space="preserve"> год» от  </w:t>
      </w:r>
      <w:r w:rsidR="0037127A">
        <w:rPr>
          <w:b/>
          <w:bCs/>
        </w:rPr>
        <w:t>2</w:t>
      </w:r>
      <w:r w:rsidR="00DC0DD2">
        <w:rPr>
          <w:b/>
          <w:bCs/>
        </w:rPr>
        <w:t>3</w:t>
      </w:r>
      <w:r w:rsidR="009D4C39" w:rsidRPr="00D5398B">
        <w:rPr>
          <w:b/>
          <w:bCs/>
        </w:rPr>
        <w:t>.12.20</w:t>
      </w:r>
      <w:r w:rsidR="00DC0DD2">
        <w:rPr>
          <w:b/>
          <w:bCs/>
        </w:rPr>
        <w:t>20</w:t>
      </w:r>
      <w:r w:rsidR="009D4C39" w:rsidRPr="00D5398B">
        <w:rPr>
          <w:b/>
          <w:bCs/>
        </w:rPr>
        <w:t xml:space="preserve"> № </w:t>
      </w:r>
      <w:r w:rsidR="00DC0DD2">
        <w:rPr>
          <w:b/>
          <w:bCs/>
        </w:rPr>
        <w:t>49</w:t>
      </w:r>
      <w:r w:rsidR="00DD0238">
        <w:rPr>
          <w:b/>
          <w:bCs/>
        </w:rPr>
        <w:t xml:space="preserve"> </w:t>
      </w:r>
      <w:r w:rsidR="00DD0238" w:rsidRPr="00DD0238">
        <w:rPr>
          <w:b/>
          <w:sz w:val="26"/>
          <w:szCs w:val="26"/>
        </w:rPr>
        <w:t>в редакции решения от 22.06.2021 № 42</w:t>
      </w:r>
      <w:r w:rsidR="0037127A" w:rsidRPr="00DD0238">
        <w:rPr>
          <w:b/>
          <w:bCs/>
        </w:rPr>
        <w:t xml:space="preserve">. </w:t>
      </w:r>
      <w:r w:rsidR="006C0470" w:rsidRPr="00DD0238">
        <w:rPr>
          <w:b/>
          <w:bCs/>
        </w:rPr>
        <w:t xml:space="preserve"> </w:t>
      </w:r>
    </w:p>
    <w:p w:rsidR="009D4C39" w:rsidRPr="00CE5ED3" w:rsidRDefault="009D4C39" w:rsidP="008B661B">
      <w:pPr>
        <w:jc w:val="right"/>
      </w:pPr>
      <w:r w:rsidRPr="00CE5ED3">
        <w:t>Принято</w:t>
      </w:r>
    </w:p>
    <w:p w:rsidR="009D4C39" w:rsidRPr="00CE5ED3" w:rsidRDefault="009D4C39" w:rsidP="008B661B">
      <w:pPr>
        <w:jc w:val="right"/>
      </w:pPr>
      <w:r w:rsidRPr="00CE5ED3">
        <w:t xml:space="preserve">решением </w:t>
      </w:r>
      <w:proofErr w:type="gramStart"/>
      <w:r w:rsidRPr="00CE5ED3">
        <w:t>районного</w:t>
      </w:r>
      <w:proofErr w:type="gramEnd"/>
    </w:p>
    <w:p w:rsidR="009D4C39" w:rsidRPr="00CE5ED3" w:rsidRDefault="009D4C39" w:rsidP="008B661B">
      <w:pPr>
        <w:jc w:val="right"/>
      </w:pPr>
      <w:r w:rsidRPr="00CE5ED3">
        <w:t>Совета депутатов</w:t>
      </w:r>
    </w:p>
    <w:p w:rsidR="009D4C39" w:rsidRPr="00CE5ED3" w:rsidRDefault="00607FEC" w:rsidP="008B661B">
      <w:pPr>
        <w:jc w:val="right"/>
      </w:pPr>
      <w:r>
        <w:t>О</w:t>
      </w:r>
      <w:r w:rsidR="009D4C39" w:rsidRPr="00CE5ED3">
        <w:t>т</w:t>
      </w:r>
      <w:r>
        <w:t xml:space="preserve"> </w:t>
      </w:r>
      <w:r w:rsidRPr="00607FEC">
        <w:rPr>
          <w:u w:val="single"/>
        </w:rPr>
        <w:t>23.12.2021</w:t>
      </w:r>
      <w:r w:rsidR="00D91993">
        <w:t xml:space="preserve"> </w:t>
      </w:r>
      <w:r w:rsidR="009D4C39" w:rsidRPr="00CE5ED3">
        <w:t xml:space="preserve"> № </w:t>
      </w:r>
      <w:r w:rsidRPr="00607FEC">
        <w:rPr>
          <w:u w:val="single"/>
        </w:rPr>
        <w:t>79</w:t>
      </w:r>
    </w:p>
    <w:p w:rsidR="009D4C39" w:rsidRPr="00CE5ED3" w:rsidRDefault="009D4C39" w:rsidP="00D3300C"/>
    <w:p w:rsidR="009D4C39" w:rsidRPr="00CE5ED3" w:rsidRDefault="009D4C39" w:rsidP="00D3300C">
      <w:pPr>
        <w:rPr>
          <w:sz w:val="26"/>
          <w:szCs w:val="26"/>
        </w:rPr>
      </w:pPr>
    </w:p>
    <w:p w:rsidR="009D4C39" w:rsidRPr="00CE5ED3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CE5ED3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37127A">
        <w:rPr>
          <w:sz w:val="26"/>
          <w:szCs w:val="26"/>
        </w:rPr>
        <w:t>27</w:t>
      </w:r>
      <w:r w:rsidRPr="00CE5ED3">
        <w:rPr>
          <w:sz w:val="26"/>
          <w:szCs w:val="26"/>
        </w:rPr>
        <w:t>.</w:t>
      </w:r>
      <w:r w:rsidR="0037127A">
        <w:rPr>
          <w:sz w:val="26"/>
          <w:szCs w:val="26"/>
        </w:rPr>
        <w:t>12</w:t>
      </w:r>
      <w:r w:rsidRPr="00CE5ED3">
        <w:rPr>
          <w:sz w:val="26"/>
          <w:szCs w:val="26"/>
        </w:rPr>
        <w:t>.20</w:t>
      </w:r>
      <w:r w:rsidR="0037127A">
        <w:rPr>
          <w:sz w:val="26"/>
          <w:szCs w:val="26"/>
        </w:rPr>
        <w:t>19</w:t>
      </w:r>
      <w:r w:rsidRPr="00CE5ED3">
        <w:rPr>
          <w:sz w:val="26"/>
          <w:szCs w:val="26"/>
        </w:rPr>
        <w:t xml:space="preserve"> № </w:t>
      </w:r>
      <w:r w:rsidR="0037127A">
        <w:rPr>
          <w:sz w:val="26"/>
          <w:szCs w:val="26"/>
        </w:rPr>
        <w:t>79</w:t>
      </w:r>
      <w:r w:rsidR="000945A9" w:rsidRPr="00CE5ED3">
        <w:rPr>
          <w:sz w:val="26"/>
          <w:szCs w:val="26"/>
        </w:rPr>
        <w:t>:</w:t>
      </w:r>
      <w:r w:rsidRPr="00CE5ED3">
        <w:rPr>
          <w:b/>
          <w:bCs/>
          <w:sz w:val="26"/>
          <w:szCs w:val="26"/>
        </w:rPr>
        <w:tab/>
      </w:r>
    </w:p>
    <w:p w:rsidR="00475D21" w:rsidRDefault="009D4C39" w:rsidP="00475D21">
      <w:pPr>
        <w:ind w:firstLine="720"/>
        <w:jc w:val="both"/>
        <w:rPr>
          <w:sz w:val="26"/>
          <w:szCs w:val="26"/>
        </w:rPr>
      </w:pPr>
      <w:r w:rsidRPr="00CE5ED3">
        <w:rPr>
          <w:sz w:val="26"/>
          <w:szCs w:val="26"/>
        </w:rPr>
        <w:t>1</w:t>
      </w:r>
      <w:r w:rsidRPr="00CE5ED3">
        <w:rPr>
          <w:b/>
          <w:bCs/>
          <w:sz w:val="26"/>
          <w:szCs w:val="26"/>
        </w:rPr>
        <w:t>.</w:t>
      </w:r>
      <w:r w:rsidRPr="00CE5ED3">
        <w:rPr>
          <w:sz w:val="26"/>
          <w:szCs w:val="26"/>
        </w:rPr>
        <w:t xml:space="preserve">  Внести в решение «О </w:t>
      </w:r>
      <w:r w:rsidR="00EF511B">
        <w:rPr>
          <w:sz w:val="26"/>
          <w:szCs w:val="26"/>
        </w:rPr>
        <w:t xml:space="preserve">районном </w:t>
      </w:r>
      <w:r w:rsidRPr="00CE5ED3">
        <w:rPr>
          <w:sz w:val="26"/>
          <w:szCs w:val="26"/>
        </w:rPr>
        <w:t>бюджете муниципального образования Третьяковский район на 20</w:t>
      </w:r>
      <w:r w:rsidR="0037127A">
        <w:rPr>
          <w:sz w:val="26"/>
          <w:szCs w:val="26"/>
        </w:rPr>
        <w:t>2</w:t>
      </w:r>
      <w:r w:rsidR="009227A4">
        <w:rPr>
          <w:sz w:val="26"/>
          <w:szCs w:val="26"/>
        </w:rPr>
        <w:t>1</w:t>
      </w:r>
      <w:r w:rsidRPr="00CE5ED3">
        <w:rPr>
          <w:sz w:val="26"/>
          <w:szCs w:val="26"/>
        </w:rPr>
        <w:t xml:space="preserve"> год»  от </w:t>
      </w:r>
      <w:r w:rsidR="0037127A">
        <w:rPr>
          <w:sz w:val="26"/>
          <w:szCs w:val="26"/>
        </w:rPr>
        <w:t>2</w:t>
      </w:r>
      <w:r w:rsidR="009227A4">
        <w:rPr>
          <w:sz w:val="26"/>
          <w:szCs w:val="26"/>
        </w:rPr>
        <w:t>3</w:t>
      </w:r>
      <w:r w:rsidRPr="00CE5ED3">
        <w:rPr>
          <w:sz w:val="26"/>
          <w:szCs w:val="26"/>
        </w:rPr>
        <w:t>.12.20</w:t>
      </w:r>
      <w:r w:rsidR="009227A4">
        <w:rPr>
          <w:sz w:val="26"/>
          <w:szCs w:val="26"/>
        </w:rPr>
        <w:t>20</w:t>
      </w:r>
      <w:r w:rsidRPr="00CE5ED3">
        <w:rPr>
          <w:sz w:val="26"/>
          <w:szCs w:val="26"/>
        </w:rPr>
        <w:t xml:space="preserve"> №</w:t>
      </w:r>
      <w:r w:rsidR="00A56622" w:rsidRPr="00CE5ED3">
        <w:rPr>
          <w:sz w:val="26"/>
          <w:szCs w:val="26"/>
        </w:rPr>
        <w:t xml:space="preserve"> </w:t>
      </w:r>
      <w:r w:rsidR="009227A4">
        <w:rPr>
          <w:sz w:val="26"/>
          <w:szCs w:val="26"/>
        </w:rPr>
        <w:t>49</w:t>
      </w:r>
      <w:r w:rsidR="006C3B73">
        <w:rPr>
          <w:bCs/>
          <w:sz w:val="26"/>
          <w:szCs w:val="26"/>
        </w:rPr>
        <w:t xml:space="preserve"> </w:t>
      </w:r>
      <w:r w:rsidR="00F223EA">
        <w:rPr>
          <w:sz w:val="26"/>
          <w:szCs w:val="26"/>
        </w:rPr>
        <w:t xml:space="preserve">в редакции решения от 22.06.2021 № 42 </w:t>
      </w:r>
      <w:r w:rsidRPr="00CE5ED3">
        <w:rPr>
          <w:sz w:val="26"/>
          <w:szCs w:val="26"/>
        </w:rPr>
        <w:t xml:space="preserve"> следующие изменения:</w:t>
      </w:r>
    </w:p>
    <w:p w:rsidR="003C49F4" w:rsidRDefault="003C49F4" w:rsidP="00475D21">
      <w:pPr>
        <w:ind w:firstLine="720"/>
        <w:jc w:val="both"/>
        <w:rPr>
          <w:sz w:val="26"/>
          <w:szCs w:val="26"/>
        </w:rPr>
      </w:pPr>
    </w:p>
    <w:p w:rsidR="00F223EA" w:rsidRPr="00F223EA" w:rsidRDefault="00A85791" w:rsidP="00F223EA">
      <w:pPr>
        <w:widowControl w:val="0"/>
        <w:rPr>
          <w:bCs/>
          <w:u w:val="single"/>
        </w:rPr>
      </w:pPr>
      <w:r>
        <w:rPr>
          <w:bCs/>
        </w:rPr>
        <w:t xml:space="preserve">1) </w:t>
      </w:r>
      <w:r w:rsidR="00F223EA" w:rsidRPr="00F223EA">
        <w:rPr>
          <w:bCs/>
        </w:rPr>
        <w:t>Статью 1. Основные характеристики районного бюджета на 2021 год изложить в новой редакции:</w:t>
      </w:r>
    </w:p>
    <w:p w:rsidR="00F223EA" w:rsidRPr="003F66F9" w:rsidRDefault="00F223EA" w:rsidP="00F223EA">
      <w:pPr>
        <w:widowControl w:val="0"/>
        <w:ind w:firstLine="708"/>
        <w:jc w:val="both"/>
      </w:pPr>
      <w:r w:rsidRPr="003F66F9">
        <w:t>1.Утвердить основные характеристики районного бюджета на 2021 год:</w:t>
      </w:r>
    </w:p>
    <w:p w:rsidR="00F223EA" w:rsidRPr="003F66F9" w:rsidRDefault="00F223EA" w:rsidP="00F223EA">
      <w:pPr>
        <w:widowControl w:val="0"/>
        <w:ind w:firstLine="708"/>
        <w:jc w:val="both"/>
      </w:pPr>
      <w:r w:rsidRPr="003F66F9">
        <w:t xml:space="preserve">1) прогнозируемый общий объем доходов районного бюджета в сумме </w:t>
      </w:r>
      <w:r w:rsidR="00E1506E" w:rsidRPr="00E1506E">
        <w:rPr>
          <w:color w:val="FF0000"/>
        </w:rPr>
        <w:t>393736,5</w:t>
      </w:r>
      <w:r w:rsidRPr="003F66F9">
        <w:t xml:space="preserve"> тыс. рублей,  в том числе налоговые и неналоговые доходы в сумме </w:t>
      </w:r>
      <w:r w:rsidR="00E1506E" w:rsidRPr="00E1506E">
        <w:rPr>
          <w:color w:val="FF0000"/>
        </w:rPr>
        <w:t>98746,0</w:t>
      </w:r>
      <w:r w:rsidRPr="003F66F9">
        <w:t xml:space="preserve"> тыс</w:t>
      </w:r>
      <w:proofErr w:type="gramStart"/>
      <w:r w:rsidRPr="003F66F9">
        <w:t>.р</w:t>
      </w:r>
      <w:proofErr w:type="gramEnd"/>
      <w:r w:rsidRPr="003F66F9">
        <w:t xml:space="preserve">ублей из них акцизы по подакцизным товарам (продукции), производимым на территории Российской Федерации в сумме </w:t>
      </w:r>
      <w:r w:rsidRPr="005341EB">
        <w:rPr>
          <w:color w:val="FF0000"/>
        </w:rPr>
        <w:t>13174,0</w:t>
      </w:r>
      <w:r w:rsidRPr="003F66F9">
        <w:t xml:space="preserve"> тыс.рублей, объем межбюджетных трансфертов, получаемых из  бюджетов других уровней, в сумме </w:t>
      </w:r>
      <w:r w:rsidR="00E1506E" w:rsidRPr="00036ABE">
        <w:rPr>
          <w:color w:val="FF0000"/>
        </w:rPr>
        <w:t>292800,5</w:t>
      </w:r>
      <w:r w:rsidR="00036ABE">
        <w:t xml:space="preserve"> </w:t>
      </w:r>
      <w:r w:rsidRPr="003F66F9">
        <w:t xml:space="preserve">тыс. рублей; </w:t>
      </w:r>
    </w:p>
    <w:p w:rsidR="00F223EA" w:rsidRPr="003F66F9" w:rsidRDefault="00F223EA" w:rsidP="00F223EA">
      <w:pPr>
        <w:widowControl w:val="0"/>
        <w:ind w:firstLine="708"/>
        <w:jc w:val="both"/>
      </w:pPr>
      <w:r w:rsidRPr="003F66F9">
        <w:t xml:space="preserve">2) общий объем расходов районного бюджета в сумме </w:t>
      </w:r>
      <w:r w:rsidR="00036ABE">
        <w:rPr>
          <w:color w:val="FF0000"/>
        </w:rPr>
        <w:t>386877,0</w:t>
      </w:r>
      <w:r w:rsidRPr="003F66F9">
        <w:t xml:space="preserve"> тыс</w:t>
      </w:r>
      <w:proofErr w:type="gramStart"/>
      <w:r w:rsidRPr="003F66F9">
        <w:t>.р</w:t>
      </w:r>
      <w:proofErr w:type="gramEnd"/>
      <w:r w:rsidRPr="003F66F9">
        <w:t xml:space="preserve">ублей, в том числе объем бюджетных ассигнований муниципального дорожного фонда </w:t>
      </w:r>
      <w:r w:rsidRPr="005341EB">
        <w:rPr>
          <w:color w:val="FF0000"/>
        </w:rPr>
        <w:t>14900,0</w:t>
      </w:r>
      <w:r w:rsidRPr="003F66F9">
        <w:t xml:space="preserve"> тыс.рублей.</w:t>
      </w:r>
    </w:p>
    <w:p w:rsidR="00F223EA" w:rsidRPr="003F66F9" w:rsidRDefault="00F223EA" w:rsidP="00F223EA">
      <w:pPr>
        <w:widowControl w:val="0"/>
        <w:ind w:firstLine="708"/>
        <w:jc w:val="both"/>
      </w:pPr>
      <w:r w:rsidRPr="003F66F9">
        <w:t xml:space="preserve">3) Верхний предел муниципального долга Третьяковского района 1 января 2022 года в сумме 926,0 тыс. рублей, в том числе верхний предел долга по муниципальным гарантиям в сумме 0 тыс. рублей; </w:t>
      </w:r>
    </w:p>
    <w:p w:rsidR="00F223EA" w:rsidRPr="003F66F9" w:rsidRDefault="00F223EA" w:rsidP="00F223EA">
      <w:pPr>
        <w:widowControl w:val="0"/>
        <w:ind w:firstLine="708"/>
        <w:jc w:val="both"/>
      </w:pPr>
      <w:r w:rsidRPr="003F66F9">
        <w:t xml:space="preserve">4)  </w:t>
      </w:r>
      <w:r w:rsidR="000D4921">
        <w:rPr>
          <w:color w:val="FF0000"/>
        </w:rPr>
        <w:t>дефицит</w:t>
      </w:r>
      <w:r w:rsidRPr="003F66F9">
        <w:t xml:space="preserve"> районного бюджета в сумме </w:t>
      </w:r>
      <w:r w:rsidR="00036ABE">
        <w:t>6859,5</w:t>
      </w:r>
      <w:r w:rsidRPr="003F66F9">
        <w:t xml:space="preserve"> тыс.рублей.</w:t>
      </w:r>
    </w:p>
    <w:p w:rsidR="002F6768" w:rsidRDefault="00F223EA" w:rsidP="002F6768">
      <w:pPr>
        <w:widowControl w:val="0"/>
        <w:ind w:firstLine="708"/>
        <w:jc w:val="both"/>
        <w:rPr>
          <w:sz w:val="26"/>
          <w:szCs w:val="26"/>
        </w:rPr>
      </w:pPr>
      <w:r w:rsidRPr="003F66F9">
        <w:t xml:space="preserve">2.Утвердить источники финансирования </w:t>
      </w:r>
      <w:r w:rsidR="00775AE5">
        <w:t>дефицита</w:t>
      </w:r>
      <w:r w:rsidRPr="003F66F9">
        <w:t xml:space="preserve"> районного бюджета на 2021 год согласно приложению 1 к настоящему решению.</w:t>
      </w:r>
    </w:p>
    <w:p w:rsidR="00F223EA" w:rsidRPr="00A85791" w:rsidRDefault="00A85791" w:rsidP="00F223EA">
      <w:pPr>
        <w:pStyle w:val="af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A85791">
        <w:rPr>
          <w:rFonts w:ascii="Times New Roman" w:hAnsi="Times New Roman"/>
          <w:bCs/>
          <w:sz w:val="24"/>
          <w:szCs w:val="24"/>
        </w:rPr>
        <w:t>В с</w:t>
      </w:r>
      <w:r w:rsidR="00F223EA" w:rsidRPr="00A85791">
        <w:rPr>
          <w:rFonts w:ascii="Times New Roman" w:hAnsi="Times New Roman"/>
          <w:bCs/>
          <w:sz w:val="24"/>
          <w:szCs w:val="24"/>
        </w:rPr>
        <w:t>тать</w:t>
      </w:r>
      <w:r w:rsidRPr="00A85791">
        <w:rPr>
          <w:rFonts w:ascii="Times New Roman" w:hAnsi="Times New Roman"/>
          <w:bCs/>
          <w:sz w:val="24"/>
          <w:szCs w:val="24"/>
        </w:rPr>
        <w:t xml:space="preserve">е </w:t>
      </w:r>
      <w:r w:rsidR="00775AE5">
        <w:rPr>
          <w:rFonts w:ascii="Times New Roman" w:hAnsi="Times New Roman"/>
          <w:bCs/>
          <w:sz w:val="24"/>
          <w:szCs w:val="24"/>
        </w:rPr>
        <w:t xml:space="preserve">4 </w:t>
      </w:r>
      <w:r w:rsidRPr="00A85791">
        <w:rPr>
          <w:rFonts w:ascii="Times New Roman" w:hAnsi="Times New Roman"/>
          <w:bCs/>
          <w:sz w:val="24"/>
          <w:szCs w:val="24"/>
        </w:rPr>
        <w:t>пункт 2 изложить в новой редакции:</w:t>
      </w:r>
    </w:p>
    <w:p w:rsidR="00DD0238" w:rsidRDefault="00F223EA" w:rsidP="00775AE5">
      <w:pPr>
        <w:pStyle w:val="af0"/>
        <w:ind w:firstLine="708"/>
        <w:jc w:val="both"/>
        <w:rPr>
          <w:sz w:val="26"/>
          <w:szCs w:val="26"/>
        </w:rPr>
      </w:pPr>
      <w:r w:rsidRPr="003F66F9">
        <w:rPr>
          <w:rFonts w:ascii="Times New Roman" w:hAnsi="Times New Roman"/>
          <w:sz w:val="24"/>
          <w:szCs w:val="24"/>
        </w:rPr>
        <w:t xml:space="preserve">2.Утвердить общий объем бюджетных ассигнований, направляемых на исполнение публичных нормативных обязательств на 2021 год в сумме </w:t>
      </w:r>
      <w:r w:rsidR="00775AE5">
        <w:rPr>
          <w:rFonts w:ascii="Times New Roman" w:hAnsi="Times New Roman"/>
          <w:sz w:val="24"/>
          <w:szCs w:val="24"/>
        </w:rPr>
        <w:t>9811,0</w:t>
      </w:r>
      <w:r w:rsidRPr="003F66F9">
        <w:rPr>
          <w:rFonts w:ascii="Times New Roman" w:hAnsi="Times New Roman"/>
          <w:sz w:val="24"/>
          <w:szCs w:val="24"/>
        </w:rPr>
        <w:t xml:space="preserve"> тыс. рублей. </w:t>
      </w:r>
    </w:p>
    <w:p w:rsidR="0090468A" w:rsidRDefault="00775AE5" w:rsidP="00775AE5">
      <w:pPr>
        <w:pStyle w:val="22"/>
        <w:tabs>
          <w:tab w:val="left" w:pos="1980"/>
        </w:tabs>
        <w:jc w:val="left"/>
        <w:rPr>
          <w:sz w:val="26"/>
          <w:szCs w:val="26"/>
        </w:rPr>
      </w:pPr>
      <w:r>
        <w:rPr>
          <w:bCs/>
          <w:sz w:val="24"/>
          <w:szCs w:val="24"/>
        </w:rPr>
        <w:t xml:space="preserve">3) </w:t>
      </w:r>
      <w:r w:rsidR="00A85791" w:rsidRPr="0090468A">
        <w:rPr>
          <w:bCs/>
          <w:sz w:val="24"/>
          <w:szCs w:val="24"/>
        </w:rPr>
        <w:t>Стать</w:t>
      </w:r>
      <w:r w:rsidR="0090468A" w:rsidRPr="0090468A">
        <w:rPr>
          <w:bCs/>
          <w:sz w:val="24"/>
          <w:szCs w:val="24"/>
        </w:rPr>
        <w:t>ю</w:t>
      </w:r>
      <w:r w:rsidR="00A85791" w:rsidRPr="0090468A">
        <w:rPr>
          <w:bCs/>
          <w:sz w:val="24"/>
          <w:szCs w:val="24"/>
        </w:rPr>
        <w:t xml:space="preserve"> 9</w:t>
      </w:r>
      <w:r w:rsidR="0090468A">
        <w:rPr>
          <w:bCs/>
          <w:sz w:val="24"/>
          <w:szCs w:val="24"/>
        </w:rPr>
        <w:t xml:space="preserve"> </w:t>
      </w:r>
      <w:r w:rsidR="00A85791" w:rsidRPr="0090468A">
        <w:rPr>
          <w:bCs/>
          <w:sz w:val="24"/>
          <w:szCs w:val="24"/>
        </w:rPr>
        <w:t xml:space="preserve"> </w:t>
      </w:r>
      <w:r w:rsidR="0090468A">
        <w:rPr>
          <w:bCs/>
          <w:sz w:val="24"/>
          <w:szCs w:val="24"/>
        </w:rPr>
        <w:t>«Му</w:t>
      </w:r>
      <w:r w:rsidR="00A85791" w:rsidRPr="0090468A">
        <w:rPr>
          <w:bCs/>
          <w:sz w:val="24"/>
          <w:szCs w:val="24"/>
        </w:rPr>
        <w:t>ниципальные заимствования</w:t>
      </w:r>
      <w:r w:rsidR="0090468A">
        <w:rPr>
          <w:bCs/>
          <w:sz w:val="24"/>
          <w:szCs w:val="24"/>
        </w:rPr>
        <w:t>»</w:t>
      </w:r>
      <w:r w:rsidR="0090468A" w:rsidRPr="0090468A">
        <w:rPr>
          <w:bCs/>
          <w:sz w:val="24"/>
          <w:szCs w:val="24"/>
        </w:rPr>
        <w:t xml:space="preserve"> исключить</w:t>
      </w:r>
    </w:p>
    <w:p w:rsidR="00A85791" w:rsidRPr="00775AE5" w:rsidRDefault="00775AE5" w:rsidP="0090468A">
      <w:r>
        <w:rPr>
          <w:sz w:val="26"/>
          <w:szCs w:val="26"/>
        </w:rPr>
        <w:t>4</w:t>
      </w:r>
      <w:r w:rsidR="00A85791" w:rsidRPr="00775AE5">
        <w:t>) Приложение 1 «Источники  финансирования дефицита районного бюджета на 2021 год»</w:t>
      </w:r>
      <w:r w:rsidR="0090468A" w:rsidRPr="00775AE5">
        <w:t xml:space="preserve"> изложить в новой редакции:</w:t>
      </w:r>
    </w:p>
    <w:p w:rsidR="00A85791" w:rsidRDefault="00A85791" w:rsidP="0090468A">
      <w:pPr>
        <w:rPr>
          <w:sz w:val="26"/>
          <w:szCs w:val="26"/>
        </w:rPr>
      </w:pPr>
    </w:p>
    <w:p w:rsidR="00DD0238" w:rsidRDefault="00DD0238" w:rsidP="00475D21">
      <w:pPr>
        <w:ind w:firstLine="720"/>
        <w:jc w:val="both"/>
        <w:rPr>
          <w:sz w:val="26"/>
          <w:szCs w:val="26"/>
        </w:rPr>
      </w:pPr>
    </w:p>
    <w:p w:rsidR="0090468A" w:rsidRPr="003F66F9" w:rsidRDefault="0090468A" w:rsidP="0090468A">
      <w:pPr>
        <w:jc w:val="right"/>
        <w:rPr>
          <w:sz w:val="18"/>
          <w:szCs w:val="18"/>
        </w:rPr>
      </w:pPr>
      <w:r w:rsidRPr="003F66F9">
        <w:rPr>
          <w:sz w:val="18"/>
          <w:szCs w:val="18"/>
        </w:rPr>
        <w:t xml:space="preserve">    </w:t>
      </w:r>
    </w:p>
    <w:p w:rsidR="0090468A" w:rsidRPr="003F66F9" w:rsidRDefault="0090468A" w:rsidP="0090468A">
      <w:pPr>
        <w:ind w:right="259"/>
        <w:jc w:val="right"/>
        <w:rPr>
          <w:sz w:val="18"/>
          <w:szCs w:val="18"/>
        </w:rPr>
      </w:pPr>
      <w:r w:rsidRPr="003F66F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5362"/>
        <w:gridCol w:w="2163"/>
      </w:tblGrid>
      <w:tr w:rsidR="0090468A" w:rsidRPr="003F66F9" w:rsidTr="00FB7FFD">
        <w:trPr>
          <w:trHeight w:val="29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3F66F9" w:rsidRDefault="0090468A" w:rsidP="00FB7FFD">
            <w:pPr>
              <w:jc w:val="center"/>
              <w:rPr>
                <w:sz w:val="18"/>
                <w:szCs w:val="18"/>
              </w:rPr>
            </w:pPr>
            <w:r w:rsidRPr="003F66F9">
              <w:rPr>
                <w:sz w:val="18"/>
                <w:szCs w:val="18"/>
              </w:rPr>
              <w:t>код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3F66F9" w:rsidRDefault="0090468A" w:rsidP="00FB7FFD">
            <w:pPr>
              <w:jc w:val="center"/>
              <w:rPr>
                <w:sz w:val="18"/>
                <w:szCs w:val="18"/>
              </w:rPr>
            </w:pPr>
            <w:r w:rsidRPr="003F66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3F66F9" w:rsidRDefault="0090468A" w:rsidP="00FB7FFD">
            <w:pPr>
              <w:jc w:val="center"/>
            </w:pPr>
            <w:r w:rsidRPr="003F66F9">
              <w:rPr>
                <w:sz w:val="18"/>
                <w:szCs w:val="18"/>
              </w:rPr>
              <w:t>сумма</w:t>
            </w:r>
          </w:p>
        </w:tc>
      </w:tr>
      <w:tr w:rsidR="0090468A" w:rsidRPr="0014187D" w:rsidTr="00FB7FFD">
        <w:trPr>
          <w:trHeight w:val="29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90468A" w:rsidP="00FB7FFD">
            <w:pPr>
              <w:jc w:val="center"/>
              <w:rPr>
                <w:sz w:val="20"/>
                <w:szCs w:val="20"/>
              </w:rPr>
            </w:pPr>
            <w:r w:rsidRPr="0014187D">
              <w:rPr>
                <w:sz w:val="20"/>
                <w:szCs w:val="20"/>
              </w:rPr>
              <w:t xml:space="preserve">90 00 </w:t>
            </w:r>
            <w:proofErr w:type="spellStart"/>
            <w:r w:rsidRPr="0014187D">
              <w:rPr>
                <w:sz w:val="20"/>
                <w:szCs w:val="20"/>
              </w:rPr>
              <w:t>00</w:t>
            </w:r>
            <w:proofErr w:type="spellEnd"/>
            <w:r w:rsidRPr="0014187D">
              <w:rPr>
                <w:sz w:val="20"/>
                <w:szCs w:val="20"/>
              </w:rPr>
              <w:t xml:space="preserve"> </w:t>
            </w:r>
            <w:proofErr w:type="spellStart"/>
            <w:r w:rsidRPr="0014187D">
              <w:rPr>
                <w:sz w:val="20"/>
                <w:szCs w:val="20"/>
              </w:rPr>
              <w:t>00</w:t>
            </w:r>
            <w:proofErr w:type="spellEnd"/>
            <w:r w:rsidRPr="0014187D">
              <w:rPr>
                <w:sz w:val="20"/>
                <w:szCs w:val="20"/>
              </w:rPr>
              <w:t xml:space="preserve"> </w:t>
            </w:r>
            <w:proofErr w:type="spellStart"/>
            <w:r w:rsidRPr="0014187D">
              <w:rPr>
                <w:sz w:val="20"/>
                <w:szCs w:val="20"/>
              </w:rPr>
              <w:t>00</w:t>
            </w:r>
            <w:proofErr w:type="spellEnd"/>
            <w:r w:rsidRPr="0014187D">
              <w:rPr>
                <w:sz w:val="20"/>
                <w:szCs w:val="20"/>
              </w:rPr>
              <w:t xml:space="preserve"> 0000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90468A" w:rsidP="00FB7FFD">
            <w:pPr>
              <w:jc w:val="both"/>
              <w:rPr>
                <w:sz w:val="20"/>
                <w:szCs w:val="20"/>
              </w:rPr>
            </w:pPr>
            <w:r w:rsidRPr="0014187D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775AE5" w:rsidP="00FB7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-6859,5</w:t>
            </w:r>
          </w:p>
        </w:tc>
      </w:tr>
      <w:tr w:rsidR="0090468A" w:rsidRPr="0014187D" w:rsidTr="00FB7FFD">
        <w:trPr>
          <w:trHeight w:val="4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90468A" w:rsidP="00FB7FFD">
            <w:pPr>
              <w:jc w:val="center"/>
              <w:rPr>
                <w:sz w:val="20"/>
                <w:szCs w:val="20"/>
              </w:rPr>
            </w:pPr>
            <w:r w:rsidRPr="0014187D">
              <w:rPr>
                <w:sz w:val="20"/>
                <w:szCs w:val="20"/>
              </w:rPr>
              <w:t xml:space="preserve">01 05 00 </w:t>
            </w:r>
            <w:proofErr w:type="spellStart"/>
            <w:r w:rsidRPr="0014187D">
              <w:rPr>
                <w:sz w:val="20"/>
                <w:szCs w:val="20"/>
              </w:rPr>
              <w:t>00</w:t>
            </w:r>
            <w:proofErr w:type="spellEnd"/>
            <w:r w:rsidRPr="0014187D">
              <w:rPr>
                <w:sz w:val="20"/>
                <w:szCs w:val="20"/>
              </w:rPr>
              <w:t xml:space="preserve"> 05 0000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90468A" w:rsidP="00FB7FFD">
            <w:pPr>
              <w:jc w:val="both"/>
              <w:rPr>
                <w:sz w:val="20"/>
                <w:szCs w:val="20"/>
              </w:rPr>
            </w:pPr>
            <w:r w:rsidRPr="0014187D">
              <w:rPr>
                <w:sz w:val="20"/>
                <w:szCs w:val="20"/>
              </w:rPr>
              <w:t>Изменение остатков средств на счетах по учету средств бюджета в течени</w:t>
            </w:r>
            <w:proofErr w:type="gramStart"/>
            <w:r w:rsidRPr="0014187D">
              <w:rPr>
                <w:sz w:val="20"/>
                <w:szCs w:val="20"/>
              </w:rPr>
              <w:t>и</w:t>
            </w:r>
            <w:proofErr w:type="gramEnd"/>
            <w:r w:rsidRPr="0014187D">
              <w:rPr>
                <w:sz w:val="20"/>
                <w:szCs w:val="20"/>
              </w:rPr>
              <w:t xml:space="preserve"> финансового года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A" w:rsidRPr="0014187D" w:rsidRDefault="00775AE5" w:rsidP="00FB7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-6859,5</w:t>
            </w:r>
          </w:p>
        </w:tc>
      </w:tr>
    </w:tbl>
    <w:p w:rsidR="0090468A" w:rsidRPr="003F66F9" w:rsidRDefault="0090468A" w:rsidP="0090468A"/>
    <w:p w:rsidR="00FB7FFD" w:rsidRDefault="00775AE5" w:rsidP="00FB7FFD">
      <w:r>
        <w:rPr>
          <w:sz w:val="26"/>
          <w:szCs w:val="26"/>
        </w:rPr>
        <w:t>5</w:t>
      </w:r>
      <w:r w:rsidR="0090468A">
        <w:rPr>
          <w:sz w:val="26"/>
          <w:szCs w:val="26"/>
        </w:rPr>
        <w:t xml:space="preserve">) </w:t>
      </w:r>
      <w:r w:rsidR="00FB7FFD" w:rsidRPr="00775AE5">
        <w:t>В приложении 3 «Перечень главных администраторов доходов районного бюджета» добавить строки:</w:t>
      </w:r>
    </w:p>
    <w:p w:rsidR="00FB7FFD" w:rsidRPr="003F66F9" w:rsidRDefault="00FB7FFD" w:rsidP="00FB7FFD">
      <w:r w:rsidRPr="003F66F9">
        <w:t xml:space="preserve">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520"/>
        <w:gridCol w:w="6541"/>
      </w:tblGrid>
      <w:tr w:rsidR="005E1FA6" w:rsidRPr="005E1FA6" w:rsidTr="005E1FA6">
        <w:tc>
          <w:tcPr>
            <w:tcW w:w="900" w:type="dxa"/>
            <w:vAlign w:val="center"/>
          </w:tcPr>
          <w:p w:rsidR="005E1FA6" w:rsidRPr="005E1FA6" w:rsidRDefault="005E1FA6" w:rsidP="005E1FA6">
            <w:pPr>
              <w:jc w:val="center"/>
              <w:rPr>
                <w:sz w:val="20"/>
                <w:szCs w:val="20"/>
              </w:rPr>
            </w:pPr>
            <w:r w:rsidRPr="005E1FA6">
              <w:rPr>
                <w:sz w:val="20"/>
                <w:szCs w:val="20"/>
              </w:rPr>
              <w:t>Код главы</w:t>
            </w:r>
          </w:p>
        </w:tc>
        <w:tc>
          <w:tcPr>
            <w:tcW w:w="2520" w:type="dxa"/>
            <w:vAlign w:val="center"/>
          </w:tcPr>
          <w:p w:rsidR="005E1FA6" w:rsidRPr="005E1FA6" w:rsidRDefault="005E1FA6" w:rsidP="005E1FA6">
            <w:pPr>
              <w:jc w:val="center"/>
              <w:rPr>
                <w:sz w:val="20"/>
                <w:szCs w:val="20"/>
              </w:rPr>
            </w:pPr>
            <w:r w:rsidRPr="005E1FA6">
              <w:rPr>
                <w:sz w:val="20"/>
                <w:szCs w:val="20"/>
              </w:rPr>
              <w:t>Код</w:t>
            </w:r>
          </w:p>
        </w:tc>
        <w:tc>
          <w:tcPr>
            <w:tcW w:w="6541" w:type="dxa"/>
            <w:vAlign w:val="center"/>
          </w:tcPr>
          <w:p w:rsidR="005E1FA6" w:rsidRPr="005E1FA6" w:rsidRDefault="005E1FA6" w:rsidP="005E1FA6">
            <w:pPr>
              <w:jc w:val="center"/>
              <w:rPr>
                <w:sz w:val="20"/>
                <w:szCs w:val="20"/>
              </w:rPr>
            </w:pPr>
            <w:r w:rsidRPr="005E1FA6">
              <w:rPr>
                <w:sz w:val="20"/>
                <w:szCs w:val="20"/>
              </w:rPr>
              <w:t>Наименование</w:t>
            </w:r>
          </w:p>
        </w:tc>
      </w:tr>
      <w:tr w:rsidR="005E1FA6" w:rsidRPr="005E1FA6" w:rsidTr="005E1FA6">
        <w:tc>
          <w:tcPr>
            <w:tcW w:w="900" w:type="dxa"/>
          </w:tcPr>
          <w:p w:rsidR="005E1FA6" w:rsidRPr="005E1FA6" w:rsidRDefault="005E1FA6" w:rsidP="005E1FA6">
            <w:pPr>
              <w:jc w:val="center"/>
              <w:rPr>
                <w:b/>
                <w:sz w:val="20"/>
                <w:szCs w:val="20"/>
              </w:rPr>
            </w:pPr>
            <w:r w:rsidRPr="005E1FA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2520" w:type="dxa"/>
          </w:tcPr>
          <w:p w:rsidR="005E1FA6" w:rsidRPr="005E1FA6" w:rsidRDefault="005E1FA6" w:rsidP="005E1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1" w:type="dxa"/>
          </w:tcPr>
          <w:p w:rsidR="005E1FA6" w:rsidRPr="005E1FA6" w:rsidRDefault="005E1FA6" w:rsidP="005E1FA6">
            <w:pPr>
              <w:rPr>
                <w:sz w:val="20"/>
                <w:szCs w:val="20"/>
              </w:rPr>
            </w:pPr>
            <w:r w:rsidRPr="005E1FA6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</w:tr>
      <w:tr w:rsidR="005E1FA6" w:rsidRPr="005E1FA6" w:rsidTr="005E1FA6">
        <w:tc>
          <w:tcPr>
            <w:tcW w:w="900" w:type="dxa"/>
          </w:tcPr>
          <w:p w:rsidR="005E1FA6" w:rsidRPr="005E1FA6" w:rsidRDefault="005E1FA6" w:rsidP="005E1FA6">
            <w:pPr>
              <w:jc w:val="center"/>
              <w:rPr>
                <w:sz w:val="20"/>
                <w:szCs w:val="20"/>
              </w:rPr>
            </w:pPr>
            <w:r w:rsidRPr="005E1FA6">
              <w:rPr>
                <w:sz w:val="20"/>
                <w:szCs w:val="20"/>
              </w:rPr>
              <w:t>092</w:t>
            </w:r>
          </w:p>
        </w:tc>
        <w:tc>
          <w:tcPr>
            <w:tcW w:w="2520" w:type="dxa"/>
          </w:tcPr>
          <w:p w:rsidR="005E1FA6" w:rsidRPr="005E1FA6" w:rsidRDefault="00361789" w:rsidP="00361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1FA6" w:rsidRPr="005E1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="005E1FA6" w:rsidRPr="005E1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25467</w:t>
            </w:r>
            <w:r w:rsidR="005E1FA6" w:rsidRPr="005E1FA6">
              <w:rPr>
                <w:sz w:val="20"/>
                <w:szCs w:val="20"/>
              </w:rPr>
              <w:t xml:space="preserve"> 05 0000 1</w:t>
            </w:r>
            <w:r>
              <w:rPr>
                <w:sz w:val="20"/>
                <w:szCs w:val="20"/>
              </w:rPr>
              <w:t>5</w:t>
            </w:r>
            <w:r w:rsidR="005E1FA6" w:rsidRPr="005E1FA6">
              <w:rPr>
                <w:sz w:val="20"/>
                <w:szCs w:val="20"/>
              </w:rPr>
              <w:t>0</w:t>
            </w:r>
          </w:p>
        </w:tc>
        <w:tc>
          <w:tcPr>
            <w:tcW w:w="6541" w:type="dxa"/>
          </w:tcPr>
          <w:p w:rsidR="005E1FA6" w:rsidRPr="005E1FA6" w:rsidRDefault="005E1FA6" w:rsidP="005E1FA6">
            <w:pPr>
              <w:jc w:val="both"/>
              <w:rPr>
                <w:sz w:val="20"/>
                <w:szCs w:val="20"/>
              </w:rPr>
            </w:pPr>
            <w:r w:rsidRPr="005E1FA6"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бюджетам муниципальных районов </w:t>
            </w:r>
            <w:r w:rsidRPr="005E1FA6">
              <w:rPr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</w:tbl>
    <w:p w:rsidR="00DD0238" w:rsidRDefault="00DD0238" w:rsidP="0090468A">
      <w:pPr>
        <w:jc w:val="both"/>
        <w:rPr>
          <w:sz w:val="26"/>
          <w:szCs w:val="26"/>
        </w:rPr>
      </w:pPr>
    </w:p>
    <w:p w:rsidR="00DD0238" w:rsidRDefault="00775AE5" w:rsidP="001B31C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1B31C5">
        <w:rPr>
          <w:sz w:val="26"/>
          <w:szCs w:val="26"/>
        </w:rPr>
        <w:t>) Приложение 5 «</w:t>
      </w:r>
      <w:r w:rsidR="001B31C5" w:rsidRPr="003F66F9">
        <w:t>Распределение бюджетных ассигнований  по разделам и подразделам  классификации расходов районного бюджета</w:t>
      </w:r>
      <w:r w:rsidR="001B31C5">
        <w:t>»</w:t>
      </w:r>
      <w:r w:rsidR="001B31C5" w:rsidRPr="003F66F9">
        <w:t xml:space="preserve"> </w:t>
      </w:r>
      <w:r w:rsidR="001B31C5">
        <w:t>изложить в новой редакции:</w:t>
      </w:r>
    </w:p>
    <w:p w:rsidR="001B31C5" w:rsidRPr="003F66F9" w:rsidRDefault="001B31C5" w:rsidP="001B31C5">
      <w:pPr>
        <w:jc w:val="right"/>
        <w:rPr>
          <w:sz w:val="16"/>
          <w:szCs w:val="16"/>
        </w:rPr>
      </w:pPr>
      <w:r w:rsidRPr="003F66F9">
        <w:rPr>
          <w:sz w:val="16"/>
          <w:szCs w:val="16"/>
        </w:rPr>
        <w:t xml:space="preserve"> (тыс</w:t>
      </w:r>
      <w:proofErr w:type="gramStart"/>
      <w:r w:rsidRPr="003F66F9">
        <w:rPr>
          <w:sz w:val="16"/>
          <w:szCs w:val="16"/>
        </w:rPr>
        <w:t>.р</w:t>
      </w:r>
      <w:proofErr w:type="gramEnd"/>
      <w:r w:rsidRPr="003F66F9">
        <w:rPr>
          <w:sz w:val="16"/>
          <w:szCs w:val="16"/>
        </w:rPr>
        <w:t>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1B31C5" w:rsidRPr="003F66F9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  <w:rPr>
                <w:sz w:val="16"/>
                <w:szCs w:val="16"/>
              </w:rPr>
            </w:pPr>
            <w:r w:rsidRPr="003F66F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3F66F9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66F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  <w:rPr>
                <w:sz w:val="16"/>
                <w:szCs w:val="16"/>
              </w:rPr>
            </w:pPr>
            <w:r w:rsidRPr="003F66F9">
              <w:rPr>
                <w:sz w:val="16"/>
                <w:szCs w:val="16"/>
              </w:rPr>
              <w:t>Сумма</w:t>
            </w:r>
          </w:p>
        </w:tc>
      </w:tr>
      <w:tr w:rsidR="001B31C5" w:rsidRPr="003F66F9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</w:pPr>
            <w:r w:rsidRPr="003F66F9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</w:pPr>
            <w:r w:rsidRPr="003F66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</w:pPr>
            <w:r w:rsidRPr="003F66F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3F66F9" w:rsidRDefault="001B31C5" w:rsidP="001B31C5">
            <w:pPr>
              <w:jc w:val="center"/>
            </w:pPr>
            <w:r w:rsidRPr="003F66F9">
              <w:t>6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42374,2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1031,2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14322,7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3,8</w:t>
            </w:r>
          </w:p>
        </w:tc>
      </w:tr>
      <w:tr w:rsidR="001B31C5" w:rsidRPr="001B31C5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5869,2</w:t>
            </w:r>
          </w:p>
        </w:tc>
      </w:tr>
      <w:tr w:rsidR="001B31C5" w:rsidRPr="001B31C5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20589,7</w:t>
            </w:r>
          </w:p>
        </w:tc>
      </w:tr>
      <w:tr w:rsidR="001B31C5" w:rsidRPr="001B31C5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1188,0</w:t>
            </w:r>
          </w:p>
        </w:tc>
      </w:tr>
      <w:tr w:rsidR="001B31C5" w:rsidRPr="001B31C5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1188,0</w:t>
            </w:r>
          </w:p>
        </w:tc>
      </w:tr>
      <w:tr w:rsidR="001B31C5" w:rsidRPr="001B31C5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1656,5</w:t>
            </w:r>
          </w:p>
        </w:tc>
      </w:tr>
      <w:tr w:rsidR="001B31C5" w:rsidRPr="001B31C5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</w:t>
            </w:r>
            <w:proofErr w:type="gramStart"/>
            <w:r w:rsidRPr="001B31C5">
              <w:rPr>
                <w:sz w:val="20"/>
                <w:szCs w:val="20"/>
              </w:rPr>
              <w:t xml:space="preserve"> ,</w:t>
            </w:r>
            <w:proofErr w:type="gramEnd"/>
            <w:r w:rsidRPr="001B31C5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1656,5</w:t>
            </w:r>
          </w:p>
        </w:tc>
      </w:tr>
      <w:tr w:rsidR="001B31C5" w:rsidRPr="001B31C5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17881,5</w:t>
            </w:r>
          </w:p>
        </w:tc>
      </w:tr>
      <w:tr w:rsidR="001B31C5" w:rsidRPr="001B31C5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2089,5</w:t>
            </w:r>
          </w:p>
        </w:tc>
      </w:tr>
      <w:tr w:rsidR="001B31C5" w:rsidRPr="001B31C5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both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14900,0</w:t>
            </w:r>
          </w:p>
        </w:tc>
      </w:tr>
      <w:tr w:rsidR="001B31C5" w:rsidRPr="001B31C5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both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</w:tr>
      <w:tr w:rsidR="001B31C5" w:rsidRPr="001B31C5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54139,7</w:t>
            </w:r>
          </w:p>
        </w:tc>
      </w:tr>
      <w:tr w:rsidR="001B31C5" w:rsidRPr="001B31C5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137F2" w:rsidRPr="001B31C5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1B31C5" w:rsidRDefault="00F137F2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53579,9</w:t>
            </w:r>
          </w:p>
        </w:tc>
      </w:tr>
      <w:tr w:rsidR="001B31C5" w:rsidRPr="001B31C5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</w:tr>
      <w:tr w:rsidR="001B31C5" w:rsidRPr="001B31C5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203153,3</w:t>
            </w:r>
          </w:p>
        </w:tc>
      </w:tr>
      <w:tr w:rsidR="001B31C5" w:rsidRPr="001B31C5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42547,9</w:t>
            </w:r>
          </w:p>
        </w:tc>
      </w:tr>
      <w:tr w:rsidR="001B31C5" w:rsidRPr="001B31C5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146958,4</w:t>
            </w:r>
          </w:p>
        </w:tc>
      </w:tr>
      <w:tr w:rsidR="001B31C5" w:rsidRPr="001B31C5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60,0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137F2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9271,0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37837,4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30718,1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BB0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7119,3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1B31C5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17420,3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4606,3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12772,0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BB099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4</w:t>
            </w:r>
            <w:r w:rsidR="00BB0995">
              <w:rPr>
                <w:sz w:val="20"/>
                <w:szCs w:val="20"/>
              </w:rPr>
              <w:t>2</w:t>
            </w:r>
            <w:r w:rsidRPr="001B31C5">
              <w:rPr>
                <w:sz w:val="20"/>
                <w:szCs w:val="20"/>
              </w:rPr>
              <w:t>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BB0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7371,0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6998,4</w:t>
            </w:r>
          </w:p>
        </w:tc>
      </w:tr>
      <w:tr w:rsidR="00BB099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1B31C5" w:rsidRDefault="00BB0995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BB099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3</w:t>
            </w:r>
            <w:r w:rsidR="00BB0995">
              <w:rPr>
                <w:b/>
                <w:sz w:val="20"/>
                <w:szCs w:val="20"/>
              </w:rPr>
              <w:t>45</w:t>
            </w:r>
            <w:r w:rsidRPr="001B31C5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BB099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3</w:t>
            </w:r>
            <w:r w:rsidR="00BB0995">
              <w:rPr>
                <w:sz w:val="20"/>
                <w:szCs w:val="20"/>
              </w:rPr>
              <w:t>45</w:t>
            </w:r>
            <w:r w:rsidRPr="001B31C5">
              <w:rPr>
                <w:sz w:val="20"/>
                <w:szCs w:val="20"/>
              </w:rPr>
              <w:t>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BB0995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3490,0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Дотации 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sz w:val="20"/>
                <w:szCs w:val="20"/>
              </w:rPr>
            </w:pPr>
            <w:r w:rsidRPr="001B31C5">
              <w:rPr>
                <w:sz w:val="20"/>
                <w:szCs w:val="20"/>
              </w:rPr>
              <w:t>928,3</w:t>
            </w:r>
          </w:p>
        </w:tc>
      </w:tr>
      <w:tr w:rsidR="00BB099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1B31C5" w:rsidRDefault="00BB0995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B31C5" w:rsidRDefault="00BB0995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2561,7</w:t>
            </w:r>
          </w:p>
        </w:tc>
      </w:tr>
      <w:tr w:rsidR="001B31C5" w:rsidRPr="001B31C5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1B31C5" w:rsidRDefault="001B31C5" w:rsidP="001B31C5">
            <w:pPr>
              <w:rPr>
                <w:b/>
                <w:sz w:val="20"/>
                <w:szCs w:val="20"/>
              </w:rPr>
            </w:pPr>
            <w:r w:rsidRPr="001B31C5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B31C5" w:rsidRDefault="00F01177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386877,0</w:t>
            </w:r>
          </w:p>
        </w:tc>
      </w:tr>
    </w:tbl>
    <w:p w:rsidR="001B31C5" w:rsidRPr="003F66F9" w:rsidRDefault="001B31C5" w:rsidP="001B31C5"/>
    <w:p w:rsidR="00DD0238" w:rsidRDefault="00775AE5" w:rsidP="00AA3640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B31C5">
        <w:rPr>
          <w:sz w:val="26"/>
          <w:szCs w:val="26"/>
        </w:rPr>
        <w:t>) Приложение 6 «</w:t>
      </w:r>
      <w:r w:rsidR="001B31C5" w:rsidRPr="00067D52">
        <w:t>Расходы районного бюджета в ведомственной структуре расходов бюджетов</w:t>
      </w:r>
      <w:r w:rsidR="001B31C5">
        <w:t>»</w:t>
      </w:r>
      <w:r w:rsidR="001B31C5" w:rsidRPr="003F66F9">
        <w:t xml:space="preserve"> </w:t>
      </w:r>
      <w:r w:rsidR="001B31C5">
        <w:t>изложить в новой редакции:</w:t>
      </w:r>
    </w:p>
    <w:p w:rsidR="00AA3640" w:rsidRPr="004D55CE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4D55CE">
        <w:rPr>
          <w:sz w:val="20"/>
          <w:szCs w:val="20"/>
        </w:rPr>
        <w:t>(тыс</w:t>
      </w:r>
      <w:proofErr w:type="gramStart"/>
      <w:r w:rsidRPr="004D55CE">
        <w:rPr>
          <w:sz w:val="20"/>
          <w:szCs w:val="20"/>
        </w:rPr>
        <w:t>.р</w:t>
      </w:r>
      <w:proofErr w:type="gramEnd"/>
      <w:r w:rsidRPr="004D55CE">
        <w:rPr>
          <w:sz w:val="20"/>
          <w:szCs w:val="20"/>
        </w:rPr>
        <w:t>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4D55CE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D55CE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4D55CE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30086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C76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41313,</w:t>
            </w:r>
            <w:r w:rsidR="00C7665B">
              <w:rPr>
                <w:b/>
                <w:sz w:val="20"/>
                <w:szCs w:val="20"/>
              </w:rPr>
              <w:t>7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1854,1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1794,1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1589,3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1589,3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i/>
                <w:sz w:val="20"/>
                <w:szCs w:val="20"/>
              </w:rPr>
            </w:pPr>
            <w:r w:rsidRPr="004D55CE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1589,3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1589,3</w:t>
            </w:r>
          </w:p>
        </w:tc>
      </w:tr>
      <w:tr w:rsidR="0033253F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33253F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33253F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</w:tr>
      <w:tr w:rsidR="0033253F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3F" w:rsidRPr="004D55CE" w:rsidRDefault="0033253F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33253F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33253F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3F" w:rsidRPr="004D55CE" w:rsidRDefault="0033253F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60,0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C75324" w:rsidRDefault="00AA3640" w:rsidP="00AA3640">
            <w:pPr>
              <w:jc w:val="center"/>
              <w:rPr>
                <w:sz w:val="20"/>
                <w:szCs w:val="20"/>
              </w:rPr>
            </w:pPr>
            <w:r w:rsidRPr="00C75324">
              <w:rPr>
                <w:sz w:val="20"/>
                <w:szCs w:val="20"/>
              </w:rPr>
              <w:t>57,4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C7665B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C7665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30718,</w:t>
            </w:r>
            <w:r w:rsidR="00C7665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8B5B60" w:rsidP="00C7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21106,</w:t>
            </w:r>
            <w:r w:rsidR="00C7665B">
              <w:rPr>
                <w:sz w:val="20"/>
                <w:szCs w:val="20"/>
              </w:rPr>
              <w:t>5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F67B1C" w:rsidRDefault="008B5B60" w:rsidP="00C7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21106,</w:t>
            </w:r>
            <w:r w:rsidR="00C7665B">
              <w:rPr>
                <w:sz w:val="20"/>
                <w:szCs w:val="20"/>
              </w:rPr>
              <w:t>5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9C26A1" w:rsidP="00C7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9C26A1" w:rsidP="00C7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</w:t>
            </w:r>
            <w:r w:rsidR="00340555">
              <w:rPr>
                <w:sz w:val="20"/>
                <w:szCs w:val="20"/>
              </w:rPr>
              <w:t>7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</w:t>
            </w:r>
            <w:r w:rsidR="00340555">
              <w:rPr>
                <w:sz w:val="20"/>
                <w:szCs w:val="20"/>
              </w:rPr>
              <w:t>7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7928F7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2052,6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7928F7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2052,6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 на оплату  труда работников муниципальных учреждений за счет </w:t>
            </w:r>
            <w:r>
              <w:rPr>
                <w:sz w:val="20"/>
                <w:szCs w:val="20"/>
              </w:rPr>
              <w:t>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 w:rsidRPr="004D55CE">
              <w:rPr>
                <w:sz w:val="20"/>
                <w:szCs w:val="20"/>
              </w:rPr>
              <w:t>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9C26A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 w:rsidRPr="004D55CE">
              <w:rPr>
                <w:sz w:val="20"/>
                <w:szCs w:val="20"/>
              </w:rPr>
              <w:t>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9C26A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капитальному ремонту муниципальной собственности в рамках подпрограммы «Обеспечение условий реализации программы и развития отрасли» государственной программы Алтайского края  «Развитие культуры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AA3640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8730,0</w:t>
            </w:r>
          </w:p>
        </w:tc>
      </w:tr>
      <w:tr w:rsidR="00AA3640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4D55CE" w:rsidRDefault="00AA3640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4D55CE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AA364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8730,0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2F10CC" w:rsidRDefault="002F10CC" w:rsidP="002F1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F10CC">
              <w:rPr>
                <w:sz w:val="20"/>
                <w:szCs w:val="20"/>
              </w:rPr>
              <w:t xml:space="preserve">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7928F7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2F10CC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7928F7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2F10CC" w:rsidRDefault="002F10CC" w:rsidP="00AA36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Default="002F10C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F10CC" w:rsidRPr="004D55CE" w:rsidTr="002F10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2F10C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2F10CC" w:rsidRPr="004D55CE" w:rsidTr="002F10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2F10CC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2F10CC" w:rsidRPr="004D55CE" w:rsidTr="002F10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2F10CC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2F1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rPr>
                <w:i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9608,6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Иные вопросы в сфере культуры </w:t>
            </w:r>
            <w:r w:rsidRPr="004D55CE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9608,6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375,4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375,4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9233,2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8B5B6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9233,2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7111,9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895,3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799,2</w:t>
            </w:r>
          </w:p>
        </w:tc>
      </w:tr>
      <w:tr w:rsidR="002F10C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4D55CE" w:rsidRDefault="002F10C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2F10C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0CC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340555" w:rsidRPr="004D55CE" w:rsidTr="003405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5C1BE8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 w:rsidR="005C1BE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340555" w:rsidRPr="004D55CE" w:rsidTr="003405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4D55CE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5C1BE8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 w:rsidR="005C1BE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Учреждения, действующие в сфере </w:t>
            </w:r>
            <w:r w:rsidRPr="004D55CE">
              <w:rPr>
                <w:sz w:val="20"/>
                <w:szCs w:val="20"/>
              </w:rPr>
              <w:br/>
              <w:t xml:space="preserve">установленных </w:t>
            </w:r>
            <w:proofErr w:type="gramStart"/>
            <w:r w:rsidRPr="004D55CE">
              <w:rPr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4D55CE">
              <w:rPr>
                <w:sz w:val="20"/>
                <w:szCs w:val="20"/>
              </w:rPr>
              <w:br/>
              <w:t>Российской Федерации</w:t>
            </w:r>
            <w:proofErr w:type="gramEnd"/>
            <w:r w:rsidRPr="004D55C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340555" w:rsidRPr="004D55CE" w:rsidTr="003405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</w:tr>
      <w:tr w:rsidR="00340555" w:rsidRPr="004D55CE" w:rsidTr="003405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340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1629,6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F67B1C" w:rsidRDefault="007F1461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1587,6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7F1461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4</w:t>
            </w:r>
            <w:r w:rsidR="007F1461">
              <w:rPr>
                <w:b/>
                <w:i/>
                <w:sz w:val="20"/>
                <w:szCs w:val="20"/>
              </w:rPr>
              <w:t>2</w:t>
            </w:r>
            <w:r w:rsidRPr="004D55CE">
              <w:rPr>
                <w:b/>
                <w:i/>
                <w:sz w:val="20"/>
                <w:szCs w:val="20"/>
              </w:rPr>
              <w:t>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7F1461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</w:t>
            </w:r>
            <w:r w:rsidR="007F1461">
              <w:rPr>
                <w:sz w:val="20"/>
                <w:szCs w:val="20"/>
              </w:rPr>
              <w:t>2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7F1461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</w:t>
            </w:r>
            <w:r w:rsidR="007F1461">
              <w:rPr>
                <w:sz w:val="20"/>
                <w:szCs w:val="20"/>
              </w:rPr>
              <w:t>2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7F1461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</w:t>
            </w:r>
            <w:r w:rsidR="007F1461">
              <w:rPr>
                <w:sz w:val="20"/>
                <w:szCs w:val="20"/>
              </w:rPr>
              <w:t>2</w:t>
            </w:r>
            <w:r w:rsidRPr="004D55CE">
              <w:rPr>
                <w:sz w:val="20"/>
                <w:szCs w:val="20"/>
              </w:rPr>
              <w:t>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213757,2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200985,2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42547,9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F67B1C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F67B1C" w:rsidRDefault="00340555" w:rsidP="00AA3640">
            <w:pPr>
              <w:jc w:val="center"/>
              <w:rPr>
                <w:sz w:val="20"/>
                <w:szCs w:val="20"/>
              </w:rPr>
            </w:pPr>
            <w:r w:rsidRPr="00F67B1C">
              <w:rPr>
                <w:sz w:val="20"/>
                <w:szCs w:val="20"/>
              </w:rPr>
              <w:t>41640,0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12462,0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12462,0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F1461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550,3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9162,8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4535,5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340555" w:rsidP="00AA3640">
            <w:pPr>
              <w:jc w:val="center"/>
              <w:rPr>
                <w:sz w:val="20"/>
                <w:szCs w:val="20"/>
              </w:rPr>
            </w:pPr>
            <w:r w:rsidRPr="00C7532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340555" w:rsidP="00AA3640">
            <w:pPr>
              <w:jc w:val="center"/>
              <w:rPr>
                <w:sz w:val="20"/>
                <w:szCs w:val="20"/>
              </w:rPr>
            </w:pPr>
            <w:r w:rsidRPr="00C75324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24880,0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3024,2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C50B7A" w:rsidP="00C5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340555" w:rsidP="00AA3640">
            <w:pPr>
              <w:jc w:val="center"/>
              <w:rPr>
                <w:sz w:val="20"/>
                <w:szCs w:val="20"/>
              </w:rPr>
            </w:pPr>
            <w:r w:rsidRPr="00C75324">
              <w:rPr>
                <w:sz w:val="20"/>
                <w:szCs w:val="20"/>
              </w:rPr>
              <w:t>14,0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C75324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21779,0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146958,4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B8226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144178,1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B8226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17402,7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B8226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17402,7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17402,</w:t>
            </w:r>
            <w:r w:rsidR="00B82268">
              <w:rPr>
                <w:sz w:val="20"/>
                <w:szCs w:val="20"/>
              </w:rPr>
              <w:t>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13194,4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</w:t>
            </w:r>
            <w:r w:rsidR="00B82268">
              <w:rPr>
                <w:sz w:val="20"/>
                <w:szCs w:val="20"/>
              </w:rPr>
              <w:t>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C50B7A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F67B1C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3057,3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2409,1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 w:rsidRPr="004D55CE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>ов</w:t>
            </w:r>
            <w:r w:rsidRPr="004D55CE">
              <w:rPr>
                <w:sz w:val="20"/>
                <w:szCs w:val="20"/>
              </w:rPr>
              <w:t xml:space="preserve"> 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по капитальному ремонту объектов муниципальной собственности в рамках подпрограммы  «Создание новых мест в общеобразовательных организациях в соответствии с прогнозируемой потребностью и современными условиями обучения программы Алтайского края «Развитие образования в Алтайском крае»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EC7F90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2878,7</w:t>
            </w:r>
          </w:p>
        </w:tc>
      </w:tr>
      <w:tr w:rsidR="00360363" w:rsidTr="003603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Pr="004D55CE" w:rsidRDefault="00360363" w:rsidP="003603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 на реализацию по капитальному ремонту объектов муниципальной собственности в рамках подпрограммы  «Создание новых мест в общеобразовательных организациях в соответствии с прогнозируемой потребностью и современными условиями обучения программы Алтайского края «Развитие образования в Алтайском крае»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EC7F90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Default="00360363" w:rsidP="0036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Default="00360363" w:rsidP="0036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691,9</w:t>
            </w:r>
          </w:p>
        </w:tc>
      </w:tr>
      <w:tr w:rsidR="00360363" w:rsidTr="0036036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63" w:rsidRPr="004D55CE" w:rsidRDefault="00360363" w:rsidP="00360363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Pr="004D55CE" w:rsidRDefault="00360363" w:rsidP="0036036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Default="00360363" w:rsidP="0036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63" w:rsidRDefault="00360363" w:rsidP="0036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100444,0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80934,7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C338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C338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17485,3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Ежемесячное денежное вознаграждение за </w:t>
            </w:r>
            <w:r w:rsidRPr="004D55CE">
              <w:rPr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12128,0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10511,0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1617,0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4D55CE">
              <w:rPr>
                <w:sz w:val="20"/>
                <w:szCs w:val="20"/>
              </w:rPr>
              <w:t>организациях</w:t>
            </w:r>
            <w:proofErr w:type="gramEnd"/>
            <w:r w:rsidRPr="004D55CE">
              <w:rPr>
                <w:sz w:val="20"/>
                <w:szCs w:val="20"/>
              </w:rPr>
              <w:t xml:space="preserve">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L</w:t>
            </w:r>
            <w:r w:rsidRPr="004D55CE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6320,9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L</w:t>
            </w:r>
            <w:r w:rsidRPr="004D55CE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5170,9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L</w:t>
            </w:r>
            <w:r w:rsidRPr="004D55CE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1150,0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597,0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560,6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60363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C338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2641,9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C338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1496,8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7C3380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1094,1</w:t>
            </w:r>
          </w:p>
        </w:tc>
      </w:tr>
      <w:tr w:rsidR="00340555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5" w:rsidRPr="004D55CE" w:rsidRDefault="00340555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Pr="004D55CE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55" w:rsidRDefault="00340555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</w:tr>
      <w:tr w:rsidR="00434D0C" w:rsidRPr="004D55CE" w:rsidTr="007C338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F0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CD2A3D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CD2A3D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1145,1</w:t>
            </w:r>
          </w:p>
        </w:tc>
      </w:tr>
      <w:tr w:rsidR="00434D0C" w:rsidRPr="004D55CE" w:rsidTr="007C338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F0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CD2A3D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CD2A3D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7C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2521,9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F67B1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2238,3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4D55CE">
              <w:rPr>
                <w:sz w:val="20"/>
                <w:szCs w:val="20"/>
              </w:rPr>
              <w:t>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2B5337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4D55CE">
              <w:rPr>
                <w:sz w:val="20"/>
                <w:szCs w:val="20"/>
              </w:rPr>
              <w:t>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C75324" w:rsidRDefault="00434D0C" w:rsidP="002B5337">
            <w:pPr>
              <w:jc w:val="center"/>
              <w:rPr>
                <w:sz w:val="20"/>
                <w:szCs w:val="20"/>
              </w:rPr>
            </w:pPr>
            <w:r w:rsidRPr="00C75324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C75324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C263A6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C263A6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8957,0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306,5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B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Учреждения, действующие в сфере </w:t>
            </w:r>
            <w:r w:rsidRPr="004D55CE">
              <w:rPr>
                <w:sz w:val="20"/>
                <w:szCs w:val="20"/>
              </w:rPr>
              <w:br/>
              <w:t xml:space="preserve">установленных </w:t>
            </w:r>
            <w:proofErr w:type="gramStart"/>
            <w:r w:rsidRPr="004D55CE">
              <w:rPr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4D55CE">
              <w:rPr>
                <w:sz w:val="20"/>
                <w:szCs w:val="20"/>
              </w:rPr>
              <w:br/>
              <w:t>Российской Федерации</w:t>
            </w:r>
            <w:proofErr w:type="gramEnd"/>
            <w:r w:rsidRPr="004D55C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7B0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</w:tr>
      <w:tr w:rsidR="00434D0C" w:rsidRPr="004D55CE" w:rsidTr="002B53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2B5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722,8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10300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722,8</w:t>
            </w:r>
          </w:p>
        </w:tc>
      </w:tr>
      <w:tr w:rsidR="00434D0C" w:rsidRPr="004D55CE" w:rsidTr="009F43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9F433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34D0C" w:rsidRPr="004D55CE" w:rsidTr="009F43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9F4334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34D0C" w:rsidRPr="004D55CE" w:rsidTr="009F43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9F4334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9F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12772,0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12772,0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i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12772,0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12772,0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11727,0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3368,0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1916,0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6443,0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81779,9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14422,2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2319,0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Руководство и управление в сфере </w:t>
            </w:r>
            <w:r w:rsidRPr="004D55CE">
              <w:rPr>
                <w:sz w:val="20"/>
                <w:szCs w:val="20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A05008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12118,5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проведение Всероссийской  переписи  населения 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01400S4690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150,9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01400S4690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150,9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F67B1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385A38" w:rsidRDefault="00434D0C" w:rsidP="00AA3640">
            <w:pPr>
              <w:jc w:val="center"/>
              <w:rPr>
                <w:sz w:val="20"/>
                <w:szCs w:val="20"/>
              </w:rPr>
            </w:pPr>
            <w:r w:rsidRPr="00385A38">
              <w:rPr>
                <w:sz w:val="20"/>
                <w:szCs w:val="20"/>
              </w:rPr>
              <w:t>1,3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Муниципальная программа  «Улучшение условий и охраны труда в Третьяковском районе» на 2019-2021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 w:rsidRPr="00A841D3">
              <w:rPr>
                <w:sz w:val="20"/>
                <w:szCs w:val="20"/>
              </w:rPr>
              <w:t>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 w:rsidRPr="00A841D3">
              <w:rPr>
                <w:sz w:val="20"/>
                <w:szCs w:val="20"/>
              </w:rPr>
              <w:t>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 w:rsidRPr="00A841D3">
              <w:rPr>
                <w:sz w:val="20"/>
                <w:szCs w:val="20"/>
              </w:rPr>
              <w:t>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</w:t>
            </w:r>
            <w:r w:rsidRPr="004D55CE">
              <w:rPr>
                <w:sz w:val="20"/>
                <w:szCs w:val="20"/>
              </w:rPr>
              <w:lastRenderedPageBreak/>
              <w:t xml:space="preserve">района» на 2019-2021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2016-2022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0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A05008">
              <w:rPr>
                <w:sz w:val="20"/>
                <w:szCs w:val="20"/>
              </w:rPr>
              <w:t>99,9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8480,7</w:t>
            </w:r>
          </w:p>
        </w:tc>
      </w:tr>
      <w:tr w:rsidR="00A05008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08" w:rsidRPr="004D55CE" w:rsidRDefault="00A05008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Pr="001973E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Pr="001973E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Pr="001973E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Pr="001973E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Pr="001973E3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08" w:rsidRDefault="00A05008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973E3" w:rsidRDefault="00434D0C" w:rsidP="00AA3640">
            <w:pPr>
              <w:jc w:val="center"/>
              <w:rPr>
                <w:sz w:val="20"/>
                <w:szCs w:val="20"/>
              </w:rPr>
            </w:pPr>
            <w:r w:rsidRPr="001973E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2981,4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2089,5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34D0C" w:rsidRPr="004D55CE" w:rsidTr="00CA38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7665B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434D0C" w:rsidRPr="004D55CE" w:rsidTr="00CA38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D55CE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7665B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CA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i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193,0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53579,9</w:t>
            </w:r>
          </w:p>
        </w:tc>
      </w:tr>
      <w:tr w:rsidR="00434D0C" w:rsidRPr="00235D4A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235D4A" w:rsidRDefault="00434D0C" w:rsidP="00AA364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235D4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235D4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53579,9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07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07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235D4A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48565,3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48565,3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307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078A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157C3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реализацию мероприятий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2200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 w:rsidRPr="004D55CE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3018,7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3018,7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улучшение жилищных условий граждан, проживающих на сельских территориях (краевые)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90400S0</w:t>
            </w:r>
            <w:r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90400S0</w:t>
            </w:r>
            <w:r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7371,0</w:t>
            </w:r>
          </w:p>
        </w:tc>
      </w:tr>
      <w:tr w:rsidR="00434D0C" w:rsidRPr="00563013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563013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563013">
              <w:rPr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56301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56301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56301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56301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272,6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6998,4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proofErr w:type="gramStart"/>
            <w:r w:rsidRPr="004D55CE">
              <w:rPr>
                <w:sz w:val="20"/>
                <w:szCs w:val="20"/>
              </w:rPr>
              <w:t>Учреждения</w:t>
            </w:r>
            <w:proofErr w:type="gramEnd"/>
            <w:r w:rsidRPr="004D55CE">
              <w:rPr>
                <w:sz w:val="20"/>
                <w:szCs w:val="20"/>
              </w:rPr>
              <w:t xml:space="preserve">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6500,7</w:t>
            </w:r>
          </w:p>
        </w:tc>
      </w:tr>
      <w:tr w:rsidR="00434D0C" w:rsidRPr="004D55CE" w:rsidTr="003B5C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229,9</w:t>
            </w:r>
          </w:p>
        </w:tc>
      </w:tr>
      <w:tr w:rsidR="00434D0C" w:rsidRPr="004D55CE" w:rsidTr="003B5C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3B5C0D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2600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3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02601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02601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выполнение других обязательств </w:t>
            </w:r>
            <w:r w:rsidRPr="004D55CE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434D0C" w:rsidRPr="00133B56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133B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133B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133B56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434D0C" w:rsidRPr="00133B56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34D0C" w:rsidRPr="00133B56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AE4D0B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02600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34D0C" w:rsidRPr="00133B56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0C" w:rsidRPr="00133B56" w:rsidRDefault="00434D0C" w:rsidP="00AA3640">
            <w:pPr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D0C" w:rsidRPr="00AE4D0B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02600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133B56" w:rsidRDefault="00434D0C" w:rsidP="00AA3640">
            <w:pPr>
              <w:jc w:val="center"/>
              <w:rPr>
                <w:sz w:val="20"/>
                <w:szCs w:val="20"/>
              </w:rPr>
            </w:pPr>
            <w:r w:rsidRPr="00133B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A841D3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26943,7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6752,2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5869,2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</w:tr>
      <w:tr w:rsidR="00434D0C" w:rsidRPr="004D55CE" w:rsidTr="00ED44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434D0C" w:rsidRPr="004D55CE" w:rsidTr="00ED44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D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</w:tr>
      <w:tr w:rsidR="00434D0C" w:rsidRPr="00473D39" w:rsidTr="00AA3640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73D39" w:rsidRDefault="00434D0C" w:rsidP="00AA3640">
            <w:pPr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lastRenderedPageBreak/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1188,0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i/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D55CE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5CE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45,4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14900,0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14900,0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14900,0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14900,0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D55CE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5CE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14500,0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14500,0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4D55CE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400,0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D55CE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4D55CE">
              <w:rPr>
                <w:bCs/>
                <w:sz w:val="20"/>
                <w:szCs w:val="20"/>
              </w:rPr>
              <w:lastRenderedPageBreak/>
              <w:t xml:space="preserve">бюджетам поселений </w:t>
            </w:r>
            <w:proofErr w:type="gramStart"/>
            <w:r w:rsidRPr="004D55CE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D55CE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5CE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D55CE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5CE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7,4</w:t>
            </w:r>
          </w:p>
        </w:tc>
      </w:tr>
      <w:tr w:rsidR="00434D0C" w:rsidRPr="004D55CE" w:rsidTr="00AA3640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3490,0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928,3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928,3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4D55CE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928,3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102,3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  <w:lang w:val="en-US"/>
              </w:rPr>
              <w:t>82</w:t>
            </w:r>
            <w:r w:rsidRPr="004D55CE">
              <w:rPr>
                <w:sz w:val="20"/>
                <w:szCs w:val="20"/>
              </w:rPr>
              <w:t>6</w:t>
            </w:r>
            <w:r w:rsidRPr="004D55CE">
              <w:rPr>
                <w:sz w:val="20"/>
                <w:szCs w:val="20"/>
                <w:lang w:val="en-US"/>
              </w:rPr>
              <w:t>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98100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826,0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2561,7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 w:rsidRPr="00473D39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73D39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22521,9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20639,3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1031,2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4D55CE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</w:tr>
      <w:tr w:rsidR="00434D0C" w:rsidRPr="004D55CE" w:rsidTr="00EF0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434D0C" w:rsidRPr="004D55CE" w:rsidTr="00EF0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12003,7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11011,9</w:t>
            </w:r>
          </w:p>
        </w:tc>
      </w:tr>
      <w:tr w:rsidR="00434D0C" w:rsidRPr="004D55CE" w:rsidTr="00EF0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991,8</w:t>
            </w:r>
          </w:p>
        </w:tc>
      </w:tr>
      <w:tr w:rsidR="00434D0C" w:rsidRPr="004D55CE" w:rsidTr="00EF03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EF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991,8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7604,4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 w:rsidRPr="004D55CE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7368,9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1570,1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1441,5</w:t>
            </w:r>
          </w:p>
        </w:tc>
      </w:tr>
      <w:tr w:rsidR="00434D0C" w:rsidRPr="004D55CE" w:rsidTr="00407F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434D0C" w:rsidRPr="004D55CE" w:rsidTr="00407F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both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 w:rsidRPr="004D55CE">
              <w:rPr>
                <w:sz w:val="20"/>
                <w:szCs w:val="20"/>
              </w:rPr>
              <w:t>02500</w:t>
            </w:r>
            <w:r w:rsidRPr="004D55CE">
              <w:rPr>
                <w:sz w:val="20"/>
                <w:szCs w:val="20"/>
                <w:lang w:val="en-US"/>
              </w:rPr>
              <w:t>S</w:t>
            </w:r>
            <w:r w:rsidRPr="004D55CE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40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4D55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312,5</w:t>
            </w:r>
          </w:p>
        </w:tc>
      </w:tr>
      <w:tr w:rsidR="00434D0C" w:rsidRPr="004D55CE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4D55CE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4D55CE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4D55CE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312,5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312,5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shd w:val="clear" w:color="auto" w:fill="FFFFFF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312,5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312,5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D4F2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312,5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lastRenderedPageBreak/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560,6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560,6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7D4F25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7D4F25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7D4F25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7D4F25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i/>
                <w:sz w:val="20"/>
                <w:szCs w:val="20"/>
              </w:rPr>
            </w:pPr>
            <w:r w:rsidRPr="007D4F25">
              <w:rPr>
                <w:b/>
                <w:i/>
                <w:sz w:val="20"/>
                <w:szCs w:val="20"/>
              </w:rPr>
              <w:t>557,6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557,6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b/>
                <w:i/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527,6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517,2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10,4</w:t>
            </w:r>
          </w:p>
        </w:tc>
      </w:tr>
      <w:tr w:rsidR="00434D0C" w:rsidRPr="007D4F25" w:rsidTr="00C766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30,0</w:t>
            </w:r>
          </w:p>
        </w:tc>
      </w:tr>
      <w:tr w:rsidR="00434D0C" w:rsidRPr="007D4F25" w:rsidTr="00C766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C7665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30,0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34D0C" w:rsidRPr="007D4F25" w:rsidTr="00AA36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0C" w:rsidRPr="007D4F25" w:rsidRDefault="00434D0C" w:rsidP="00AA3640">
            <w:pPr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0C" w:rsidRPr="007D4F25" w:rsidRDefault="00434D0C" w:rsidP="00AA3640">
            <w:pPr>
              <w:jc w:val="center"/>
              <w:rPr>
                <w:b/>
                <w:sz w:val="20"/>
                <w:szCs w:val="20"/>
              </w:rPr>
            </w:pPr>
            <w:r w:rsidRPr="007D4F25">
              <w:rPr>
                <w:b/>
                <w:sz w:val="20"/>
                <w:szCs w:val="20"/>
              </w:rPr>
              <w:t>386877,0</w:t>
            </w:r>
          </w:p>
        </w:tc>
      </w:tr>
    </w:tbl>
    <w:p w:rsidR="00AA3640" w:rsidRPr="007D4F25" w:rsidRDefault="00AA3640" w:rsidP="00AA3640">
      <w:pPr>
        <w:rPr>
          <w:sz w:val="20"/>
          <w:szCs w:val="20"/>
        </w:rPr>
      </w:pPr>
    </w:p>
    <w:p w:rsidR="001B31C5" w:rsidRPr="007D4F25" w:rsidRDefault="00AA3640" w:rsidP="001B31C5">
      <w:pPr>
        <w:jc w:val="both"/>
        <w:rPr>
          <w:sz w:val="26"/>
          <w:szCs w:val="26"/>
        </w:rPr>
      </w:pPr>
      <w:r w:rsidRPr="007D4F25">
        <w:rPr>
          <w:sz w:val="26"/>
          <w:szCs w:val="26"/>
        </w:rPr>
        <w:t>8</w:t>
      </w:r>
      <w:r w:rsidR="001B31C5" w:rsidRPr="007D4F25">
        <w:rPr>
          <w:sz w:val="26"/>
          <w:szCs w:val="26"/>
        </w:rPr>
        <w:t>) Приложение 7 «</w:t>
      </w:r>
      <w:r w:rsidR="001B31C5" w:rsidRPr="007D4F25">
        <w:t>Распределение бюджетных ассигнований по целевым статьям (муниципальным программам Третьяковского района</w:t>
      </w:r>
      <w:r w:rsidR="001B31C5" w:rsidRPr="007D4F25">
        <w:br/>
        <w:t xml:space="preserve">и </w:t>
      </w:r>
      <w:proofErr w:type="spellStart"/>
      <w:r w:rsidR="001B31C5" w:rsidRPr="007D4F25">
        <w:t>непрограммным</w:t>
      </w:r>
      <w:proofErr w:type="spellEnd"/>
      <w:r w:rsidR="001B31C5" w:rsidRPr="007D4F25">
        <w:t xml:space="preserve"> направлениям деятельности), группам (группам и подгруппам) видов расходов классификации расходов районного бюджета » изложить в новой редакции:</w:t>
      </w:r>
    </w:p>
    <w:p w:rsidR="00DD0238" w:rsidRPr="007D4F25" w:rsidRDefault="00DD0238" w:rsidP="00475D21">
      <w:pPr>
        <w:ind w:firstLine="720"/>
        <w:jc w:val="both"/>
        <w:rPr>
          <w:sz w:val="20"/>
          <w:szCs w:val="20"/>
        </w:rPr>
      </w:pPr>
    </w:p>
    <w:p w:rsidR="00A204D6" w:rsidRPr="007D4F25" w:rsidRDefault="00A204D6" w:rsidP="00A204D6">
      <w:pPr>
        <w:pStyle w:val="ConsPlusNormal"/>
        <w:tabs>
          <w:tab w:val="left" w:pos="8235"/>
        </w:tabs>
        <w:rPr>
          <w:sz w:val="20"/>
          <w:szCs w:val="20"/>
        </w:rPr>
      </w:pPr>
      <w:r w:rsidRPr="007D4F25">
        <w:rPr>
          <w:sz w:val="20"/>
          <w:szCs w:val="20"/>
        </w:rPr>
        <w:tab/>
        <w:t>(тыс</w:t>
      </w:r>
      <w:proofErr w:type="gramStart"/>
      <w:r w:rsidRPr="007D4F25">
        <w:rPr>
          <w:sz w:val="20"/>
          <w:szCs w:val="20"/>
        </w:rPr>
        <w:t>.р</w:t>
      </w:r>
      <w:proofErr w:type="gramEnd"/>
      <w:r w:rsidRPr="007D4F25">
        <w:rPr>
          <w:sz w:val="20"/>
          <w:szCs w:val="20"/>
        </w:rPr>
        <w:t>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276"/>
        <w:gridCol w:w="567"/>
        <w:gridCol w:w="567"/>
        <w:gridCol w:w="619"/>
        <w:gridCol w:w="992"/>
      </w:tblGrid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Вр</w:t>
            </w:r>
            <w:proofErr w:type="spellEnd"/>
            <w:r w:rsidRPr="007D4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D4F25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Сумма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29919,8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27712,1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24513,1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9E4C3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517,2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11086,0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5407,3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1671,7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2797,9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799,2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9E4C3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10,4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1721,9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129,9</w:t>
            </w:r>
          </w:p>
        </w:tc>
      </w:tr>
      <w:tr w:rsidR="00A204D6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A204D6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D6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306,5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6F417B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6F417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6F417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6F417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6F417B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4,9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56,2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4,0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926,0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926,0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0120</w:t>
            </w:r>
            <w:r w:rsidRPr="007D4F25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466,8</w:t>
            </w:r>
          </w:p>
        </w:tc>
      </w:tr>
      <w:tr w:rsidR="006F417B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  <w:lang w:val="en-US"/>
              </w:rPr>
              <w:t>01201S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6F417B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</w:t>
            </w:r>
            <w:r w:rsidR="00C761DC" w:rsidRPr="007D4F2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17B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466,8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F725A0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1806,2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105,2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30,0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991,8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332,0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120,5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135,5</w:t>
            </w:r>
          </w:p>
        </w:tc>
      </w:tr>
      <w:tr w:rsidR="00C761DC" w:rsidRPr="007D4F25" w:rsidTr="00C761D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F725A0" w:rsidP="00C761D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91,2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2207,7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1188,0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1188,0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237,0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235,5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1,5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628,0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608,0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297C1A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20,0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3,8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3,8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проведение Всероссийской  переписи  населения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01400S4690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150,9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01400S4690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150,9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3C4BD3" w:rsidP="00C106A6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41576,2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F725A0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1589,3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F725A0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1589,3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F725A0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1589,3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21173,5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6707,1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6707,1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481,1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481,1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3013,7</w:t>
            </w:r>
          </w:p>
        </w:tc>
      </w:tr>
      <w:tr w:rsidR="00C761DC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DC" w:rsidRPr="007D4F25" w:rsidRDefault="00C761DC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C761D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1DC" w:rsidRPr="007D4F25" w:rsidRDefault="0046409C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3013,7</w:t>
            </w:r>
          </w:p>
        </w:tc>
      </w:tr>
      <w:tr w:rsidR="005C1B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8" w:rsidRPr="007D4F25" w:rsidRDefault="005C1BE8" w:rsidP="005C1BE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02200L4672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2052,</w:t>
            </w:r>
            <w:r w:rsidR="008A485E" w:rsidRPr="007D4F25">
              <w:rPr>
                <w:sz w:val="20"/>
                <w:szCs w:val="20"/>
              </w:rPr>
              <w:t>6</w:t>
            </w:r>
          </w:p>
        </w:tc>
      </w:tr>
      <w:tr w:rsidR="005C1B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8" w:rsidRPr="007D4F25" w:rsidRDefault="005C1BE8" w:rsidP="0046409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5C1BE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02200L4672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  <w:lang w:val="en-US"/>
              </w:rPr>
              <w:t>2052,</w:t>
            </w:r>
            <w:r w:rsidR="008A485E" w:rsidRPr="007D4F25">
              <w:rPr>
                <w:sz w:val="20"/>
                <w:szCs w:val="20"/>
              </w:rPr>
              <w:t>6</w:t>
            </w:r>
          </w:p>
        </w:tc>
      </w:tr>
      <w:tr w:rsidR="005C1BE8" w:rsidRPr="007D4F25" w:rsidTr="005C1BE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5C1BE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оплату труда работников муниципальных учреждений за счет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5C1B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8A485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174,0</w:t>
            </w:r>
          </w:p>
        </w:tc>
      </w:tr>
      <w:tr w:rsidR="005C1B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8" w:rsidRPr="007D4F25" w:rsidRDefault="005C1BE8" w:rsidP="005C1BE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5C1B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5C1B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E8" w:rsidRPr="007D4F25" w:rsidRDefault="008A485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174,0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066921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по капитальному ремонту муниципальной собственности в рамках подпрограммы «Обеспечение условий реализации программы и развития отрасли» государственной программы Алтайского края  «Развитие культуры Алтайского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5C1B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02200S0992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8730,0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066921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5C1B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02200S0992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8730,0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066921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5C1B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02200S4672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066921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066921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02200S4672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11728,9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9123,9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3549,9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5087,7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478,0</w:t>
            </w:r>
          </w:p>
        </w:tc>
      </w:tr>
      <w:tr w:rsidR="004E07B5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5" w:rsidRPr="007D4F25" w:rsidRDefault="004E07B5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4E07B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B5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8,0</w:t>
            </w:r>
          </w:p>
        </w:tc>
      </w:tr>
      <w:tr w:rsidR="00066921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1" w:rsidRPr="007D4F25" w:rsidRDefault="00066921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066921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0,3</w:t>
            </w:r>
          </w:p>
        </w:tc>
      </w:tr>
      <w:tr w:rsidR="00066921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1" w:rsidRPr="007D4F25" w:rsidRDefault="00066921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AF48A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1482,5</w:t>
            </w:r>
          </w:p>
        </w:tc>
      </w:tr>
      <w:tr w:rsidR="00066921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AF48A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1441,5</w:t>
            </w:r>
          </w:p>
        </w:tc>
      </w:tr>
      <w:tr w:rsidR="00066921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21" w:rsidRPr="007D4F25" w:rsidRDefault="00066921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066921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21" w:rsidRPr="007D4F25" w:rsidRDefault="00AF48A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41,0</w:t>
            </w:r>
          </w:p>
        </w:tc>
      </w:tr>
      <w:tr w:rsidR="000D7F2E" w:rsidRPr="007D4F25" w:rsidTr="000D7F2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1122,5</w:t>
            </w:r>
          </w:p>
        </w:tc>
      </w:tr>
      <w:tr w:rsidR="000D7F2E" w:rsidRPr="007D4F25" w:rsidTr="000D7F2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151,9</w:t>
            </w:r>
          </w:p>
        </w:tc>
      </w:tr>
      <w:tr w:rsidR="000D7F2E" w:rsidRPr="007D4F25" w:rsidTr="000D7F2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0D7F2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F2E" w:rsidRPr="007D4F25" w:rsidRDefault="000D7F2E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128,6</w:t>
            </w:r>
          </w:p>
        </w:tc>
      </w:tr>
      <w:tr w:rsidR="00497EE8" w:rsidRPr="007D4F25" w:rsidTr="000D7F2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C4BD3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C4BD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02500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C4BD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842,0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7084,5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100,0</w:t>
            </w:r>
          </w:p>
        </w:tc>
      </w:tr>
      <w:tr w:rsidR="00497EE8" w:rsidRPr="007D4F25" w:rsidTr="00EB551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106A6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proofErr w:type="gramStart"/>
            <w:r w:rsidRPr="007D4F25">
              <w:rPr>
                <w:sz w:val="20"/>
                <w:szCs w:val="20"/>
              </w:rPr>
              <w:t>Учреждения</w:t>
            </w:r>
            <w:proofErr w:type="gramEnd"/>
            <w:r w:rsidRPr="007D4F25">
              <w:rPr>
                <w:sz w:val="20"/>
                <w:szCs w:val="20"/>
              </w:rPr>
              <w:t xml:space="preserve">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6500,7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6500,7</w:t>
            </w:r>
          </w:p>
        </w:tc>
      </w:tr>
      <w:tr w:rsidR="00497EE8" w:rsidRPr="007D4F25" w:rsidTr="00AF48A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229,9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AF48AE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AF48AE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02600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229,9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02601</w:t>
            </w:r>
            <w:r w:rsidRPr="007D4F25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253,9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253,9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190471,5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42547,9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12462,0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2748,9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550,3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9162,8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670,4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670,4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24880,0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3024,2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62,8</w:t>
            </w:r>
          </w:p>
        </w:tc>
      </w:tr>
      <w:tr w:rsidR="00497EE8" w:rsidRPr="007D4F25" w:rsidTr="001A0E7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21779,0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4535,5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1A0E7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245,5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10100S0430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4290,0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144054,5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17402,7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2847,0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13194,4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607,4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753,9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3057,3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2409,1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648,2</w:t>
            </w:r>
          </w:p>
        </w:tc>
      </w:tr>
      <w:tr w:rsidR="00497EE8" w:rsidRPr="007D4F25" w:rsidTr="006569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D86C0F">
            <w:pPr>
              <w:jc w:val="both"/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Софинансирование</w:t>
            </w:r>
            <w:proofErr w:type="spellEnd"/>
            <w:r w:rsidRPr="007D4F25">
              <w:rPr>
                <w:sz w:val="20"/>
                <w:szCs w:val="20"/>
              </w:rPr>
              <w:t xml:space="preserve"> 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D86C0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533,9</w:t>
            </w:r>
          </w:p>
        </w:tc>
      </w:tr>
      <w:tr w:rsidR="00497EE8" w:rsidRPr="007D4F25" w:rsidTr="006569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D86C0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533,9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7D4F25">
              <w:rPr>
                <w:sz w:val="20"/>
                <w:szCs w:val="20"/>
              </w:rPr>
              <w:lastRenderedPageBreak/>
              <w:t>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100444,0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80934,7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1968,3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17485,3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по капитальному ремонту объектов муниципальной собственности в рамках подпрограммы  «Создание новых мест в общеобразовательных организациях в соответствии с прогнозируемой потребностью и современными условиями обучения программы Алтайского края «Развитие образования в Алтайском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2878,8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2878,7</w:t>
            </w:r>
          </w:p>
        </w:tc>
      </w:tr>
      <w:tr w:rsidR="00497EE8" w:rsidRPr="007D4F25" w:rsidTr="006569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Софинансирование</w:t>
            </w:r>
            <w:proofErr w:type="spellEnd"/>
            <w:r w:rsidRPr="007D4F25">
              <w:rPr>
                <w:sz w:val="20"/>
                <w:szCs w:val="20"/>
              </w:rPr>
              <w:t xml:space="preserve"> расходов на реализацию по капитальному ремонту объектов муниципальной собственности в рамках подпрограммы  «Создание новых мест в общеобразовательных организациях в соответствии с прогнозируемой потребностью и современными условиями обучения программы Алтайского края «Развитие образования в Алтайском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691,9</w:t>
            </w:r>
          </w:p>
        </w:tc>
      </w:tr>
      <w:tr w:rsidR="00497EE8" w:rsidRPr="007D4F25" w:rsidTr="006569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569E4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10200S0990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569E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691,9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12128,0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10511,0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1617,0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7D4F25">
              <w:rPr>
                <w:sz w:val="20"/>
                <w:szCs w:val="20"/>
              </w:rPr>
              <w:t>организациях</w:t>
            </w:r>
            <w:proofErr w:type="gramEnd"/>
            <w:r w:rsidRPr="007D4F25">
              <w:rPr>
                <w:sz w:val="20"/>
                <w:szCs w:val="20"/>
              </w:rPr>
              <w:t xml:space="preserve">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L</w:t>
            </w:r>
            <w:r w:rsidRPr="007D4F25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6320,9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L</w:t>
            </w:r>
            <w:r w:rsidRPr="007D4F25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5170,9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L</w:t>
            </w:r>
            <w:r w:rsidRPr="007D4F25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1150,0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597,0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560,6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10200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36,4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3834,1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2827,7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B8416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B8416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65,5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B8416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B8416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B8416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B8416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B8416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2238,3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432,8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53,2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722,8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722,8</w:t>
            </w:r>
          </w:p>
        </w:tc>
      </w:tr>
      <w:tr w:rsidR="00497EE8" w:rsidRPr="007D4F25" w:rsidTr="006120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122,1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12047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122,1</w:t>
            </w:r>
          </w:p>
        </w:tc>
      </w:tr>
      <w:tr w:rsidR="00497EE8" w:rsidRPr="007D4F25" w:rsidTr="006120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161,5</w:t>
            </w:r>
          </w:p>
        </w:tc>
      </w:tr>
      <w:tr w:rsidR="00497EE8" w:rsidRPr="007D4F25" w:rsidTr="006120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612047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10301</w:t>
            </w:r>
            <w:r w:rsidRPr="007D4F25">
              <w:rPr>
                <w:sz w:val="20"/>
                <w:szCs w:val="20"/>
                <w:lang w:val="en-US"/>
              </w:rPr>
              <w:t>S</w:t>
            </w:r>
            <w:r w:rsidRPr="007D4F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612047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161,5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35,0</w:t>
            </w:r>
          </w:p>
        </w:tc>
      </w:tr>
      <w:tr w:rsidR="00497EE8" w:rsidRPr="007D4F25" w:rsidTr="00EC48D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C48D6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C48D6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892,0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892,0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892,0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338,9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338,9</w:t>
            </w:r>
          </w:p>
        </w:tc>
      </w:tr>
      <w:tr w:rsidR="00497EE8" w:rsidRPr="007D4F25" w:rsidTr="00E52EF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52EF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57,4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278,9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345,0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345,0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345,0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1587,6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1587,6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  <w:lang w:val="en-US"/>
              </w:rPr>
            </w:pPr>
            <w:r w:rsidRPr="007D4F25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1587,6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85BCC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85BCC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95,9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Подпрограмма  «Профилактика преступлений и иных правонарушений» муниципальной программы Третьяковского </w:t>
            </w:r>
            <w:r w:rsidRPr="007D4F25">
              <w:rPr>
                <w:sz w:val="20"/>
                <w:szCs w:val="20"/>
              </w:rPr>
              <w:lastRenderedPageBreak/>
              <w:t>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«Адресная инвестиционная программа на 2018-2022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56221,8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3816,1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8D3152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2319,3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1094,1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8D3152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402,7</w:t>
            </w:r>
          </w:p>
        </w:tc>
      </w:tr>
      <w:tr w:rsidR="00497EE8" w:rsidRPr="007D4F25" w:rsidTr="00CD2A3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</w:t>
            </w:r>
            <w:proofErr w:type="gramStart"/>
            <w:r w:rsidRPr="007D4F25">
              <w:rPr>
                <w:sz w:val="20"/>
                <w:szCs w:val="20"/>
              </w:rPr>
              <w:t xml:space="preserve"> ,</w:t>
            </w:r>
            <w:proofErr w:type="gramEnd"/>
            <w:r w:rsidRPr="007D4F25">
              <w:rPr>
                <w:sz w:val="20"/>
                <w:szCs w:val="20"/>
              </w:rPr>
              <w:t xml:space="preserve"> направленных на обеспечение стабильного водоснабжения населения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2100,0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CD2A3D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2100,0</w:t>
            </w:r>
          </w:p>
        </w:tc>
      </w:tr>
      <w:tr w:rsidR="00497EE8" w:rsidRPr="007D4F25" w:rsidTr="00CD2A3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Софинансирование</w:t>
            </w:r>
            <w:proofErr w:type="spellEnd"/>
            <w:r w:rsidRPr="007D4F25">
              <w:rPr>
                <w:sz w:val="20"/>
                <w:szCs w:val="20"/>
              </w:rPr>
              <w:t xml:space="preserve"> расходов на реализацию мероприятий</w:t>
            </w:r>
            <w:proofErr w:type="gramStart"/>
            <w:r w:rsidRPr="007D4F25">
              <w:rPr>
                <w:sz w:val="20"/>
                <w:szCs w:val="20"/>
              </w:rPr>
              <w:t xml:space="preserve"> ,</w:t>
            </w:r>
            <w:proofErr w:type="gramEnd"/>
            <w:r w:rsidRPr="007D4F25">
              <w:rPr>
                <w:sz w:val="20"/>
                <w:szCs w:val="20"/>
              </w:rPr>
              <w:t xml:space="preserve"> направленных на обеспечение стабильного водоснабжения населения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22001S3020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40,3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CD2A3D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22001S3020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40,3</w:t>
            </w:r>
          </w:p>
        </w:tc>
      </w:tr>
      <w:tr w:rsidR="00497EE8" w:rsidRPr="007D4F25" w:rsidTr="00CD2A3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49710,4</w:t>
            </w:r>
          </w:p>
        </w:tc>
      </w:tr>
      <w:tr w:rsidR="00497EE8" w:rsidRPr="007D4F25" w:rsidTr="00CD2A3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48565,3</w:t>
            </w:r>
          </w:p>
        </w:tc>
      </w:tr>
      <w:tr w:rsidR="00497EE8" w:rsidRPr="007D4F25" w:rsidTr="008D31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1145,1</w:t>
            </w:r>
          </w:p>
        </w:tc>
      </w:tr>
      <w:tr w:rsidR="00497EE8" w:rsidRPr="007D4F25" w:rsidTr="008D31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rPr>
                <w:sz w:val="20"/>
                <w:szCs w:val="20"/>
              </w:rPr>
            </w:pPr>
            <w:proofErr w:type="spellStart"/>
            <w:r w:rsidRPr="007D4F25">
              <w:rPr>
                <w:sz w:val="20"/>
                <w:szCs w:val="20"/>
              </w:rPr>
              <w:t>Софинансирование</w:t>
            </w:r>
            <w:proofErr w:type="spellEnd"/>
            <w:r w:rsidRPr="007D4F25">
              <w:rPr>
                <w:sz w:val="20"/>
                <w:szCs w:val="20"/>
              </w:rPr>
              <w:t xml:space="preserve"> расходов 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8D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555,0</w:t>
            </w:r>
          </w:p>
        </w:tc>
      </w:tr>
      <w:tr w:rsidR="00497EE8" w:rsidRPr="007D4F25" w:rsidTr="008D31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22000S0460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CD2A3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2019-2021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Расходы на реализацию мероприятий муниципальных целевых </w:t>
            </w:r>
            <w:r w:rsidRPr="007D4F25">
              <w:rPr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2019-2021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2016-2022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7D4F2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65111,4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12772,0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1045,0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1045,0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11727,0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3368,0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3368,0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1916,0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1916,0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6443,0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6443,0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9813,4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375,4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375,4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оплату  труда работников муниципальных учреждений за счет краевых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9438,0</w:t>
            </w:r>
          </w:p>
        </w:tc>
      </w:tr>
      <w:tr w:rsidR="00497EE8" w:rsidRPr="007D4F25" w:rsidTr="0033253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33253F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204,8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9233,2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2167,2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733,4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33253F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732,1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улучшение жилищных условий граждан, проживающих на сельских территориях (краевые)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2930E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90400S0630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1433,8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2930ED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90400S0630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1433,8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193,0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16440,9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928,1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102,3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Выравнивание бюджетной обеспеченности поселений из краевого </w:t>
            </w:r>
            <w:r w:rsidRPr="007D4F25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826,0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98100</w:t>
            </w:r>
            <w:r w:rsidRPr="007D4F25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826,0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15512,6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7D4F25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400,0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400,0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D4F25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D4F25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15112,6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45,4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14500,0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551,8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7D4F25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237</w:t>
            </w:r>
            <w:r w:rsidR="007D4F25" w:rsidRPr="007D4F25">
              <w:rPr>
                <w:sz w:val="20"/>
                <w:szCs w:val="20"/>
              </w:rPr>
              <w:t>24,9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7D4F2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23724,0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7D4F25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20320,3</w:t>
            </w:r>
          </w:p>
        </w:tc>
      </w:tr>
      <w:tr w:rsidR="00497EE8" w:rsidRPr="007D4F25" w:rsidTr="00EB551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497E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8480,7</w:t>
            </w:r>
          </w:p>
        </w:tc>
      </w:tr>
      <w:tr w:rsidR="00497EE8" w:rsidRPr="007D4F25" w:rsidTr="00EB551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65,4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851,5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2561,7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EB5514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7D4F25" w:rsidP="00C106A6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8254,9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55,8</w:t>
            </w:r>
          </w:p>
        </w:tc>
      </w:tr>
      <w:tr w:rsidR="00497EE8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8" w:rsidRPr="007D4F25" w:rsidRDefault="00497EE8" w:rsidP="009E4C38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497EE8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E8" w:rsidRPr="007D4F25" w:rsidRDefault="003C4BD3" w:rsidP="00497E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17,2</w:t>
            </w:r>
          </w:p>
        </w:tc>
      </w:tr>
      <w:tr w:rsidR="003C4BD3" w:rsidRPr="007D4F25" w:rsidTr="009E4C3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7D4F25" w:rsidRDefault="003C4BD3" w:rsidP="003C4BD3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3C4BD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3C4BD3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497EE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19,2</w:t>
            </w:r>
          </w:p>
        </w:tc>
      </w:tr>
      <w:tr w:rsidR="003C4BD3" w:rsidRPr="007D4F25" w:rsidTr="00EB551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EB5514">
            <w:pPr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3403,7</w:t>
            </w:r>
          </w:p>
        </w:tc>
      </w:tr>
      <w:tr w:rsidR="003C4BD3" w:rsidRPr="007D4F25" w:rsidTr="00EB551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EB5514">
            <w:pPr>
              <w:jc w:val="both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EB5514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99900S1190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D3" w:rsidRPr="007D4F25" w:rsidRDefault="003C4BD3" w:rsidP="009E4C38">
            <w:pPr>
              <w:jc w:val="center"/>
              <w:rPr>
                <w:sz w:val="20"/>
                <w:szCs w:val="20"/>
              </w:rPr>
            </w:pPr>
            <w:r w:rsidRPr="007D4F25">
              <w:rPr>
                <w:sz w:val="20"/>
                <w:szCs w:val="20"/>
              </w:rPr>
              <w:t>3403,7</w:t>
            </w:r>
          </w:p>
        </w:tc>
      </w:tr>
    </w:tbl>
    <w:p w:rsidR="00A204D6" w:rsidRPr="007D4F25" w:rsidRDefault="00A204D6" w:rsidP="00A204D6">
      <w:pPr>
        <w:rPr>
          <w:sz w:val="20"/>
          <w:szCs w:val="20"/>
        </w:rPr>
      </w:pPr>
    </w:p>
    <w:p w:rsidR="00EB5514" w:rsidRDefault="00EB5514" w:rsidP="00A204D6">
      <w:pPr>
        <w:rPr>
          <w:sz w:val="20"/>
          <w:szCs w:val="20"/>
        </w:rPr>
        <w:sectPr w:rsidR="00EB5514" w:rsidSect="005B5717">
          <w:footerReference w:type="default" r:id="rId7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F2843" w:rsidRDefault="006F2843" w:rsidP="006F2843">
      <w:pPr>
        <w:jc w:val="both"/>
        <w:rPr>
          <w:sz w:val="26"/>
          <w:szCs w:val="26"/>
        </w:rPr>
      </w:pPr>
      <w:r>
        <w:lastRenderedPageBreak/>
        <w:tab/>
      </w:r>
      <w:r w:rsidR="000501CE">
        <w:t>9</w:t>
      </w:r>
      <w:r>
        <w:rPr>
          <w:sz w:val="26"/>
          <w:szCs w:val="26"/>
        </w:rPr>
        <w:t xml:space="preserve">) </w:t>
      </w:r>
      <w:r w:rsidR="00AD6F83">
        <w:rPr>
          <w:sz w:val="26"/>
          <w:szCs w:val="26"/>
        </w:rPr>
        <w:t>В п</w:t>
      </w:r>
      <w:r>
        <w:rPr>
          <w:sz w:val="26"/>
          <w:szCs w:val="26"/>
        </w:rPr>
        <w:t xml:space="preserve">риложение 8 </w:t>
      </w:r>
      <w:r w:rsidR="00AD6F83">
        <w:rPr>
          <w:sz w:val="26"/>
          <w:szCs w:val="26"/>
        </w:rPr>
        <w:t xml:space="preserve"> таблицу 4 </w:t>
      </w:r>
      <w:r>
        <w:rPr>
          <w:sz w:val="26"/>
          <w:szCs w:val="26"/>
        </w:rPr>
        <w:t>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t>»</w:t>
      </w:r>
      <w:r w:rsidRPr="003F66F9">
        <w:t xml:space="preserve"> </w:t>
      </w:r>
      <w:r>
        <w:t>изложить в новой редакции:</w:t>
      </w:r>
    </w:p>
    <w:p w:rsidR="00EB5514" w:rsidRPr="003F66F9" w:rsidRDefault="006F2843" w:rsidP="00AD6F83">
      <w:pPr>
        <w:tabs>
          <w:tab w:val="left" w:pos="2428"/>
          <w:tab w:val="left" w:pos="8640"/>
          <w:tab w:val="left" w:pos="9000"/>
        </w:tabs>
      </w:pPr>
      <w:r>
        <w:tab/>
      </w:r>
    </w:p>
    <w:p w:rsidR="00EB5514" w:rsidRPr="003F66F9" w:rsidRDefault="00AD6F83" w:rsidP="00EB5514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AD6F83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AD6F83">
        <w:rPr>
          <w:sz w:val="20"/>
          <w:szCs w:val="20"/>
        </w:rPr>
        <w:t xml:space="preserve">  (тыс</w:t>
      </w:r>
      <w:proofErr w:type="gramStart"/>
      <w:r w:rsidRPr="00AD6F83">
        <w:rPr>
          <w:sz w:val="20"/>
          <w:szCs w:val="20"/>
        </w:rPr>
        <w:t>.р</w:t>
      </w:r>
      <w:proofErr w:type="gramEnd"/>
      <w:r w:rsidRPr="00AD6F83">
        <w:rPr>
          <w:sz w:val="20"/>
          <w:szCs w:val="20"/>
        </w:rPr>
        <w:t>ублей</w:t>
      </w:r>
      <w:r>
        <w:t>)</w:t>
      </w:r>
      <w:r w:rsidR="00EB5514" w:rsidRPr="003F66F9">
        <w:tab/>
      </w:r>
      <w:r w:rsidR="00EB5514" w:rsidRPr="003F66F9">
        <w:tab/>
      </w:r>
      <w:r w:rsidR="00EB5514" w:rsidRPr="003F66F9">
        <w:rPr>
          <w:sz w:val="18"/>
          <w:szCs w:val="18"/>
        </w:rPr>
        <w:t xml:space="preserve"> </w:t>
      </w: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1701"/>
        <w:gridCol w:w="1985"/>
        <w:gridCol w:w="1842"/>
        <w:gridCol w:w="1843"/>
        <w:gridCol w:w="1701"/>
        <w:gridCol w:w="1701"/>
        <w:gridCol w:w="1256"/>
      </w:tblGrid>
      <w:tr w:rsidR="00EB5514" w:rsidRPr="003F66F9" w:rsidTr="00EB5514">
        <w:trPr>
          <w:trHeight w:val="132"/>
        </w:trPr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 xml:space="preserve">№ </w:t>
            </w:r>
            <w:proofErr w:type="spellStart"/>
            <w:proofErr w:type="gramStart"/>
            <w:r w:rsidRPr="003F66F9">
              <w:t>п</w:t>
            </w:r>
            <w:proofErr w:type="spellEnd"/>
            <w:proofErr w:type="gramEnd"/>
            <w:r w:rsidRPr="003F66F9">
              <w:t>/</w:t>
            </w:r>
            <w:proofErr w:type="spellStart"/>
            <w:r w:rsidRPr="003F66F9">
              <w:t>п</w:t>
            </w:r>
            <w:proofErr w:type="spellEnd"/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Наименование сельского совета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proofErr w:type="gramStart"/>
            <w:r w:rsidRPr="003F66F9"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3F66F9">
              <w:lastRenderedPageBreak/>
              <w:t>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</w:t>
            </w:r>
            <w:r w:rsidRPr="003F66F9">
              <w:lastRenderedPageBreak/>
              <w:t xml:space="preserve">я в соответствии с жилищным законодательством 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Организация с бора и вывоза бытовых отходов и мусора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Организация ритуальных услуг и содержание мест захоронения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lastRenderedPageBreak/>
              <w:t>1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r w:rsidRPr="003F66F9">
              <w:t>Екатерининское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4,2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506,5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61,0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3,0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2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Корболихинское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3,2</w:t>
            </w:r>
          </w:p>
        </w:tc>
        <w:tc>
          <w:tcPr>
            <w:tcW w:w="1985" w:type="dxa"/>
          </w:tcPr>
          <w:p w:rsidR="00EB5514" w:rsidRPr="003F66F9" w:rsidRDefault="00865808" w:rsidP="007D4F25">
            <w:pPr>
              <w:tabs>
                <w:tab w:val="left" w:pos="8640"/>
                <w:tab w:val="left" w:pos="9000"/>
              </w:tabs>
              <w:jc w:val="right"/>
            </w:pPr>
            <w:r>
              <w:t>43</w:t>
            </w:r>
            <w:r w:rsidR="007D4F25">
              <w:t>8,5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13,0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2,4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3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Новоалейское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2,0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2872,8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48,6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4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Первокаменское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1,4</w:t>
            </w:r>
          </w:p>
        </w:tc>
        <w:tc>
          <w:tcPr>
            <w:tcW w:w="1985" w:type="dxa"/>
          </w:tcPr>
          <w:p w:rsidR="00EB5514" w:rsidRPr="003F66F9" w:rsidRDefault="002B31C5" w:rsidP="00870C01">
            <w:pPr>
              <w:tabs>
                <w:tab w:val="left" w:pos="8640"/>
                <w:tab w:val="left" w:pos="9000"/>
              </w:tabs>
              <w:jc w:val="right"/>
            </w:pPr>
            <w:r>
              <w:t>347,0</w:t>
            </w:r>
          </w:p>
        </w:tc>
        <w:tc>
          <w:tcPr>
            <w:tcW w:w="1842" w:type="dxa"/>
          </w:tcPr>
          <w:p w:rsidR="00EB5514" w:rsidRPr="003F66F9" w:rsidRDefault="00870C01" w:rsidP="00870C01">
            <w:pPr>
              <w:tabs>
                <w:tab w:val="left" w:pos="8640"/>
                <w:tab w:val="left" w:pos="9000"/>
              </w:tabs>
              <w:jc w:val="right"/>
            </w:pPr>
            <w:r>
              <w:t>1,2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24,6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0,8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5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Плосковское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2,0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1521,9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12,6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1,2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6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r w:rsidRPr="003F66F9">
              <w:t>Садовое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3,0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1900,4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73,0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1,4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7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r w:rsidRPr="003F66F9">
              <w:t>Староалейское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20,4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5571,2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153,0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11,0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8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Третьяковское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7,8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882,9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1,0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97,0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3,0</w:t>
            </w:r>
          </w:p>
        </w:tc>
      </w:tr>
      <w:tr w:rsidR="00EB5514" w:rsidRPr="003F66F9" w:rsidTr="00EB5514"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</w:pPr>
            <w:r w:rsidRPr="003F66F9">
              <w:t>9</w:t>
            </w: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</w:pPr>
            <w:proofErr w:type="spellStart"/>
            <w:r w:rsidRPr="003F66F9">
              <w:t>Шипунихинское</w:t>
            </w:r>
            <w:proofErr w:type="spellEnd"/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1,4</w:t>
            </w:r>
          </w:p>
        </w:tc>
        <w:tc>
          <w:tcPr>
            <w:tcW w:w="1985" w:type="dxa"/>
          </w:tcPr>
          <w:p w:rsidR="00EB5514" w:rsidRPr="003F66F9" w:rsidRDefault="00865808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458,8</w:t>
            </w:r>
          </w:p>
        </w:tc>
        <w:tc>
          <w:tcPr>
            <w:tcW w:w="1842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0,6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</w:pPr>
            <w:r>
              <w:t>36,6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</w:pPr>
            <w:r w:rsidRPr="003F66F9">
              <w:t>1,2</w:t>
            </w:r>
          </w:p>
        </w:tc>
      </w:tr>
      <w:tr w:rsidR="00EB5514" w:rsidRPr="003F66F9" w:rsidTr="00EB5514">
        <w:trPr>
          <w:trHeight w:val="248"/>
        </w:trPr>
        <w:tc>
          <w:tcPr>
            <w:tcW w:w="567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rPr>
                <w:b/>
              </w:rPr>
            </w:pPr>
            <w:r w:rsidRPr="003F66F9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3F66F9">
              <w:rPr>
                <w:b/>
              </w:rPr>
              <w:t>45,4</w:t>
            </w:r>
          </w:p>
        </w:tc>
        <w:tc>
          <w:tcPr>
            <w:tcW w:w="1985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3F66F9">
              <w:rPr>
                <w:b/>
              </w:rPr>
              <w:t>14500,</w:t>
            </w:r>
          </w:p>
        </w:tc>
        <w:tc>
          <w:tcPr>
            <w:tcW w:w="1842" w:type="dxa"/>
          </w:tcPr>
          <w:p w:rsidR="00EB5514" w:rsidRPr="003F66F9" w:rsidRDefault="00870C01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843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3F66F9">
              <w:rPr>
                <w:b/>
              </w:rPr>
              <w:t>7,4</w:t>
            </w:r>
          </w:p>
        </w:tc>
        <w:tc>
          <w:tcPr>
            <w:tcW w:w="1701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3F66F9">
              <w:rPr>
                <w:b/>
              </w:rPr>
              <w:t>7,4</w:t>
            </w:r>
          </w:p>
        </w:tc>
        <w:tc>
          <w:tcPr>
            <w:tcW w:w="1701" w:type="dxa"/>
          </w:tcPr>
          <w:p w:rsidR="00EB5514" w:rsidRPr="003F66F9" w:rsidRDefault="000501CE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>
              <w:rPr>
                <w:b/>
              </w:rPr>
              <w:t>519,4</w:t>
            </w:r>
          </w:p>
        </w:tc>
        <w:tc>
          <w:tcPr>
            <w:tcW w:w="1256" w:type="dxa"/>
          </w:tcPr>
          <w:p w:rsidR="00EB5514" w:rsidRPr="003F66F9" w:rsidRDefault="00EB5514" w:rsidP="00EB5514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3F66F9">
              <w:rPr>
                <w:b/>
              </w:rPr>
              <w:t>25,0</w:t>
            </w:r>
          </w:p>
        </w:tc>
      </w:tr>
    </w:tbl>
    <w:p w:rsidR="00EB5514" w:rsidRDefault="00EB5514" w:rsidP="00A204D6">
      <w:pPr>
        <w:rPr>
          <w:sz w:val="20"/>
          <w:szCs w:val="20"/>
        </w:rPr>
        <w:sectPr w:rsidR="00EB5514" w:rsidSect="00EB5514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DD0238" w:rsidRDefault="00DD0238" w:rsidP="00475D21">
      <w:pPr>
        <w:ind w:firstLine="720"/>
        <w:jc w:val="both"/>
        <w:rPr>
          <w:sz w:val="26"/>
          <w:szCs w:val="26"/>
        </w:rPr>
      </w:pPr>
    </w:p>
    <w:p w:rsidR="000D4A65" w:rsidRDefault="000501CE" w:rsidP="00AA3640">
      <w:pPr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1B31C5">
        <w:rPr>
          <w:sz w:val="26"/>
          <w:szCs w:val="26"/>
        </w:rPr>
        <w:t xml:space="preserve"> В приложение 8 добавить таблицу 5  «</w:t>
      </w:r>
      <w:r w:rsidR="001B31C5" w:rsidRPr="003F66F9">
        <w:t xml:space="preserve">Распределение </w:t>
      </w:r>
      <w:r w:rsidR="001B31C5">
        <w:t xml:space="preserve"> </w:t>
      </w:r>
      <w:r w:rsidR="000D4A65">
        <w:t>иных межбюджетных трансфертов»</w:t>
      </w:r>
      <w:r w:rsidR="000D4A65">
        <w:rPr>
          <w:sz w:val="26"/>
          <w:szCs w:val="26"/>
        </w:rPr>
        <w:tab/>
        <w:t xml:space="preserve"> </w:t>
      </w:r>
    </w:p>
    <w:p w:rsidR="00DD0238" w:rsidRPr="000D4A65" w:rsidRDefault="000D4A65" w:rsidP="000D4A65">
      <w:pPr>
        <w:tabs>
          <w:tab w:val="left" w:pos="7290"/>
        </w:tabs>
        <w:ind w:firstLine="720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Pr="000D4A65">
        <w:rPr>
          <w:sz w:val="18"/>
          <w:szCs w:val="18"/>
        </w:rPr>
        <w:t>(тыс</w:t>
      </w:r>
      <w:proofErr w:type="gramStart"/>
      <w:r w:rsidRPr="000D4A65">
        <w:rPr>
          <w:sz w:val="18"/>
          <w:szCs w:val="18"/>
        </w:rPr>
        <w:t>.р</w:t>
      </w:r>
      <w:proofErr w:type="gramEnd"/>
      <w:r w:rsidRPr="000D4A65">
        <w:rPr>
          <w:sz w:val="18"/>
          <w:szCs w:val="18"/>
        </w:rPr>
        <w:t>ублей)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577"/>
        <w:gridCol w:w="2362"/>
        <w:gridCol w:w="4356"/>
        <w:gridCol w:w="1881"/>
      </w:tblGrid>
      <w:tr w:rsidR="000D4A65" w:rsidRPr="000D4A65" w:rsidTr="000501CE">
        <w:trPr>
          <w:gridBefore w:val="1"/>
          <w:wBefore w:w="322" w:type="dxa"/>
          <w:trHeight w:val="132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4A6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D4A65">
              <w:rPr>
                <w:sz w:val="20"/>
                <w:szCs w:val="20"/>
              </w:rPr>
              <w:t>/</w:t>
            </w:r>
            <w:proofErr w:type="spellStart"/>
            <w:r w:rsidRPr="000D4A6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237" w:type="dxa"/>
            <w:gridSpan w:val="2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Pr="000D4A65">
              <w:rPr>
                <w:sz w:val="20"/>
                <w:szCs w:val="20"/>
              </w:rPr>
              <w:t xml:space="preserve"> 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500,4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459,6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4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5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775AE5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6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Садовое</w:t>
            </w:r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7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775AE5" w:rsidP="00775A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8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270,7</w:t>
            </w:r>
          </w:p>
        </w:tc>
      </w:tr>
      <w:tr w:rsidR="000D4A65" w:rsidRPr="000D4A65" w:rsidTr="000501CE">
        <w:trPr>
          <w:gridBefore w:val="1"/>
          <w:wBefore w:w="322" w:type="dxa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9</w:t>
            </w: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237" w:type="dxa"/>
            <w:gridSpan w:val="2"/>
            <w:vAlign w:val="bottom"/>
          </w:tcPr>
          <w:p w:rsidR="000D4A65" w:rsidRPr="000D4A65" w:rsidRDefault="00A34E29" w:rsidP="000D4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540,7</w:t>
            </w:r>
          </w:p>
        </w:tc>
      </w:tr>
      <w:tr w:rsidR="000D4A65" w:rsidRPr="000D4A65" w:rsidTr="000501CE">
        <w:trPr>
          <w:gridBefore w:val="1"/>
          <w:wBefore w:w="322" w:type="dxa"/>
          <w:trHeight w:val="248"/>
        </w:trPr>
        <w:tc>
          <w:tcPr>
            <w:tcW w:w="577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0D4A65" w:rsidRPr="000D4A65" w:rsidRDefault="000D4A65" w:rsidP="000D4A65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0D4A6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37" w:type="dxa"/>
            <w:gridSpan w:val="2"/>
          </w:tcPr>
          <w:p w:rsidR="000D4A65" w:rsidRPr="000D4A65" w:rsidRDefault="00A34E29" w:rsidP="00775AE5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75AE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61,7</w:t>
            </w:r>
          </w:p>
        </w:tc>
      </w:tr>
      <w:tr w:rsidR="009B11C8" w:rsidRPr="00694197" w:rsidTr="00050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81" w:type="dxa"/>
        </w:trPr>
        <w:tc>
          <w:tcPr>
            <w:tcW w:w="7617" w:type="dxa"/>
            <w:gridSpan w:val="4"/>
          </w:tcPr>
          <w:p w:rsidR="009B11C8" w:rsidRPr="00694197" w:rsidRDefault="009B11C8" w:rsidP="00471CBC"/>
        </w:tc>
      </w:tr>
    </w:tbl>
    <w:p w:rsidR="009B11C8" w:rsidRDefault="000D4921" w:rsidP="009B11C8">
      <w:pPr>
        <w:rPr>
          <w:sz w:val="26"/>
          <w:szCs w:val="26"/>
        </w:rPr>
      </w:pPr>
      <w:r w:rsidRPr="000D4921">
        <w:rPr>
          <w:sz w:val="26"/>
          <w:szCs w:val="26"/>
        </w:rPr>
        <w:t>11</w:t>
      </w:r>
      <w:r>
        <w:rPr>
          <w:sz w:val="26"/>
          <w:szCs w:val="26"/>
        </w:rPr>
        <w:t>) Приложение 9 «Программа муниципальных внутренних  заимствований Третьяковского района на 2021 год» исключить</w:t>
      </w:r>
    </w:p>
    <w:p w:rsidR="000D4921" w:rsidRPr="000D4921" w:rsidRDefault="000D4921" w:rsidP="009B11C8">
      <w:pPr>
        <w:rPr>
          <w:sz w:val="26"/>
          <w:szCs w:val="26"/>
        </w:rPr>
      </w:pPr>
    </w:p>
    <w:p w:rsidR="00ED1BCC" w:rsidRPr="000501CE" w:rsidRDefault="000501CE" w:rsidP="00EF6DDB">
      <w:pPr>
        <w:rPr>
          <w:sz w:val="26"/>
          <w:szCs w:val="26"/>
        </w:rPr>
      </w:pPr>
      <w:r w:rsidRPr="000501CE">
        <w:rPr>
          <w:sz w:val="26"/>
          <w:szCs w:val="26"/>
        </w:rPr>
        <w:t>1</w:t>
      </w:r>
      <w:r w:rsidR="000D4921">
        <w:rPr>
          <w:sz w:val="26"/>
          <w:szCs w:val="26"/>
        </w:rPr>
        <w:t>2</w:t>
      </w:r>
      <w:r w:rsidR="00EF6DDB" w:rsidRPr="000501CE">
        <w:rPr>
          <w:sz w:val="26"/>
          <w:szCs w:val="26"/>
        </w:rPr>
        <w:t>)</w:t>
      </w:r>
      <w:r w:rsidRPr="000501CE">
        <w:rPr>
          <w:sz w:val="26"/>
          <w:szCs w:val="26"/>
        </w:rPr>
        <w:t xml:space="preserve"> </w:t>
      </w:r>
      <w:r w:rsidR="00EF6DDB" w:rsidRPr="000501CE">
        <w:rPr>
          <w:sz w:val="26"/>
          <w:szCs w:val="26"/>
        </w:rPr>
        <w:t xml:space="preserve"> </w:t>
      </w:r>
      <w:r w:rsidR="00ED1BCC" w:rsidRPr="000501CE">
        <w:rPr>
          <w:sz w:val="26"/>
          <w:szCs w:val="26"/>
        </w:rPr>
        <w:t xml:space="preserve"> </w:t>
      </w:r>
      <w:r w:rsidR="006B609C" w:rsidRPr="000501CE">
        <w:rPr>
          <w:sz w:val="26"/>
          <w:szCs w:val="26"/>
        </w:rPr>
        <w:t>Приложение 10 «Объем доходов районного бюджета» изложить в новой редакции:</w:t>
      </w:r>
    </w:p>
    <w:p w:rsidR="006B609C" w:rsidRPr="003C49F4" w:rsidRDefault="006B609C" w:rsidP="00F660E5">
      <w:pPr>
        <w:tabs>
          <w:tab w:val="left" w:pos="8640"/>
          <w:tab w:val="left" w:pos="9000"/>
        </w:tabs>
        <w:ind w:right="-39"/>
        <w:rPr>
          <w:sz w:val="20"/>
          <w:szCs w:val="20"/>
        </w:rPr>
      </w:pPr>
    </w:p>
    <w:p w:rsidR="00D92CFE" w:rsidRPr="00DB3106" w:rsidRDefault="00D92CFE" w:rsidP="00D92CFE">
      <w:pPr>
        <w:jc w:val="right"/>
        <w:rPr>
          <w:sz w:val="20"/>
          <w:szCs w:val="20"/>
        </w:rPr>
      </w:pPr>
      <w:r w:rsidRPr="00DB3106">
        <w:rPr>
          <w:sz w:val="20"/>
          <w:szCs w:val="20"/>
        </w:rPr>
        <w:t>(тыс. рублей)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9"/>
        <w:gridCol w:w="6302"/>
        <w:gridCol w:w="1418"/>
      </w:tblGrid>
      <w:tr w:rsidR="00D92CFE" w:rsidRPr="00DB3106" w:rsidTr="00664239">
        <w:tc>
          <w:tcPr>
            <w:tcW w:w="2629" w:type="dxa"/>
          </w:tcPr>
          <w:p w:rsidR="00D92CFE" w:rsidRPr="00DB3106" w:rsidRDefault="00D92CFE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302" w:type="dxa"/>
          </w:tcPr>
          <w:p w:rsidR="00D92CFE" w:rsidRPr="00DB3106" w:rsidRDefault="00D92CFE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D92CFE" w:rsidRPr="00430086" w:rsidRDefault="00D92CFE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92CFE" w:rsidRPr="00DB3106" w:rsidTr="00664239">
        <w:trPr>
          <w:trHeight w:val="348"/>
        </w:trPr>
        <w:tc>
          <w:tcPr>
            <w:tcW w:w="2629" w:type="dxa"/>
          </w:tcPr>
          <w:p w:rsidR="00D92CFE" w:rsidRPr="00DB3106" w:rsidRDefault="00D92CFE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6302" w:type="dxa"/>
          </w:tcPr>
          <w:p w:rsidR="00D92CFE" w:rsidRPr="00DB3106" w:rsidRDefault="00D92CFE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D92CFE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98746,0</w:t>
            </w:r>
          </w:p>
        </w:tc>
      </w:tr>
      <w:tr w:rsidR="00D92CFE" w:rsidRPr="00DB3106" w:rsidTr="00664239">
        <w:trPr>
          <w:trHeight w:val="340"/>
        </w:trPr>
        <w:tc>
          <w:tcPr>
            <w:tcW w:w="2629" w:type="dxa"/>
          </w:tcPr>
          <w:p w:rsidR="00D92CFE" w:rsidRPr="00DB3106" w:rsidRDefault="00D92CFE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6302" w:type="dxa"/>
          </w:tcPr>
          <w:p w:rsidR="00D92CFE" w:rsidRPr="00DB3106" w:rsidRDefault="00D92CFE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 xml:space="preserve">Безвозмездные поступления: </w:t>
            </w:r>
          </w:p>
        </w:tc>
        <w:tc>
          <w:tcPr>
            <w:tcW w:w="1418" w:type="dxa"/>
            <w:vAlign w:val="bottom"/>
          </w:tcPr>
          <w:p w:rsidR="00D92CFE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294990,5</w:t>
            </w:r>
          </w:p>
        </w:tc>
      </w:tr>
      <w:tr w:rsidR="00D92CFE" w:rsidRPr="00DB3106" w:rsidTr="00664239">
        <w:trPr>
          <w:trHeight w:val="340"/>
        </w:trPr>
        <w:tc>
          <w:tcPr>
            <w:tcW w:w="2629" w:type="dxa"/>
          </w:tcPr>
          <w:p w:rsidR="00D92CFE" w:rsidRPr="00DB3106" w:rsidRDefault="00D92CFE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6302" w:type="dxa"/>
          </w:tcPr>
          <w:p w:rsidR="00D92CFE" w:rsidRPr="00DB3106" w:rsidRDefault="00D92CFE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418" w:type="dxa"/>
            <w:vAlign w:val="bottom"/>
          </w:tcPr>
          <w:p w:rsidR="00D92CFE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292800,5</w:t>
            </w:r>
          </w:p>
        </w:tc>
      </w:tr>
      <w:tr w:rsidR="00664239" w:rsidRPr="00DB3106" w:rsidTr="00664239">
        <w:trPr>
          <w:trHeight w:val="340"/>
        </w:trPr>
        <w:tc>
          <w:tcPr>
            <w:tcW w:w="2629" w:type="dxa"/>
          </w:tcPr>
          <w:p w:rsidR="00664239" w:rsidRPr="004E3126" w:rsidRDefault="00664239" w:rsidP="00664239">
            <w:pPr>
              <w:jc w:val="center"/>
              <w:rPr>
                <w:b/>
                <w:sz w:val="20"/>
                <w:szCs w:val="20"/>
              </w:rPr>
            </w:pPr>
            <w:r w:rsidRPr="004E3126">
              <w:rPr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6302" w:type="dxa"/>
          </w:tcPr>
          <w:p w:rsidR="00664239" w:rsidRPr="004E3126" w:rsidRDefault="00664239" w:rsidP="00664239">
            <w:pPr>
              <w:jc w:val="both"/>
              <w:rPr>
                <w:b/>
                <w:sz w:val="20"/>
                <w:szCs w:val="20"/>
              </w:rPr>
            </w:pPr>
            <w:r w:rsidRPr="004E3126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664239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36627,9</w:t>
            </w:r>
          </w:p>
        </w:tc>
      </w:tr>
      <w:tr w:rsidR="00664239" w:rsidRPr="00DB3106" w:rsidTr="00664239">
        <w:trPr>
          <w:trHeight w:val="340"/>
        </w:trPr>
        <w:tc>
          <w:tcPr>
            <w:tcW w:w="2629" w:type="dxa"/>
          </w:tcPr>
          <w:p w:rsidR="00664239" w:rsidRPr="004E3126" w:rsidRDefault="00664239" w:rsidP="005A7DE2">
            <w:pPr>
              <w:jc w:val="center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000 2 02 15002 0</w:t>
            </w:r>
            <w:r w:rsidR="005A7DE2">
              <w:rPr>
                <w:sz w:val="20"/>
                <w:szCs w:val="20"/>
              </w:rPr>
              <w:t>0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664239" w:rsidRPr="004E3126" w:rsidRDefault="00664239" w:rsidP="00664239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664239" w:rsidRPr="005A7DE2" w:rsidRDefault="005A7DE2" w:rsidP="00D92CFE">
            <w:pPr>
              <w:jc w:val="center"/>
              <w:rPr>
                <w:sz w:val="20"/>
                <w:szCs w:val="20"/>
              </w:rPr>
            </w:pPr>
            <w:r w:rsidRPr="005A7DE2">
              <w:rPr>
                <w:sz w:val="20"/>
                <w:szCs w:val="20"/>
              </w:rPr>
              <w:t>27805,0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4E3126" w:rsidRDefault="005A7DE2" w:rsidP="005A7DE2">
            <w:pPr>
              <w:jc w:val="center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000 2 02 15002 0</w:t>
            </w:r>
            <w:r>
              <w:rPr>
                <w:sz w:val="20"/>
                <w:szCs w:val="20"/>
              </w:rPr>
              <w:t>5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5A7DE2" w:rsidRPr="004E3126" w:rsidRDefault="005A7DE2" w:rsidP="005A7DE2">
            <w:pPr>
              <w:jc w:val="both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4E3126"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8" w:type="dxa"/>
            <w:vAlign w:val="bottom"/>
          </w:tcPr>
          <w:p w:rsidR="005A7DE2" w:rsidRPr="005A7DE2" w:rsidRDefault="005A7DE2" w:rsidP="00D92CFE">
            <w:pPr>
              <w:jc w:val="center"/>
              <w:rPr>
                <w:sz w:val="20"/>
                <w:szCs w:val="20"/>
              </w:rPr>
            </w:pPr>
            <w:r w:rsidRPr="005A7DE2">
              <w:rPr>
                <w:sz w:val="20"/>
                <w:szCs w:val="20"/>
              </w:rPr>
              <w:t>27805,0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4E3126" w:rsidRDefault="005A7DE2" w:rsidP="005A7DE2">
            <w:pPr>
              <w:jc w:val="center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</w:t>
            </w:r>
            <w:r>
              <w:rPr>
                <w:sz w:val="20"/>
                <w:szCs w:val="20"/>
              </w:rPr>
              <w:t>9999</w:t>
            </w:r>
            <w:r w:rsidRPr="004E312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5A7DE2" w:rsidRPr="004E3126" w:rsidRDefault="005A7DE2" w:rsidP="005A7D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418" w:type="dxa"/>
            <w:vAlign w:val="bottom"/>
          </w:tcPr>
          <w:p w:rsidR="005A7DE2" w:rsidRPr="005A7DE2" w:rsidRDefault="005A7DE2" w:rsidP="005A7DE2">
            <w:pPr>
              <w:jc w:val="center"/>
              <w:rPr>
                <w:sz w:val="20"/>
                <w:szCs w:val="20"/>
              </w:rPr>
            </w:pPr>
            <w:r w:rsidRPr="005A7DE2">
              <w:rPr>
                <w:sz w:val="20"/>
                <w:szCs w:val="20"/>
              </w:rPr>
              <w:t>8822,</w:t>
            </w:r>
            <w:r>
              <w:rPr>
                <w:sz w:val="20"/>
                <w:szCs w:val="20"/>
              </w:rPr>
              <w:t>9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4E3126" w:rsidRDefault="005A7DE2" w:rsidP="005A7DE2">
            <w:pPr>
              <w:jc w:val="center"/>
              <w:rPr>
                <w:sz w:val="20"/>
                <w:szCs w:val="20"/>
              </w:rPr>
            </w:pPr>
            <w:r w:rsidRPr="004E3126">
              <w:rPr>
                <w:sz w:val="20"/>
                <w:szCs w:val="20"/>
              </w:rPr>
              <w:t>000 2 02 1</w:t>
            </w:r>
            <w:r>
              <w:rPr>
                <w:sz w:val="20"/>
                <w:szCs w:val="20"/>
              </w:rPr>
              <w:t>9999</w:t>
            </w:r>
            <w:r w:rsidRPr="004E312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  <w:r w:rsidRPr="004E312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5A7DE2" w:rsidRPr="004E3126" w:rsidRDefault="005A7DE2" w:rsidP="005A7D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дотации </w:t>
            </w:r>
            <w:r w:rsidRPr="004E3126">
              <w:rPr>
                <w:sz w:val="20"/>
                <w:szCs w:val="20"/>
              </w:rPr>
              <w:t xml:space="preserve">бюджетам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1418" w:type="dxa"/>
            <w:vAlign w:val="bottom"/>
          </w:tcPr>
          <w:p w:rsidR="005A7DE2" w:rsidRPr="005A7DE2" w:rsidRDefault="005A7DE2" w:rsidP="005A7DE2">
            <w:pPr>
              <w:jc w:val="center"/>
              <w:rPr>
                <w:sz w:val="20"/>
                <w:szCs w:val="20"/>
              </w:rPr>
            </w:pPr>
            <w:r w:rsidRPr="005A7DE2">
              <w:rPr>
                <w:sz w:val="20"/>
                <w:szCs w:val="20"/>
              </w:rPr>
              <w:t>8822,</w:t>
            </w:r>
            <w:r>
              <w:rPr>
                <w:sz w:val="20"/>
                <w:szCs w:val="20"/>
              </w:rPr>
              <w:t>9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000 2 02 20000 00 0000 000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101348,8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400,0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400,0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proofErr w:type="gramStart"/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DB3106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6320,9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DB3106">
              <w:rPr>
                <w:sz w:val="20"/>
                <w:szCs w:val="20"/>
              </w:rPr>
              <w:t>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6320,9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0F57C3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000 2 02 25</w:t>
            </w:r>
            <w:r>
              <w:rPr>
                <w:sz w:val="20"/>
                <w:szCs w:val="20"/>
              </w:rPr>
              <w:t>467</w:t>
            </w:r>
            <w:r w:rsidRPr="00DB310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DB310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</w:tcPr>
          <w:p w:rsidR="005A7DE2" w:rsidRPr="000F57C3" w:rsidRDefault="005A7DE2" w:rsidP="000F57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57C3">
              <w:rPr>
                <w:sz w:val="20"/>
                <w:szCs w:val="20"/>
              </w:rPr>
              <w:t xml:space="preserve">Субсидии </w:t>
            </w:r>
            <w:r w:rsidRPr="000F57C3">
              <w:rPr>
                <w:rFonts w:eastAsia="Calibri"/>
                <w:sz w:val="20"/>
                <w:szCs w:val="20"/>
                <w:lang w:eastAsia="en-US"/>
              </w:rPr>
              <w:t xml:space="preserve">бюджетам </w:t>
            </w:r>
            <w:r w:rsidRPr="000F57C3">
              <w:rPr>
                <w:sz w:val="20"/>
                <w:szCs w:val="20"/>
              </w:rPr>
              <w:t xml:space="preserve">на обеспечение развития и укрепления материально-технической базы домов культуры в населенных пунктах </w:t>
            </w:r>
            <w:r w:rsidRPr="000F57C3">
              <w:rPr>
                <w:sz w:val="20"/>
                <w:szCs w:val="20"/>
              </w:rPr>
              <w:lastRenderedPageBreak/>
              <w:t xml:space="preserve">с числом жителей до 50 тысяч человек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2018,2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0F57C3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lastRenderedPageBreak/>
              <w:t>000 2 02 25</w:t>
            </w:r>
            <w:r>
              <w:rPr>
                <w:sz w:val="20"/>
                <w:szCs w:val="20"/>
              </w:rPr>
              <w:t>467</w:t>
            </w:r>
            <w:r w:rsidRPr="00DB3106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302" w:type="dxa"/>
          </w:tcPr>
          <w:p w:rsidR="005A7DE2" w:rsidRPr="000F57C3" w:rsidRDefault="005A7DE2" w:rsidP="000F57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F57C3">
              <w:rPr>
                <w:sz w:val="20"/>
                <w:szCs w:val="20"/>
              </w:rPr>
              <w:t>Субсидии</w:t>
            </w:r>
            <w:r w:rsidRPr="000F57C3">
              <w:rPr>
                <w:rFonts w:eastAsia="Calibri"/>
                <w:sz w:val="20"/>
                <w:szCs w:val="20"/>
                <w:lang w:eastAsia="en-US"/>
              </w:rPr>
              <w:t xml:space="preserve"> бюджетам </w:t>
            </w:r>
            <w:r w:rsidRPr="000F57C3">
              <w:rPr>
                <w:sz w:val="20"/>
                <w:szCs w:val="20"/>
              </w:rPr>
              <w:t xml:space="preserve">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2018,2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1304,1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1304,1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000 2 02 29999 00 0000 150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91305,6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91305,6</w:t>
            </w:r>
          </w:p>
        </w:tc>
      </w:tr>
      <w:tr w:rsidR="005A7DE2" w:rsidRPr="00DB3106" w:rsidTr="00664239">
        <w:trPr>
          <w:trHeight w:val="289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bCs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vAlign w:val="bottom"/>
          </w:tcPr>
          <w:p w:rsidR="005A7DE2" w:rsidRPr="00DB3106" w:rsidRDefault="00CA50C6" w:rsidP="00A03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154781,1</w:t>
            </w:r>
          </w:p>
        </w:tc>
      </w:tr>
      <w:tr w:rsidR="005A7DE2" w:rsidRPr="00DB3106" w:rsidTr="00664239">
        <w:trPr>
          <w:trHeight w:val="519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000 2 02 30240 00 0000 150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5A7DE2" w:rsidRPr="00DB3106" w:rsidRDefault="00CA50C6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140577,0</w:t>
            </w:r>
          </w:p>
        </w:tc>
      </w:tr>
      <w:tr w:rsidR="005A7DE2" w:rsidRPr="00DB3106" w:rsidTr="00664239">
        <w:trPr>
          <w:trHeight w:val="519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000 2 02 30240 05 0000 150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5A7DE2" w:rsidRPr="00DB3106" w:rsidRDefault="00CA50C6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140577,0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1188,0</w:t>
            </w:r>
          </w:p>
        </w:tc>
      </w:tr>
      <w:tr w:rsidR="005A7DE2" w:rsidRPr="00DB3106" w:rsidTr="00664239">
        <w:trPr>
          <w:trHeight w:val="340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1188,0</w:t>
            </w:r>
          </w:p>
        </w:tc>
      </w:tr>
      <w:tr w:rsidR="005A7DE2" w:rsidRPr="00DB3106" w:rsidTr="00664239">
        <w:trPr>
          <w:trHeight w:val="705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bCs/>
                <w:snapToGrid w:val="0"/>
                <w:sz w:val="20"/>
                <w:szCs w:val="20"/>
              </w:rPr>
              <w:t>000 2 02 35120 00 0000 150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 xml:space="preserve">Субвенции бюджетам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3,8</w:t>
            </w:r>
          </w:p>
        </w:tc>
      </w:tr>
      <w:tr w:rsidR="005A7DE2" w:rsidRPr="00DB3106" w:rsidTr="00664239">
        <w:trPr>
          <w:trHeight w:val="705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bCs/>
                <w:snapToGrid w:val="0"/>
                <w:sz w:val="20"/>
                <w:szCs w:val="20"/>
              </w:rPr>
              <w:t>000 2 02 35120 05 0000 150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3,8</w:t>
            </w:r>
          </w:p>
        </w:tc>
      </w:tr>
      <w:tr w:rsidR="005A7DE2" w:rsidRPr="00DB3106" w:rsidTr="00664239">
        <w:trPr>
          <w:trHeight w:val="705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bCs/>
                <w:snapToGrid w:val="0"/>
                <w:sz w:val="20"/>
                <w:szCs w:val="20"/>
              </w:rPr>
              <w:t>000 2 02 35176 00 0000 150</w:t>
            </w: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B3106">
              <w:rPr>
                <w:sz w:val="20"/>
                <w:szCs w:val="20"/>
              </w:rPr>
              <w:t xml:space="preserve">на </w:t>
            </w: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 w:rsidRPr="00DB3106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5A7DE2" w:rsidRPr="00DB3106" w:rsidRDefault="00CA50C6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733,4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bCs/>
                <w:snapToGrid w:val="0"/>
                <w:sz w:val="20"/>
                <w:szCs w:val="20"/>
              </w:rPr>
              <w:t>000 2 02 35176 05 0000 150</w:t>
            </w: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B3106">
              <w:rPr>
                <w:sz w:val="20"/>
                <w:szCs w:val="20"/>
              </w:rPr>
              <w:t xml:space="preserve">муниципальных районов на </w:t>
            </w: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DB3106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5A7DE2" w:rsidRPr="00DB3106" w:rsidRDefault="00CA50C6" w:rsidP="00D9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733,4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B3106">
              <w:rPr>
                <w:sz w:val="20"/>
                <w:szCs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12128,0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000 2 02 35303 05 0000 150</w:t>
            </w: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DB3106">
              <w:rPr>
                <w:sz w:val="20"/>
                <w:szCs w:val="20"/>
              </w:rPr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12128,0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000 2 02 35469 00 0000 150</w:t>
            </w:r>
          </w:p>
          <w:p w:rsidR="005A7DE2" w:rsidRPr="00DB3106" w:rsidRDefault="005A7DE2" w:rsidP="00D92CFE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150,9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000 2 02 35469 05 0000 150</w:t>
            </w:r>
          </w:p>
          <w:p w:rsidR="005A7DE2" w:rsidRPr="00DB3106" w:rsidRDefault="005A7DE2" w:rsidP="00D92CFE">
            <w:pPr>
              <w:keepNext/>
              <w:keepLines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302" w:type="dxa"/>
            <w:vAlign w:val="center"/>
          </w:tcPr>
          <w:p w:rsidR="005A7DE2" w:rsidRPr="00DB3106" w:rsidRDefault="005A7DE2" w:rsidP="00D92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06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150,9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000 2 02 40000 00 0000 150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B310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42,7</w:t>
            </w:r>
          </w:p>
        </w:tc>
      </w:tr>
      <w:tr w:rsidR="005A7DE2" w:rsidRPr="00DB3106" w:rsidTr="00664239">
        <w:trPr>
          <w:trHeight w:val="233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000 2 02 40014 00 0000 150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42,7</w:t>
            </w:r>
          </w:p>
        </w:tc>
      </w:tr>
      <w:tr w:rsidR="005A7DE2" w:rsidRPr="00DB3106" w:rsidTr="00664239">
        <w:trPr>
          <w:trHeight w:val="552"/>
        </w:trPr>
        <w:tc>
          <w:tcPr>
            <w:tcW w:w="2629" w:type="dxa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000 2 02 40014 05 0000 150</w:t>
            </w:r>
          </w:p>
        </w:tc>
        <w:tc>
          <w:tcPr>
            <w:tcW w:w="6302" w:type="dxa"/>
          </w:tcPr>
          <w:p w:rsidR="005A7DE2" w:rsidRPr="00DB3106" w:rsidRDefault="005A7DE2" w:rsidP="00D92CF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B3106">
              <w:rPr>
                <w:bCs/>
                <w:sz w:val="20"/>
                <w:szCs w:val="20"/>
              </w:rPr>
              <w:t>Межбюджетные трансферты, передаваемые 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5A7DE2" w:rsidRPr="00DB3106" w:rsidRDefault="005A7DE2" w:rsidP="00D92CFE">
            <w:pPr>
              <w:jc w:val="center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42,7</w:t>
            </w:r>
          </w:p>
        </w:tc>
      </w:tr>
      <w:tr w:rsidR="00CA50C6" w:rsidRPr="00CA50C6" w:rsidTr="00CA50C6">
        <w:trPr>
          <w:trHeight w:val="380"/>
        </w:trPr>
        <w:tc>
          <w:tcPr>
            <w:tcW w:w="2629" w:type="dxa"/>
            <w:vAlign w:val="bottom"/>
          </w:tcPr>
          <w:p w:rsidR="00CA50C6" w:rsidRPr="00CA50C6" w:rsidRDefault="00CA50C6" w:rsidP="00CA50C6">
            <w:pPr>
              <w:rPr>
                <w:b/>
                <w:sz w:val="20"/>
                <w:szCs w:val="20"/>
              </w:rPr>
            </w:pPr>
            <w:r w:rsidRPr="00CA50C6">
              <w:rPr>
                <w:b/>
                <w:sz w:val="20"/>
                <w:szCs w:val="20"/>
              </w:rPr>
              <w:t>000 2 07 00000 00 0000 150</w:t>
            </w:r>
          </w:p>
        </w:tc>
        <w:tc>
          <w:tcPr>
            <w:tcW w:w="6302" w:type="dxa"/>
            <w:vAlign w:val="bottom"/>
          </w:tcPr>
          <w:p w:rsidR="00CA50C6" w:rsidRPr="00CA50C6" w:rsidRDefault="00CA50C6" w:rsidP="00CA50C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A50C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CA50C6" w:rsidRPr="00CA50C6" w:rsidRDefault="00CA50C6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2190,0</w:t>
            </w:r>
          </w:p>
        </w:tc>
      </w:tr>
      <w:tr w:rsidR="00CA50C6" w:rsidRPr="00CA50C6" w:rsidTr="00CA50C6">
        <w:trPr>
          <w:trHeight w:val="380"/>
        </w:trPr>
        <w:tc>
          <w:tcPr>
            <w:tcW w:w="2629" w:type="dxa"/>
            <w:vAlign w:val="bottom"/>
          </w:tcPr>
          <w:p w:rsidR="00CA50C6" w:rsidRPr="00CA50C6" w:rsidRDefault="00CA50C6" w:rsidP="00CA50C6">
            <w:pPr>
              <w:rPr>
                <w:sz w:val="20"/>
                <w:szCs w:val="20"/>
              </w:rPr>
            </w:pPr>
            <w:r w:rsidRPr="00CA50C6">
              <w:rPr>
                <w:sz w:val="20"/>
                <w:szCs w:val="20"/>
              </w:rPr>
              <w:t>000 2 07 0</w:t>
            </w:r>
            <w:r>
              <w:rPr>
                <w:sz w:val="20"/>
                <w:szCs w:val="20"/>
              </w:rPr>
              <w:t>5</w:t>
            </w:r>
            <w:r w:rsidRPr="00CA50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CA50C6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5</w:t>
            </w:r>
            <w:r w:rsidRPr="00CA50C6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302" w:type="dxa"/>
            <w:vAlign w:val="bottom"/>
          </w:tcPr>
          <w:p w:rsidR="00CA50C6" w:rsidRPr="00442552" w:rsidRDefault="00CA50C6" w:rsidP="00CA50C6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42552">
              <w:rPr>
                <w:bCs/>
                <w:sz w:val="20"/>
                <w:szCs w:val="20"/>
              </w:rPr>
              <w:t>Поступления от денежных пожертвований</w:t>
            </w:r>
            <w:r w:rsidR="00442552" w:rsidRPr="00442552">
              <w:rPr>
                <w:bCs/>
                <w:sz w:val="20"/>
                <w:szCs w:val="20"/>
              </w:rPr>
              <w:t>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CA50C6" w:rsidRDefault="0044255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2190,0</w:t>
            </w:r>
          </w:p>
        </w:tc>
      </w:tr>
      <w:tr w:rsidR="00CA50C6" w:rsidRPr="00DB3106" w:rsidTr="00664239">
        <w:trPr>
          <w:trHeight w:val="340"/>
        </w:trPr>
        <w:tc>
          <w:tcPr>
            <w:tcW w:w="2629" w:type="dxa"/>
          </w:tcPr>
          <w:p w:rsidR="00CA50C6" w:rsidRPr="00DB3106" w:rsidRDefault="00CA50C6" w:rsidP="00D92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CA50C6" w:rsidRPr="00DB3106" w:rsidRDefault="00CA50C6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CA50C6" w:rsidRPr="00DB3106" w:rsidRDefault="0044255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393736,5</w:t>
            </w:r>
          </w:p>
        </w:tc>
      </w:tr>
      <w:tr w:rsidR="00CA50C6" w:rsidRPr="00DB3106" w:rsidTr="00664239">
        <w:trPr>
          <w:trHeight w:val="340"/>
        </w:trPr>
        <w:tc>
          <w:tcPr>
            <w:tcW w:w="2629" w:type="dxa"/>
          </w:tcPr>
          <w:p w:rsidR="00CA50C6" w:rsidRPr="00DB3106" w:rsidRDefault="00CA50C6" w:rsidP="00D92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CA50C6" w:rsidRPr="00DB3106" w:rsidRDefault="00CA50C6" w:rsidP="00D92CFE">
            <w:pPr>
              <w:rPr>
                <w:b/>
                <w:sz w:val="20"/>
                <w:szCs w:val="20"/>
              </w:rPr>
            </w:pPr>
            <w:r w:rsidRPr="00DB3106">
              <w:rPr>
                <w:b/>
                <w:sz w:val="20"/>
                <w:szCs w:val="20"/>
              </w:rPr>
              <w:t>Дефицит</w:t>
            </w:r>
            <w:proofErr w:type="gramStart"/>
            <w:r w:rsidRPr="00DB3106">
              <w:rPr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DB3106">
              <w:rPr>
                <w:b/>
                <w:sz w:val="20"/>
                <w:szCs w:val="20"/>
              </w:rPr>
              <w:t>профицит</w:t>
            </w:r>
            <w:proofErr w:type="spellEnd"/>
            <w:r w:rsidRPr="00DB3106">
              <w:rPr>
                <w:b/>
                <w:sz w:val="20"/>
                <w:szCs w:val="20"/>
              </w:rPr>
              <w:t xml:space="preserve"> (+)</w:t>
            </w:r>
          </w:p>
        </w:tc>
        <w:tc>
          <w:tcPr>
            <w:tcW w:w="1418" w:type="dxa"/>
            <w:vAlign w:val="bottom"/>
          </w:tcPr>
          <w:p w:rsidR="00CA50C6" w:rsidRPr="00DB3106" w:rsidRDefault="00442552" w:rsidP="00D9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6859,5</w:t>
            </w:r>
          </w:p>
        </w:tc>
      </w:tr>
    </w:tbl>
    <w:p w:rsidR="006B609C" w:rsidRDefault="006B609C" w:rsidP="00F660E5">
      <w:pPr>
        <w:tabs>
          <w:tab w:val="left" w:pos="8640"/>
          <w:tab w:val="left" w:pos="9000"/>
        </w:tabs>
        <w:ind w:right="-39"/>
        <w:rPr>
          <w:sz w:val="26"/>
          <w:szCs w:val="26"/>
        </w:rPr>
      </w:pPr>
    </w:p>
    <w:p w:rsidR="009D4C39" w:rsidRPr="0015249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15249B">
        <w:rPr>
          <w:sz w:val="26"/>
          <w:szCs w:val="26"/>
        </w:rPr>
        <w:t xml:space="preserve">2.  Настоящее решение вступает в силу </w:t>
      </w:r>
      <w:proofErr w:type="gramStart"/>
      <w:r w:rsidRPr="0015249B">
        <w:rPr>
          <w:sz w:val="26"/>
          <w:szCs w:val="26"/>
        </w:rPr>
        <w:t>с даты</w:t>
      </w:r>
      <w:proofErr w:type="gramEnd"/>
      <w:r w:rsidRPr="0015249B">
        <w:rPr>
          <w:sz w:val="26"/>
          <w:szCs w:val="26"/>
        </w:rPr>
        <w:t xml:space="preserve"> его подписания.</w:t>
      </w:r>
    </w:p>
    <w:p w:rsidR="009D4C39" w:rsidRPr="00CE5ED3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CE5ED3">
        <w:rPr>
          <w:sz w:val="26"/>
          <w:szCs w:val="26"/>
        </w:rPr>
        <w:t xml:space="preserve">3. Опубликовать настоящее решение </w:t>
      </w:r>
      <w:r w:rsidR="004C4706" w:rsidRPr="00CE5ED3">
        <w:rPr>
          <w:sz w:val="26"/>
          <w:szCs w:val="26"/>
        </w:rPr>
        <w:t>на</w:t>
      </w:r>
      <w:r w:rsidRPr="00CE5ED3">
        <w:rPr>
          <w:sz w:val="26"/>
          <w:szCs w:val="26"/>
        </w:rPr>
        <w:t xml:space="preserve"> сайте администрации района.</w:t>
      </w:r>
    </w:p>
    <w:p w:rsidR="001D5BA9" w:rsidRPr="00CE5ED3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CE5ED3" w:rsidRDefault="00A34E29" w:rsidP="008B661B">
      <w:pPr>
        <w:spacing w:line="360" w:lineRule="auto"/>
        <w:jc w:val="both"/>
        <w:rPr>
          <w:sz w:val="26"/>
          <w:szCs w:val="26"/>
        </w:rPr>
      </w:pPr>
      <w:r w:rsidRPr="00A34E29">
        <w:rPr>
          <w:sz w:val="26"/>
          <w:szCs w:val="26"/>
        </w:rPr>
        <w:t>Г</w:t>
      </w:r>
      <w:r w:rsidR="009D4C39" w:rsidRPr="00CE5E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D4C39" w:rsidRPr="00CE5ED3">
        <w:rPr>
          <w:sz w:val="26"/>
          <w:szCs w:val="26"/>
        </w:rPr>
        <w:t xml:space="preserve"> района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9D4C39" w:rsidRPr="00CE5ED3">
        <w:rPr>
          <w:sz w:val="26"/>
          <w:szCs w:val="26"/>
        </w:rPr>
        <w:t xml:space="preserve">   </w:t>
      </w:r>
      <w:r w:rsidR="00870CCF">
        <w:rPr>
          <w:sz w:val="26"/>
          <w:szCs w:val="26"/>
        </w:rPr>
        <w:t xml:space="preserve">     </w:t>
      </w:r>
      <w:r>
        <w:rPr>
          <w:sz w:val="26"/>
          <w:szCs w:val="26"/>
        </w:rPr>
        <w:t>Е.Э.Герман</w:t>
      </w:r>
    </w:p>
    <w:p w:rsidR="009D4C39" w:rsidRPr="00CE5ED3" w:rsidRDefault="009D4C39" w:rsidP="008B661B">
      <w:pPr>
        <w:jc w:val="both"/>
        <w:rPr>
          <w:sz w:val="26"/>
          <w:szCs w:val="26"/>
        </w:rPr>
      </w:pPr>
    </w:p>
    <w:p w:rsidR="004F4BFA" w:rsidRPr="00CE5ED3" w:rsidRDefault="009D4C39" w:rsidP="008B661B">
      <w:pPr>
        <w:jc w:val="both"/>
        <w:rPr>
          <w:sz w:val="26"/>
          <w:szCs w:val="26"/>
        </w:rPr>
      </w:pPr>
      <w:r w:rsidRPr="00CE5ED3">
        <w:rPr>
          <w:sz w:val="26"/>
          <w:szCs w:val="26"/>
        </w:rPr>
        <w:t>с</w:t>
      </w:r>
      <w:proofErr w:type="gramStart"/>
      <w:r w:rsidRPr="00CE5ED3">
        <w:rPr>
          <w:sz w:val="26"/>
          <w:szCs w:val="26"/>
        </w:rPr>
        <w:t>.С</w:t>
      </w:r>
      <w:proofErr w:type="gramEnd"/>
      <w:r w:rsidRPr="00CE5ED3">
        <w:rPr>
          <w:sz w:val="26"/>
          <w:szCs w:val="26"/>
        </w:rPr>
        <w:t>тароалейское</w:t>
      </w:r>
    </w:p>
    <w:p w:rsidR="009D4C39" w:rsidRPr="004D67D0" w:rsidRDefault="004D67D0" w:rsidP="008B661B">
      <w:pPr>
        <w:jc w:val="both"/>
        <w:rPr>
          <w:sz w:val="26"/>
          <w:szCs w:val="26"/>
          <w:u w:val="single"/>
        </w:rPr>
      </w:pPr>
      <w:r w:rsidRPr="004D67D0">
        <w:rPr>
          <w:sz w:val="26"/>
          <w:szCs w:val="26"/>
          <w:u w:val="single"/>
        </w:rPr>
        <w:t>23.12.2021</w:t>
      </w:r>
    </w:p>
    <w:p w:rsidR="009D4C39" w:rsidRPr="00D91993" w:rsidRDefault="009D4C39" w:rsidP="00403AE1">
      <w:pPr>
        <w:jc w:val="both"/>
        <w:rPr>
          <w:sz w:val="26"/>
          <w:szCs w:val="26"/>
          <w:u w:val="single"/>
        </w:rPr>
      </w:pPr>
      <w:r w:rsidRPr="00CE5ED3">
        <w:rPr>
          <w:sz w:val="26"/>
          <w:szCs w:val="26"/>
        </w:rPr>
        <w:t xml:space="preserve">№ </w:t>
      </w:r>
      <w:r w:rsidR="001727D7">
        <w:rPr>
          <w:sz w:val="26"/>
          <w:szCs w:val="26"/>
        </w:rPr>
        <w:t xml:space="preserve">  </w:t>
      </w:r>
      <w:r w:rsidR="004D67D0">
        <w:rPr>
          <w:sz w:val="26"/>
          <w:szCs w:val="26"/>
          <w:u w:val="single"/>
        </w:rPr>
        <w:t>28</w:t>
      </w:r>
      <w:r w:rsidR="001727D7" w:rsidRPr="00D91993">
        <w:rPr>
          <w:sz w:val="26"/>
          <w:szCs w:val="26"/>
        </w:rPr>
        <w:t xml:space="preserve"> </w:t>
      </w:r>
      <w:r w:rsidRPr="00D91993">
        <w:rPr>
          <w:sz w:val="26"/>
          <w:szCs w:val="26"/>
        </w:rPr>
        <w:t>- НПА</w:t>
      </w:r>
    </w:p>
    <w:sectPr w:rsidR="009D4C39" w:rsidRPr="00D91993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EC" w:rsidRDefault="00607FEC">
      <w:r>
        <w:separator/>
      </w:r>
    </w:p>
  </w:endnote>
  <w:endnote w:type="continuationSeparator" w:id="1">
    <w:p w:rsidR="00607FEC" w:rsidRDefault="0060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EC" w:rsidRDefault="00607FEC" w:rsidP="00B555F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EC" w:rsidRDefault="00607FE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7FEC" w:rsidRDefault="00607FE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EC" w:rsidRDefault="00607FEC">
    <w:pPr>
      <w:pStyle w:val="a6"/>
      <w:framePr w:wrap="around" w:vAnchor="text" w:hAnchor="margin" w:xAlign="right" w:y="1"/>
      <w:rPr>
        <w:rStyle w:val="a8"/>
      </w:rPr>
    </w:pPr>
  </w:p>
  <w:p w:rsidR="00607FEC" w:rsidRDefault="00607F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EC" w:rsidRDefault="00607FEC">
      <w:r>
        <w:separator/>
      </w:r>
    </w:p>
  </w:footnote>
  <w:footnote w:type="continuationSeparator" w:id="1">
    <w:p w:rsidR="00607FEC" w:rsidRDefault="0060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EC" w:rsidRDefault="00607FEC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7FEC" w:rsidRDefault="00607FE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EC" w:rsidRDefault="00607FEC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6C8"/>
    <w:rsid w:val="00002AD0"/>
    <w:rsid w:val="00002D0F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5202"/>
    <w:rsid w:val="000158E3"/>
    <w:rsid w:val="00015F05"/>
    <w:rsid w:val="00020356"/>
    <w:rsid w:val="000217D6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3135C"/>
    <w:rsid w:val="00031F2E"/>
    <w:rsid w:val="00031F69"/>
    <w:rsid w:val="000321FB"/>
    <w:rsid w:val="00032520"/>
    <w:rsid w:val="00033C3B"/>
    <w:rsid w:val="000341A2"/>
    <w:rsid w:val="0003492D"/>
    <w:rsid w:val="0003502E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63DE"/>
    <w:rsid w:val="000464E9"/>
    <w:rsid w:val="000476BD"/>
    <w:rsid w:val="00047745"/>
    <w:rsid w:val="000501CE"/>
    <w:rsid w:val="00050398"/>
    <w:rsid w:val="000505FE"/>
    <w:rsid w:val="000508B0"/>
    <w:rsid w:val="000522E4"/>
    <w:rsid w:val="0005240C"/>
    <w:rsid w:val="00052740"/>
    <w:rsid w:val="00052E6D"/>
    <w:rsid w:val="000533B1"/>
    <w:rsid w:val="00054702"/>
    <w:rsid w:val="00055CC2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512D"/>
    <w:rsid w:val="000761AB"/>
    <w:rsid w:val="000775B4"/>
    <w:rsid w:val="000815F5"/>
    <w:rsid w:val="00081B1E"/>
    <w:rsid w:val="00081D7D"/>
    <w:rsid w:val="00082308"/>
    <w:rsid w:val="00082EE9"/>
    <w:rsid w:val="000833A1"/>
    <w:rsid w:val="00084560"/>
    <w:rsid w:val="00084712"/>
    <w:rsid w:val="00085B5D"/>
    <w:rsid w:val="00090006"/>
    <w:rsid w:val="00090D2D"/>
    <w:rsid w:val="00091284"/>
    <w:rsid w:val="000915C2"/>
    <w:rsid w:val="00092829"/>
    <w:rsid w:val="000941A0"/>
    <w:rsid w:val="000945A9"/>
    <w:rsid w:val="000958BD"/>
    <w:rsid w:val="00096E4D"/>
    <w:rsid w:val="00097154"/>
    <w:rsid w:val="00097986"/>
    <w:rsid w:val="000A0E75"/>
    <w:rsid w:val="000A1980"/>
    <w:rsid w:val="000A24C0"/>
    <w:rsid w:val="000A26A9"/>
    <w:rsid w:val="000A3FA8"/>
    <w:rsid w:val="000A46BC"/>
    <w:rsid w:val="000A497D"/>
    <w:rsid w:val="000A5624"/>
    <w:rsid w:val="000B022D"/>
    <w:rsid w:val="000B107E"/>
    <w:rsid w:val="000B2419"/>
    <w:rsid w:val="000B2F8E"/>
    <w:rsid w:val="000B47B4"/>
    <w:rsid w:val="000B5B06"/>
    <w:rsid w:val="000B6115"/>
    <w:rsid w:val="000B6CD9"/>
    <w:rsid w:val="000B70B5"/>
    <w:rsid w:val="000C3513"/>
    <w:rsid w:val="000C4133"/>
    <w:rsid w:val="000C44D3"/>
    <w:rsid w:val="000C4BB3"/>
    <w:rsid w:val="000C4C94"/>
    <w:rsid w:val="000C5413"/>
    <w:rsid w:val="000C5597"/>
    <w:rsid w:val="000C5802"/>
    <w:rsid w:val="000C6370"/>
    <w:rsid w:val="000C65A5"/>
    <w:rsid w:val="000C6BC1"/>
    <w:rsid w:val="000C703C"/>
    <w:rsid w:val="000C7E9C"/>
    <w:rsid w:val="000D015D"/>
    <w:rsid w:val="000D3775"/>
    <w:rsid w:val="000D3E22"/>
    <w:rsid w:val="000D3F18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48A9"/>
    <w:rsid w:val="000F013F"/>
    <w:rsid w:val="000F043F"/>
    <w:rsid w:val="000F1776"/>
    <w:rsid w:val="000F34BA"/>
    <w:rsid w:val="000F474C"/>
    <w:rsid w:val="000F57C3"/>
    <w:rsid w:val="000F6A58"/>
    <w:rsid w:val="000F77BF"/>
    <w:rsid w:val="0010031F"/>
    <w:rsid w:val="00100A39"/>
    <w:rsid w:val="0010198F"/>
    <w:rsid w:val="00101A29"/>
    <w:rsid w:val="00102204"/>
    <w:rsid w:val="00102455"/>
    <w:rsid w:val="00104532"/>
    <w:rsid w:val="00105486"/>
    <w:rsid w:val="00106CD8"/>
    <w:rsid w:val="00115222"/>
    <w:rsid w:val="00116198"/>
    <w:rsid w:val="00116B91"/>
    <w:rsid w:val="00120BDF"/>
    <w:rsid w:val="001215B1"/>
    <w:rsid w:val="00122A71"/>
    <w:rsid w:val="00122EEE"/>
    <w:rsid w:val="00123808"/>
    <w:rsid w:val="00123B04"/>
    <w:rsid w:val="00124F1A"/>
    <w:rsid w:val="00125923"/>
    <w:rsid w:val="00127F46"/>
    <w:rsid w:val="00131A33"/>
    <w:rsid w:val="00132505"/>
    <w:rsid w:val="0013303A"/>
    <w:rsid w:val="001337FD"/>
    <w:rsid w:val="00134A0E"/>
    <w:rsid w:val="0013798C"/>
    <w:rsid w:val="00137BDA"/>
    <w:rsid w:val="0014187D"/>
    <w:rsid w:val="00142039"/>
    <w:rsid w:val="00142B72"/>
    <w:rsid w:val="00142CA5"/>
    <w:rsid w:val="00142D46"/>
    <w:rsid w:val="00143814"/>
    <w:rsid w:val="0014462B"/>
    <w:rsid w:val="00145393"/>
    <w:rsid w:val="00145729"/>
    <w:rsid w:val="00146712"/>
    <w:rsid w:val="001468BD"/>
    <w:rsid w:val="001470A6"/>
    <w:rsid w:val="00147701"/>
    <w:rsid w:val="0014799F"/>
    <w:rsid w:val="00147B96"/>
    <w:rsid w:val="0015191F"/>
    <w:rsid w:val="0015249B"/>
    <w:rsid w:val="00154CDD"/>
    <w:rsid w:val="001555EE"/>
    <w:rsid w:val="00155819"/>
    <w:rsid w:val="0015595D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709D4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6F57"/>
    <w:rsid w:val="001971E9"/>
    <w:rsid w:val="001A0E73"/>
    <w:rsid w:val="001A0ED3"/>
    <w:rsid w:val="001A6B9F"/>
    <w:rsid w:val="001B0009"/>
    <w:rsid w:val="001B17AF"/>
    <w:rsid w:val="001B1D70"/>
    <w:rsid w:val="001B2B8A"/>
    <w:rsid w:val="001B31C5"/>
    <w:rsid w:val="001B32CB"/>
    <w:rsid w:val="001B343C"/>
    <w:rsid w:val="001B3933"/>
    <w:rsid w:val="001B427B"/>
    <w:rsid w:val="001B4EE4"/>
    <w:rsid w:val="001B66C7"/>
    <w:rsid w:val="001B7F14"/>
    <w:rsid w:val="001C007C"/>
    <w:rsid w:val="001C0531"/>
    <w:rsid w:val="001C0FE2"/>
    <w:rsid w:val="001C1B7A"/>
    <w:rsid w:val="001C3670"/>
    <w:rsid w:val="001C4D67"/>
    <w:rsid w:val="001C5813"/>
    <w:rsid w:val="001C7B05"/>
    <w:rsid w:val="001D0694"/>
    <w:rsid w:val="001D1704"/>
    <w:rsid w:val="001D24EE"/>
    <w:rsid w:val="001D3309"/>
    <w:rsid w:val="001D3E04"/>
    <w:rsid w:val="001D4749"/>
    <w:rsid w:val="001D5238"/>
    <w:rsid w:val="001D5518"/>
    <w:rsid w:val="001D5BA9"/>
    <w:rsid w:val="001D731A"/>
    <w:rsid w:val="001D750F"/>
    <w:rsid w:val="001D7C34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C38"/>
    <w:rsid w:val="001F2A0A"/>
    <w:rsid w:val="001F394F"/>
    <w:rsid w:val="001F4078"/>
    <w:rsid w:val="001F51BC"/>
    <w:rsid w:val="001F5C81"/>
    <w:rsid w:val="001F62A2"/>
    <w:rsid w:val="00201156"/>
    <w:rsid w:val="0020152F"/>
    <w:rsid w:val="00201BBC"/>
    <w:rsid w:val="00202C78"/>
    <w:rsid w:val="002035D2"/>
    <w:rsid w:val="00205CD4"/>
    <w:rsid w:val="00206110"/>
    <w:rsid w:val="00206BB5"/>
    <w:rsid w:val="002077E0"/>
    <w:rsid w:val="00210DD9"/>
    <w:rsid w:val="002113BC"/>
    <w:rsid w:val="00212463"/>
    <w:rsid w:val="00212519"/>
    <w:rsid w:val="00212C7D"/>
    <w:rsid w:val="002132CC"/>
    <w:rsid w:val="002143C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48FE"/>
    <w:rsid w:val="00225842"/>
    <w:rsid w:val="002261B1"/>
    <w:rsid w:val="00226EF4"/>
    <w:rsid w:val="002302AF"/>
    <w:rsid w:val="0023131E"/>
    <w:rsid w:val="00232346"/>
    <w:rsid w:val="00232948"/>
    <w:rsid w:val="00233297"/>
    <w:rsid w:val="00241439"/>
    <w:rsid w:val="002419B4"/>
    <w:rsid w:val="0024335C"/>
    <w:rsid w:val="002436DC"/>
    <w:rsid w:val="00243EA3"/>
    <w:rsid w:val="00246120"/>
    <w:rsid w:val="0024640D"/>
    <w:rsid w:val="002464ED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24AF"/>
    <w:rsid w:val="002529FB"/>
    <w:rsid w:val="00252FBF"/>
    <w:rsid w:val="002534F1"/>
    <w:rsid w:val="0025449F"/>
    <w:rsid w:val="002555AD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1A60"/>
    <w:rsid w:val="00271C0C"/>
    <w:rsid w:val="00272724"/>
    <w:rsid w:val="00272776"/>
    <w:rsid w:val="002728C7"/>
    <w:rsid w:val="00273FBF"/>
    <w:rsid w:val="002757E3"/>
    <w:rsid w:val="0027612F"/>
    <w:rsid w:val="0027734F"/>
    <w:rsid w:val="0028098F"/>
    <w:rsid w:val="00280B9B"/>
    <w:rsid w:val="00281833"/>
    <w:rsid w:val="0028418C"/>
    <w:rsid w:val="00284825"/>
    <w:rsid w:val="002850B5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831"/>
    <w:rsid w:val="002962CD"/>
    <w:rsid w:val="00296DD7"/>
    <w:rsid w:val="00297C1A"/>
    <w:rsid w:val="002A04A7"/>
    <w:rsid w:val="002A06D1"/>
    <w:rsid w:val="002A130D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6DB"/>
    <w:rsid w:val="002B5337"/>
    <w:rsid w:val="002B5A05"/>
    <w:rsid w:val="002B66B9"/>
    <w:rsid w:val="002B688E"/>
    <w:rsid w:val="002B7B6A"/>
    <w:rsid w:val="002C050F"/>
    <w:rsid w:val="002C27F0"/>
    <w:rsid w:val="002C2E39"/>
    <w:rsid w:val="002C2E7F"/>
    <w:rsid w:val="002C4014"/>
    <w:rsid w:val="002C69F6"/>
    <w:rsid w:val="002C7A36"/>
    <w:rsid w:val="002D19C1"/>
    <w:rsid w:val="002D275F"/>
    <w:rsid w:val="002D30F8"/>
    <w:rsid w:val="002D3AB6"/>
    <w:rsid w:val="002D5706"/>
    <w:rsid w:val="002D76E5"/>
    <w:rsid w:val="002E183C"/>
    <w:rsid w:val="002E18AB"/>
    <w:rsid w:val="002E1A58"/>
    <w:rsid w:val="002E42A4"/>
    <w:rsid w:val="002E5056"/>
    <w:rsid w:val="002E5A94"/>
    <w:rsid w:val="002E611E"/>
    <w:rsid w:val="002E6A53"/>
    <w:rsid w:val="002E734E"/>
    <w:rsid w:val="002F10CC"/>
    <w:rsid w:val="002F135C"/>
    <w:rsid w:val="002F27D4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7FD"/>
    <w:rsid w:val="00304013"/>
    <w:rsid w:val="0030429F"/>
    <w:rsid w:val="0030461F"/>
    <w:rsid w:val="00304D77"/>
    <w:rsid w:val="00305C2D"/>
    <w:rsid w:val="00306112"/>
    <w:rsid w:val="0030673B"/>
    <w:rsid w:val="00306B26"/>
    <w:rsid w:val="00306C4F"/>
    <w:rsid w:val="003078AA"/>
    <w:rsid w:val="00307D57"/>
    <w:rsid w:val="003127C3"/>
    <w:rsid w:val="00312B17"/>
    <w:rsid w:val="00313C73"/>
    <w:rsid w:val="003143F7"/>
    <w:rsid w:val="00315220"/>
    <w:rsid w:val="00316F20"/>
    <w:rsid w:val="0031779A"/>
    <w:rsid w:val="00317E07"/>
    <w:rsid w:val="00317E98"/>
    <w:rsid w:val="00317F51"/>
    <w:rsid w:val="00320FED"/>
    <w:rsid w:val="003221D7"/>
    <w:rsid w:val="003246EA"/>
    <w:rsid w:val="003249EA"/>
    <w:rsid w:val="00324AE4"/>
    <w:rsid w:val="00325592"/>
    <w:rsid w:val="0032717D"/>
    <w:rsid w:val="003277CD"/>
    <w:rsid w:val="0033005C"/>
    <w:rsid w:val="003306DA"/>
    <w:rsid w:val="0033163A"/>
    <w:rsid w:val="003316AF"/>
    <w:rsid w:val="0033253F"/>
    <w:rsid w:val="003341EC"/>
    <w:rsid w:val="003348C9"/>
    <w:rsid w:val="003361CD"/>
    <w:rsid w:val="003371CB"/>
    <w:rsid w:val="003377CE"/>
    <w:rsid w:val="00340555"/>
    <w:rsid w:val="00340895"/>
    <w:rsid w:val="00340A8A"/>
    <w:rsid w:val="003415ED"/>
    <w:rsid w:val="003420A2"/>
    <w:rsid w:val="003420E7"/>
    <w:rsid w:val="00343008"/>
    <w:rsid w:val="00343E09"/>
    <w:rsid w:val="00344412"/>
    <w:rsid w:val="00344A8A"/>
    <w:rsid w:val="00345F9D"/>
    <w:rsid w:val="0035003A"/>
    <w:rsid w:val="00351ADE"/>
    <w:rsid w:val="00352303"/>
    <w:rsid w:val="00353317"/>
    <w:rsid w:val="0035386A"/>
    <w:rsid w:val="0035442E"/>
    <w:rsid w:val="003562BC"/>
    <w:rsid w:val="00357BDB"/>
    <w:rsid w:val="00360363"/>
    <w:rsid w:val="00360A4E"/>
    <w:rsid w:val="00360CE6"/>
    <w:rsid w:val="00361789"/>
    <w:rsid w:val="0036244E"/>
    <w:rsid w:val="003627EA"/>
    <w:rsid w:val="00363BE0"/>
    <w:rsid w:val="003645F3"/>
    <w:rsid w:val="0036546F"/>
    <w:rsid w:val="00365A88"/>
    <w:rsid w:val="00366F4B"/>
    <w:rsid w:val="00370C0E"/>
    <w:rsid w:val="0037127A"/>
    <w:rsid w:val="00372F5A"/>
    <w:rsid w:val="00373451"/>
    <w:rsid w:val="00374F79"/>
    <w:rsid w:val="003756A5"/>
    <w:rsid w:val="0037679C"/>
    <w:rsid w:val="00376C14"/>
    <w:rsid w:val="00380072"/>
    <w:rsid w:val="0038088D"/>
    <w:rsid w:val="00381716"/>
    <w:rsid w:val="0038329A"/>
    <w:rsid w:val="00383B55"/>
    <w:rsid w:val="00383E2B"/>
    <w:rsid w:val="00385A38"/>
    <w:rsid w:val="00385BCC"/>
    <w:rsid w:val="003864DA"/>
    <w:rsid w:val="00386AC2"/>
    <w:rsid w:val="00392444"/>
    <w:rsid w:val="00393062"/>
    <w:rsid w:val="00393A2D"/>
    <w:rsid w:val="00393C6F"/>
    <w:rsid w:val="00394D89"/>
    <w:rsid w:val="00396937"/>
    <w:rsid w:val="003974D8"/>
    <w:rsid w:val="003979FF"/>
    <w:rsid w:val="003A02FB"/>
    <w:rsid w:val="003A14ED"/>
    <w:rsid w:val="003A3977"/>
    <w:rsid w:val="003A3C8E"/>
    <w:rsid w:val="003A526B"/>
    <w:rsid w:val="003A5D4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C023F"/>
    <w:rsid w:val="003C02CF"/>
    <w:rsid w:val="003C0BB0"/>
    <w:rsid w:val="003C1D17"/>
    <w:rsid w:val="003C1F7F"/>
    <w:rsid w:val="003C42A3"/>
    <w:rsid w:val="003C49F4"/>
    <w:rsid w:val="003C4BD3"/>
    <w:rsid w:val="003C6CE7"/>
    <w:rsid w:val="003C7151"/>
    <w:rsid w:val="003C7701"/>
    <w:rsid w:val="003D1A8C"/>
    <w:rsid w:val="003D1C90"/>
    <w:rsid w:val="003D20BC"/>
    <w:rsid w:val="003D3F66"/>
    <w:rsid w:val="003D43CD"/>
    <w:rsid w:val="003D55C9"/>
    <w:rsid w:val="003D5826"/>
    <w:rsid w:val="003D7E83"/>
    <w:rsid w:val="003E0173"/>
    <w:rsid w:val="003E0755"/>
    <w:rsid w:val="003E0DA8"/>
    <w:rsid w:val="003E38EF"/>
    <w:rsid w:val="003E5361"/>
    <w:rsid w:val="003E5DFF"/>
    <w:rsid w:val="003E6762"/>
    <w:rsid w:val="003E710C"/>
    <w:rsid w:val="003F021C"/>
    <w:rsid w:val="003F3E78"/>
    <w:rsid w:val="003F49C4"/>
    <w:rsid w:val="003F52DF"/>
    <w:rsid w:val="003F5870"/>
    <w:rsid w:val="003F6BB7"/>
    <w:rsid w:val="003F735C"/>
    <w:rsid w:val="00400545"/>
    <w:rsid w:val="00400EED"/>
    <w:rsid w:val="00402364"/>
    <w:rsid w:val="00403AE1"/>
    <w:rsid w:val="00403BC0"/>
    <w:rsid w:val="004041F6"/>
    <w:rsid w:val="0040466F"/>
    <w:rsid w:val="00404E22"/>
    <w:rsid w:val="00405AF5"/>
    <w:rsid w:val="0040675C"/>
    <w:rsid w:val="00407F5C"/>
    <w:rsid w:val="00407F7A"/>
    <w:rsid w:val="0041011E"/>
    <w:rsid w:val="00410143"/>
    <w:rsid w:val="00410CCF"/>
    <w:rsid w:val="0041175A"/>
    <w:rsid w:val="00412483"/>
    <w:rsid w:val="0041282D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6E"/>
    <w:rsid w:val="00421DCD"/>
    <w:rsid w:val="004221C3"/>
    <w:rsid w:val="00422CF1"/>
    <w:rsid w:val="00422EC3"/>
    <w:rsid w:val="00424D26"/>
    <w:rsid w:val="00427951"/>
    <w:rsid w:val="004279E8"/>
    <w:rsid w:val="00427F28"/>
    <w:rsid w:val="00430086"/>
    <w:rsid w:val="004319C4"/>
    <w:rsid w:val="00431C42"/>
    <w:rsid w:val="00432269"/>
    <w:rsid w:val="00432987"/>
    <w:rsid w:val="00433E02"/>
    <w:rsid w:val="00434120"/>
    <w:rsid w:val="0043455C"/>
    <w:rsid w:val="004349AA"/>
    <w:rsid w:val="00434B3B"/>
    <w:rsid w:val="00434D0C"/>
    <w:rsid w:val="00436043"/>
    <w:rsid w:val="00436FF6"/>
    <w:rsid w:val="0044027E"/>
    <w:rsid w:val="004406AF"/>
    <w:rsid w:val="004417FF"/>
    <w:rsid w:val="00442552"/>
    <w:rsid w:val="0044305C"/>
    <w:rsid w:val="004462BB"/>
    <w:rsid w:val="004465E0"/>
    <w:rsid w:val="004466DF"/>
    <w:rsid w:val="00446EED"/>
    <w:rsid w:val="004502AB"/>
    <w:rsid w:val="00450882"/>
    <w:rsid w:val="0045137C"/>
    <w:rsid w:val="004529F0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8D6"/>
    <w:rsid w:val="00465228"/>
    <w:rsid w:val="0046681D"/>
    <w:rsid w:val="00466BD6"/>
    <w:rsid w:val="004679E0"/>
    <w:rsid w:val="00467BF5"/>
    <w:rsid w:val="00467E07"/>
    <w:rsid w:val="0047079A"/>
    <w:rsid w:val="004711E2"/>
    <w:rsid w:val="00471C34"/>
    <w:rsid w:val="00471CBC"/>
    <w:rsid w:val="0047342B"/>
    <w:rsid w:val="0047356E"/>
    <w:rsid w:val="00473BA2"/>
    <w:rsid w:val="00474416"/>
    <w:rsid w:val="004751D8"/>
    <w:rsid w:val="004751F0"/>
    <w:rsid w:val="00475D21"/>
    <w:rsid w:val="004761F7"/>
    <w:rsid w:val="00476586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3AAA"/>
    <w:rsid w:val="004952CA"/>
    <w:rsid w:val="00496252"/>
    <w:rsid w:val="00497EE8"/>
    <w:rsid w:val="004A48A3"/>
    <w:rsid w:val="004A5EC4"/>
    <w:rsid w:val="004A6658"/>
    <w:rsid w:val="004A6E83"/>
    <w:rsid w:val="004A7355"/>
    <w:rsid w:val="004A7EFE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F1"/>
    <w:rsid w:val="004C5402"/>
    <w:rsid w:val="004D0487"/>
    <w:rsid w:val="004D069E"/>
    <w:rsid w:val="004D2AD2"/>
    <w:rsid w:val="004D55AF"/>
    <w:rsid w:val="004D67D0"/>
    <w:rsid w:val="004E03B1"/>
    <w:rsid w:val="004E0424"/>
    <w:rsid w:val="004E07B5"/>
    <w:rsid w:val="004E0C83"/>
    <w:rsid w:val="004E0E80"/>
    <w:rsid w:val="004E127D"/>
    <w:rsid w:val="004E193D"/>
    <w:rsid w:val="004E265A"/>
    <w:rsid w:val="004E3126"/>
    <w:rsid w:val="004E319B"/>
    <w:rsid w:val="004E332E"/>
    <w:rsid w:val="004E4613"/>
    <w:rsid w:val="004E4E7C"/>
    <w:rsid w:val="004E67B5"/>
    <w:rsid w:val="004F17AB"/>
    <w:rsid w:val="004F3811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7EE"/>
    <w:rsid w:val="00526BB1"/>
    <w:rsid w:val="0053016B"/>
    <w:rsid w:val="00530F66"/>
    <w:rsid w:val="0053300A"/>
    <w:rsid w:val="005341EB"/>
    <w:rsid w:val="0054038F"/>
    <w:rsid w:val="005406D7"/>
    <w:rsid w:val="00540B6D"/>
    <w:rsid w:val="00540B6F"/>
    <w:rsid w:val="00540FC5"/>
    <w:rsid w:val="005421F1"/>
    <w:rsid w:val="0054313F"/>
    <w:rsid w:val="00543153"/>
    <w:rsid w:val="0054682E"/>
    <w:rsid w:val="00546B8E"/>
    <w:rsid w:val="005477B7"/>
    <w:rsid w:val="0055317A"/>
    <w:rsid w:val="005538DD"/>
    <w:rsid w:val="0055503D"/>
    <w:rsid w:val="00555430"/>
    <w:rsid w:val="005567CF"/>
    <w:rsid w:val="00556C5F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E1E"/>
    <w:rsid w:val="0058602D"/>
    <w:rsid w:val="00586088"/>
    <w:rsid w:val="00586A73"/>
    <w:rsid w:val="00590A0E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41"/>
    <w:rsid w:val="005A01BD"/>
    <w:rsid w:val="005A1EA9"/>
    <w:rsid w:val="005A2156"/>
    <w:rsid w:val="005A36CA"/>
    <w:rsid w:val="005A3929"/>
    <w:rsid w:val="005A4048"/>
    <w:rsid w:val="005A5A1C"/>
    <w:rsid w:val="005A7DE2"/>
    <w:rsid w:val="005B2B24"/>
    <w:rsid w:val="005B4BC4"/>
    <w:rsid w:val="005B5717"/>
    <w:rsid w:val="005B5A47"/>
    <w:rsid w:val="005B6157"/>
    <w:rsid w:val="005B6DBF"/>
    <w:rsid w:val="005B7569"/>
    <w:rsid w:val="005C11B0"/>
    <w:rsid w:val="005C1BE8"/>
    <w:rsid w:val="005C2900"/>
    <w:rsid w:val="005C39BE"/>
    <w:rsid w:val="005C3B4F"/>
    <w:rsid w:val="005C555F"/>
    <w:rsid w:val="005C5FCD"/>
    <w:rsid w:val="005D07E8"/>
    <w:rsid w:val="005D10D0"/>
    <w:rsid w:val="005D1292"/>
    <w:rsid w:val="005D1C92"/>
    <w:rsid w:val="005D1CCC"/>
    <w:rsid w:val="005D2709"/>
    <w:rsid w:val="005D2CC8"/>
    <w:rsid w:val="005D3A07"/>
    <w:rsid w:val="005D3D4A"/>
    <w:rsid w:val="005D46CA"/>
    <w:rsid w:val="005D71B6"/>
    <w:rsid w:val="005E155B"/>
    <w:rsid w:val="005E1FA6"/>
    <w:rsid w:val="005E319F"/>
    <w:rsid w:val="005E66B7"/>
    <w:rsid w:val="005E67CD"/>
    <w:rsid w:val="005E7391"/>
    <w:rsid w:val="005F185D"/>
    <w:rsid w:val="005F3688"/>
    <w:rsid w:val="005F51CB"/>
    <w:rsid w:val="00600AE0"/>
    <w:rsid w:val="00600B17"/>
    <w:rsid w:val="006037B4"/>
    <w:rsid w:val="00604DA7"/>
    <w:rsid w:val="006061F4"/>
    <w:rsid w:val="00606655"/>
    <w:rsid w:val="00607721"/>
    <w:rsid w:val="00607FEC"/>
    <w:rsid w:val="00610880"/>
    <w:rsid w:val="0061122B"/>
    <w:rsid w:val="00612047"/>
    <w:rsid w:val="0061271E"/>
    <w:rsid w:val="00614F17"/>
    <w:rsid w:val="006154A8"/>
    <w:rsid w:val="0061764E"/>
    <w:rsid w:val="006177BB"/>
    <w:rsid w:val="00620B9E"/>
    <w:rsid w:val="00620C73"/>
    <w:rsid w:val="006212AB"/>
    <w:rsid w:val="00622485"/>
    <w:rsid w:val="00622600"/>
    <w:rsid w:val="00623A9F"/>
    <w:rsid w:val="00624BAB"/>
    <w:rsid w:val="00624BD9"/>
    <w:rsid w:val="00624EEF"/>
    <w:rsid w:val="006270FF"/>
    <w:rsid w:val="006304AD"/>
    <w:rsid w:val="006318F6"/>
    <w:rsid w:val="00632C5F"/>
    <w:rsid w:val="00633618"/>
    <w:rsid w:val="0063540F"/>
    <w:rsid w:val="00635E8C"/>
    <w:rsid w:val="00636019"/>
    <w:rsid w:val="0063721C"/>
    <w:rsid w:val="00641E6C"/>
    <w:rsid w:val="00644C61"/>
    <w:rsid w:val="006468FD"/>
    <w:rsid w:val="00647A20"/>
    <w:rsid w:val="00653396"/>
    <w:rsid w:val="00653647"/>
    <w:rsid w:val="0065489F"/>
    <w:rsid w:val="00655365"/>
    <w:rsid w:val="00655EFF"/>
    <w:rsid w:val="006569E4"/>
    <w:rsid w:val="00657FC9"/>
    <w:rsid w:val="006601A2"/>
    <w:rsid w:val="00660279"/>
    <w:rsid w:val="006603FC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A0B"/>
    <w:rsid w:val="00673B80"/>
    <w:rsid w:val="0067487B"/>
    <w:rsid w:val="00675BEE"/>
    <w:rsid w:val="00676030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4065"/>
    <w:rsid w:val="00695160"/>
    <w:rsid w:val="0069538D"/>
    <w:rsid w:val="00695486"/>
    <w:rsid w:val="0069567A"/>
    <w:rsid w:val="00696362"/>
    <w:rsid w:val="00696443"/>
    <w:rsid w:val="00696493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F8C"/>
    <w:rsid w:val="006A7C17"/>
    <w:rsid w:val="006B3F46"/>
    <w:rsid w:val="006B4398"/>
    <w:rsid w:val="006B5591"/>
    <w:rsid w:val="006B609C"/>
    <w:rsid w:val="006B655E"/>
    <w:rsid w:val="006B6606"/>
    <w:rsid w:val="006B6BA4"/>
    <w:rsid w:val="006C0470"/>
    <w:rsid w:val="006C09CA"/>
    <w:rsid w:val="006C1F87"/>
    <w:rsid w:val="006C2022"/>
    <w:rsid w:val="006C2586"/>
    <w:rsid w:val="006C3B73"/>
    <w:rsid w:val="006C3D20"/>
    <w:rsid w:val="006C48A1"/>
    <w:rsid w:val="006C4943"/>
    <w:rsid w:val="006C50D5"/>
    <w:rsid w:val="006C7BCB"/>
    <w:rsid w:val="006D42C2"/>
    <w:rsid w:val="006D4CC5"/>
    <w:rsid w:val="006D5362"/>
    <w:rsid w:val="006D7226"/>
    <w:rsid w:val="006D7868"/>
    <w:rsid w:val="006D7A20"/>
    <w:rsid w:val="006E013B"/>
    <w:rsid w:val="006E08F1"/>
    <w:rsid w:val="006E179C"/>
    <w:rsid w:val="006E444C"/>
    <w:rsid w:val="006E5491"/>
    <w:rsid w:val="006E66AC"/>
    <w:rsid w:val="006E6E4F"/>
    <w:rsid w:val="006E712A"/>
    <w:rsid w:val="006E7B0C"/>
    <w:rsid w:val="006F0DA2"/>
    <w:rsid w:val="006F2843"/>
    <w:rsid w:val="006F3E6C"/>
    <w:rsid w:val="006F417B"/>
    <w:rsid w:val="006F5DD9"/>
    <w:rsid w:val="006F5E40"/>
    <w:rsid w:val="0070147A"/>
    <w:rsid w:val="00701563"/>
    <w:rsid w:val="00701618"/>
    <w:rsid w:val="007021D1"/>
    <w:rsid w:val="00702405"/>
    <w:rsid w:val="007040D1"/>
    <w:rsid w:val="00706367"/>
    <w:rsid w:val="0070756D"/>
    <w:rsid w:val="00707838"/>
    <w:rsid w:val="007103CC"/>
    <w:rsid w:val="00710474"/>
    <w:rsid w:val="007104C1"/>
    <w:rsid w:val="00711296"/>
    <w:rsid w:val="00711E2C"/>
    <w:rsid w:val="00713A35"/>
    <w:rsid w:val="00715568"/>
    <w:rsid w:val="0071744A"/>
    <w:rsid w:val="00720294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CCD"/>
    <w:rsid w:val="00731CDA"/>
    <w:rsid w:val="00733D26"/>
    <w:rsid w:val="00734860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C75"/>
    <w:rsid w:val="007458E2"/>
    <w:rsid w:val="0074762F"/>
    <w:rsid w:val="00747C2F"/>
    <w:rsid w:val="00751B9C"/>
    <w:rsid w:val="00751EE3"/>
    <w:rsid w:val="007540C0"/>
    <w:rsid w:val="007548AF"/>
    <w:rsid w:val="007569A4"/>
    <w:rsid w:val="00757B36"/>
    <w:rsid w:val="00760BB0"/>
    <w:rsid w:val="007623A2"/>
    <w:rsid w:val="00766A52"/>
    <w:rsid w:val="00767AEE"/>
    <w:rsid w:val="00767B68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F27"/>
    <w:rsid w:val="00783A3F"/>
    <w:rsid w:val="00783B14"/>
    <w:rsid w:val="007840E3"/>
    <w:rsid w:val="0078417A"/>
    <w:rsid w:val="00785B8D"/>
    <w:rsid w:val="007862C5"/>
    <w:rsid w:val="00787C1E"/>
    <w:rsid w:val="00791595"/>
    <w:rsid w:val="00791621"/>
    <w:rsid w:val="00792345"/>
    <w:rsid w:val="00792CE9"/>
    <w:rsid w:val="00792FAF"/>
    <w:rsid w:val="00794E7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EB3"/>
    <w:rsid w:val="007B013E"/>
    <w:rsid w:val="007B046D"/>
    <w:rsid w:val="007B217F"/>
    <w:rsid w:val="007B5BB2"/>
    <w:rsid w:val="007B5E74"/>
    <w:rsid w:val="007B6E20"/>
    <w:rsid w:val="007B713C"/>
    <w:rsid w:val="007C1A33"/>
    <w:rsid w:val="007C3380"/>
    <w:rsid w:val="007C38B8"/>
    <w:rsid w:val="007C58E9"/>
    <w:rsid w:val="007C6125"/>
    <w:rsid w:val="007C6F58"/>
    <w:rsid w:val="007C7137"/>
    <w:rsid w:val="007C7EB8"/>
    <w:rsid w:val="007D0C9F"/>
    <w:rsid w:val="007D0F56"/>
    <w:rsid w:val="007D1EE9"/>
    <w:rsid w:val="007D2141"/>
    <w:rsid w:val="007D2ECF"/>
    <w:rsid w:val="007D4F25"/>
    <w:rsid w:val="007D76F5"/>
    <w:rsid w:val="007E00DB"/>
    <w:rsid w:val="007E0175"/>
    <w:rsid w:val="007E07A1"/>
    <w:rsid w:val="007E0DB1"/>
    <w:rsid w:val="007E159C"/>
    <w:rsid w:val="007E2AC7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603"/>
    <w:rsid w:val="007F4460"/>
    <w:rsid w:val="007F78DA"/>
    <w:rsid w:val="007F7A50"/>
    <w:rsid w:val="00800E87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11C42"/>
    <w:rsid w:val="0081214A"/>
    <w:rsid w:val="00813B50"/>
    <w:rsid w:val="00814565"/>
    <w:rsid w:val="00814BC8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6F41"/>
    <w:rsid w:val="00830582"/>
    <w:rsid w:val="008306B7"/>
    <w:rsid w:val="0083119A"/>
    <w:rsid w:val="008332A5"/>
    <w:rsid w:val="00837D1B"/>
    <w:rsid w:val="00841B9B"/>
    <w:rsid w:val="0084241F"/>
    <w:rsid w:val="00843B78"/>
    <w:rsid w:val="0084405F"/>
    <w:rsid w:val="0084506D"/>
    <w:rsid w:val="008461FE"/>
    <w:rsid w:val="00846728"/>
    <w:rsid w:val="008504CC"/>
    <w:rsid w:val="008504D1"/>
    <w:rsid w:val="00851196"/>
    <w:rsid w:val="00851818"/>
    <w:rsid w:val="008518A0"/>
    <w:rsid w:val="008520CA"/>
    <w:rsid w:val="0085293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B3F"/>
    <w:rsid w:val="00865178"/>
    <w:rsid w:val="00865261"/>
    <w:rsid w:val="00865808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38BB"/>
    <w:rsid w:val="00875819"/>
    <w:rsid w:val="00881508"/>
    <w:rsid w:val="00881B1D"/>
    <w:rsid w:val="00882058"/>
    <w:rsid w:val="008833D9"/>
    <w:rsid w:val="008838B1"/>
    <w:rsid w:val="00885E13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A0C87"/>
    <w:rsid w:val="008A13F1"/>
    <w:rsid w:val="008A1FEE"/>
    <w:rsid w:val="008A20D4"/>
    <w:rsid w:val="008A2847"/>
    <w:rsid w:val="008A3925"/>
    <w:rsid w:val="008A3EF2"/>
    <w:rsid w:val="008A457A"/>
    <w:rsid w:val="008A485E"/>
    <w:rsid w:val="008A4B80"/>
    <w:rsid w:val="008A6963"/>
    <w:rsid w:val="008A7CB4"/>
    <w:rsid w:val="008B0C3A"/>
    <w:rsid w:val="008B2522"/>
    <w:rsid w:val="008B5B60"/>
    <w:rsid w:val="008B661B"/>
    <w:rsid w:val="008B7408"/>
    <w:rsid w:val="008B7838"/>
    <w:rsid w:val="008B7984"/>
    <w:rsid w:val="008C1F03"/>
    <w:rsid w:val="008C291B"/>
    <w:rsid w:val="008C4345"/>
    <w:rsid w:val="008C55DF"/>
    <w:rsid w:val="008C563B"/>
    <w:rsid w:val="008C56B7"/>
    <w:rsid w:val="008C6C51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3AB"/>
    <w:rsid w:val="008D3F41"/>
    <w:rsid w:val="008D4AAD"/>
    <w:rsid w:val="008D7D60"/>
    <w:rsid w:val="008E0C24"/>
    <w:rsid w:val="008E0FF3"/>
    <w:rsid w:val="008E167F"/>
    <w:rsid w:val="008E1843"/>
    <w:rsid w:val="008E2850"/>
    <w:rsid w:val="008E2A7D"/>
    <w:rsid w:val="008E2E8B"/>
    <w:rsid w:val="008E530C"/>
    <w:rsid w:val="008E7834"/>
    <w:rsid w:val="008F0FFA"/>
    <w:rsid w:val="008F1453"/>
    <w:rsid w:val="008F2E58"/>
    <w:rsid w:val="008F2F86"/>
    <w:rsid w:val="008F40D3"/>
    <w:rsid w:val="008F66B6"/>
    <w:rsid w:val="008F6CB8"/>
    <w:rsid w:val="00901771"/>
    <w:rsid w:val="0090179F"/>
    <w:rsid w:val="0090312B"/>
    <w:rsid w:val="00903875"/>
    <w:rsid w:val="0090468A"/>
    <w:rsid w:val="00906F5F"/>
    <w:rsid w:val="00907213"/>
    <w:rsid w:val="009074FA"/>
    <w:rsid w:val="00907958"/>
    <w:rsid w:val="00907C0F"/>
    <w:rsid w:val="009108B2"/>
    <w:rsid w:val="00910EB1"/>
    <w:rsid w:val="00911760"/>
    <w:rsid w:val="00911FB3"/>
    <w:rsid w:val="009125FD"/>
    <w:rsid w:val="00912A36"/>
    <w:rsid w:val="00915286"/>
    <w:rsid w:val="00915601"/>
    <w:rsid w:val="00915BEA"/>
    <w:rsid w:val="0091773D"/>
    <w:rsid w:val="0092153A"/>
    <w:rsid w:val="009227A4"/>
    <w:rsid w:val="00922B16"/>
    <w:rsid w:val="0092337F"/>
    <w:rsid w:val="009239C5"/>
    <w:rsid w:val="0092478B"/>
    <w:rsid w:val="009259A5"/>
    <w:rsid w:val="00926120"/>
    <w:rsid w:val="009275FA"/>
    <w:rsid w:val="009316A9"/>
    <w:rsid w:val="00931EBF"/>
    <w:rsid w:val="009334BE"/>
    <w:rsid w:val="00934096"/>
    <w:rsid w:val="0093450A"/>
    <w:rsid w:val="009347B9"/>
    <w:rsid w:val="009348E9"/>
    <w:rsid w:val="0093596F"/>
    <w:rsid w:val="00936954"/>
    <w:rsid w:val="009371F8"/>
    <w:rsid w:val="00940C7A"/>
    <w:rsid w:val="00941DF8"/>
    <w:rsid w:val="009432DD"/>
    <w:rsid w:val="00943DAB"/>
    <w:rsid w:val="00944909"/>
    <w:rsid w:val="009467AB"/>
    <w:rsid w:val="00950024"/>
    <w:rsid w:val="0095016A"/>
    <w:rsid w:val="00950A84"/>
    <w:rsid w:val="00950EC7"/>
    <w:rsid w:val="00951169"/>
    <w:rsid w:val="00951697"/>
    <w:rsid w:val="00953E34"/>
    <w:rsid w:val="009541B2"/>
    <w:rsid w:val="00954CC9"/>
    <w:rsid w:val="0095503C"/>
    <w:rsid w:val="00955A53"/>
    <w:rsid w:val="00955BE7"/>
    <w:rsid w:val="0096023E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8047A"/>
    <w:rsid w:val="00982BFD"/>
    <w:rsid w:val="00983742"/>
    <w:rsid w:val="00985358"/>
    <w:rsid w:val="0098663D"/>
    <w:rsid w:val="00987E72"/>
    <w:rsid w:val="0099099D"/>
    <w:rsid w:val="00990F0A"/>
    <w:rsid w:val="00991D4F"/>
    <w:rsid w:val="009920C8"/>
    <w:rsid w:val="009922E7"/>
    <w:rsid w:val="009944AA"/>
    <w:rsid w:val="00994559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A0F81"/>
    <w:rsid w:val="009A19E0"/>
    <w:rsid w:val="009A1D85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722"/>
    <w:rsid w:val="009B4BD6"/>
    <w:rsid w:val="009B5A6D"/>
    <w:rsid w:val="009B5B82"/>
    <w:rsid w:val="009B5EBF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783B"/>
    <w:rsid w:val="009C7FA2"/>
    <w:rsid w:val="009D0BCF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8A7"/>
    <w:rsid w:val="009E3029"/>
    <w:rsid w:val="009E488A"/>
    <w:rsid w:val="009E4C38"/>
    <w:rsid w:val="009E64BB"/>
    <w:rsid w:val="009E6997"/>
    <w:rsid w:val="009E7BA0"/>
    <w:rsid w:val="009E7C3F"/>
    <w:rsid w:val="009E7FAA"/>
    <w:rsid w:val="009F0ECB"/>
    <w:rsid w:val="009F1012"/>
    <w:rsid w:val="009F12F2"/>
    <w:rsid w:val="009F1C9F"/>
    <w:rsid w:val="009F2302"/>
    <w:rsid w:val="009F320E"/>
    <w:rsid w:val="009F33B9"/>
    <w:rsid w:val="009F3650"/>
    <w:rsid w:val="009F4334"/>
    <w:rsid w:val="009F5240"/>
    <w:rsid w:val="009F66C3"/>
    <w:rsid w:val="009F7463"/>
    <w:rsid w:val="009F7961"/>
    <w:rsid w:val="00A005E9"/>
    <w:rsid w:val="00A013B6"/>
    <w:rsid w:val="00A01FCC"/>
    <w:rsid w:val="00A03E84"/>
    <w:rsid w:val="00A042C6"/>
    <w:rsid w:val="00A04854"/>
    <w:rsid w:val="00A05008"/>
    <w:rsid w:val="00A0581A"/>
    <w:rsid w:val="00A06484"/>
    <w:rsid w:val="00A069D9"/>
    <w:rsid w:val="00A06E1B"/>
    <w:rsid w:val="00A06E39"/>
    <w:rsid w:val="00A07314"/>
    <w:rsid w:val="00A0759F"/>
    <w:rsid w:val="00A1047F"/>
    <w:rsid w:val="00A109A4"/>
    <w:rsid w:val="00A11524"/>
    <w:rsid w:val="00A140A6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FC0"/>
    <w:rsid w:val="00A252C9"/>
    <w:rsid w:val="00A257DF"/>
    <w:rsid w:val="00A25E44"/>
    <w:rsid w:val="00A27C13"/>
    <w:rsid w:val="00A27E64"/>
    <w:rsid w:val="00A328DA"/>
    <w:rsid w:val="00A32AD6"/>
    <w:rsid w:val="00A34899"/>
    <w:rsid w:val="00A34B0D"/>
    <w:rsid w:val="00A34E29"/>
    <w:rsid w:val="00A36050"/>
    <w:rsid w:val="00A37ED8"/>
    <w:rsid w:val="00A41255"/>
    <w:rsid w:val="00A44E30"/>
    <w:rsid w:val="00A45D70"/>
    <w:rsid w:val="00A46204"/>
    <w:rsid w:val="00A467B3"/>
    <w:rsid w:val="00A46FD4"/>
    <w:rsid w:val="00A4792F"/>
    <w:rsid w:val="00A47F91"/>
    <w:rsid w:val="00A514DA"/>
    <w:rsid w:val="00A515FC"/>
    <w:rsid w:val="00A54E77"/>
    <w:rsid w:val="00A56622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F04"/>
    <w:rsid w:val="00A842D6"/>
    <w:rsid w:val="00A84880"/>
    <w:rsid w:val="00A85791"/>
    <w:rsid w:val="00A85B62"/>
    <w:rsid w:val="00A85EF2"/>
    <w:rsid w:val="00A8616D"/>
    <w:rsid w:val="00A87C0A"/>
    <w:rsid w:val="00A92485"/>
    <w:rsid w:val="00A92739"/>
    <w:rsid w:val="00A92C25"/>
    <w:rsid w:val="00A92F0C"/>
    <w:rsid w:val="00A938AA"/>
    <w:rsid w:val="00A93A62"/>
    <w:rsid w:val="00A93AEC"/>
    <w:rsid w:val="00A93C2D"/>
    <w:rsid w:val="00A9537A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23C3"/>
    <w:rsid w:val="00AC24F6"/>
    <w:rsid w:val="00AC25E5"/>
    <w:rsid w:val="00AC2EEF"/>
    <w:rsid w:val="00AC5E25"/>
    <w:rsid w:val="00AC6442"/>
    <w:rsid w:val="00AC6AC8"/>
    <w:rsid w:val="00AC7D38"/>
    <w:rsid w:val="00AC7FA7"/>
    <w:rsid w:val="00AD0AD1"/>
    <w:rsid w:val="00AD0EF5"/>
    <w:rsid w:val="00AD1F16"/>
    <w:rsid w:val="00AD381E"/>
    <w:rsid w:val="00AD4193"/>
    <w:rsid w:val="00AD45BA"/>
    <w:rsid w:val="00AD6F83"/>
    <w:rsid w:val="00AD7E9D"/>
    <w:rsid w:val="00AE0189"/>
    <w:rsid w:val="00AE2B3F"/>
    <w:rsid w:val="00AE365E"/>
    <w:rsid w:val="00AE4F4C"/>
    <w:rsid w:val="00AE5DA4"/>
    <w:rsid w:val="00AE7D54"/>
    <w:rsid w:val="00AF14AF"/>
    <w:rsid w:val="00AF2EA2"/>
    <w:rsid w:val="00AF46E3"/>
    <w:rsid w:val="00AF48AE"/>
    <w:rsid w:val="00AF61E2"/>
    <w:rsid w:val="00AF667B"/>
    <w:rsid w:val="00AF67E9"/>
    <w:rsid w:val="00AF74A3"/>
    <w:rsid w:val="00AF78F5"/>
    <w:rsid w:val="00AF7BC6"/>
    <w:rsid w:val="00B004BE"/>
    <w:rsid w:val="00B02380"/>
    <w:rsid w:val="00B0339F"/>
    <w:rsid w:val="00B04AC5"/>
    <w:rsid w:val="00B04C37"/>
    <w:rsid w:val="00B07DA3"/>
    <w:rsid w:val="00B11832"/>
    <w:rsid w:val="00B11CA0"/>
    <w:rsid w:val="00B11ECF"/>
    <w:rsid w:val="00B134D9"/>
    <w:rsid w:val="00B1395A"/>
    <w:rsid w:val="00B13D63"/>
    <w:rsid w:val="00B13EAE"/>
    <w:rsid w:val="00B1447B"/>
    <w:rsid w:val="00B168DB"/>
    <w:rsid w:val="00B17453"/>
    <w:rsid w:val="00B21E64"/>
    <w:rsid w:val="00B221BE"/>
    <w:rsid w:val="00B228A4"/>
    <w:rsid w:val="00B23F89"/>
    <w:rsid w:val="00B241EE"/>
    <w:rsid w:val="00B33E94"/>
    <w:rsid w:val="00B345DC"/>
    <w:rsid w:val="00B3464D"/>
    <w:rsid w:val="00B34D52"/>
    <w:rsid w:val="00B400C7"/>
    <w:rsid w:val="00B4149C"/>
    <w:rsid w:val="00B414E0"/>
    <w:rsid w:val="00B4582D"/>
    <w:rsid w:val="00B4687C"/>
    <w:rsid w:val="00B500B1"/>
    <w:rsid w:val="00B50291"/>
    <w:rsid w:val="00B50E39"/>
    <w:rsid w:val="00B52F85"/>
    <w:rsid w:val="00B53009"/>
    <w:rsid w:val="00B53C5C"/>
    <w:rsid w:val="00B54301"/>
    <w:rsid w:val="00B54342"/>
    <w:rsid w:val="00B546E5"/>
    <w:rsid w:val="00B54E44"/>
    <w:rsid w:val="00B5512B"/>
    <w:rsid w:val="00B555F7"/>
    <w:rsid w:val="00B558FF"/>
    <w:rsid w:val="00B561A8"/>
    <w:rsid w:val="00B56E6F"/>
    <w:rsid w:val="00B60888"/>
    <w:rsid w:val="00B60BF6"/>
    <w:rsid w:val="00B6359F"/>
    <w:rsid w:val="00B642CA"/>
    <w:rsid w:val="00B649CF"/>
    <w:rsid w:val="00B65EC4"/>
    <w:rsid w:val="00B66918"/>
    <w:rsid w:val="00B67E7D"/>
    <w:rsid w:val="00B706C6"/>
    <w:rsid w:val="00B70971"/>
    <w:rsid w:val="00B711EF"/>
    <w:rsid w:val="00B71839"/>
    <w:rsid w:val="00B721C5"/>
    <w:rsid w:val="00B72EBF"/>
    <w:rsid w:val="00B72FB4"/>
    <w:rsid w:val="00B73913"/>
    <w:rsid w:val="00B73C94"/>
    <w:rsid w:val="00B7407A"/>
    <w:rsid w:val="00B74CE8"/>
    <w:rsid w:val="00B751EC"/>
    <w:rsid w:val="00B7693F"/>
    <w:rsid w:val="00B77C16"/>
    <w:rsid w:val="00B77E46"/>
    <w:rsid w:val="00B802E5"/>
    <w:rsid w:val="00B80739"/>
    <w:rsid w:val="00B80F8E"/>
    <w:rsid w:val="00B8198E"/>
    <w:rsid w:val="00B81F16"/>
    <w:rsid w:val="00B82268"/>
    <w:rsid w:val="00B82C17"/>
    <w:rsid w:val="00B834C2"/>
    <w:rsid w:val="00B83611"/>
    <w:rsid w:val="00B83EAA"/>
    <w:rsid w:val="00B84168"/>
    <w:rsid w:val="00B84566"/>
    <w:rsid w:val="00B8458C"/>
    <w:rsid w:val="00B845FF"/>
    <w:rsid w:val="00B847B8"/>
    <w:rsid w:val="00B8554D"/>
    <w:rsid w:val="00B85D9C"/>
    <w:rsid w:val="00B86E2B"/>
    <w:rsid w:val="00B87359"/>
    <w:rsid w:val="00B8792F"/>
    <w:rsid w:val="00B908F1"/>
    <w:rsid w:val="00B926AD"/>
    <w:rsid w:val="00B928EF"/>
    <w:rsid w:val="00B92C2E"/>
    <w:rsid w:val="00B944BD"/>
    <w:rsid w:val="00B9491C"/>
    <w:rsid w:val="00B9565C"/>
    <w:rsid w:val="00B97027"/>
    <w:rsid w:val="00B973A4"/>
    <w:rsid w:val="00BA036B"/>
    <w:rsid w:val="00BA1C6C"/>
    <w:rsid w:val="00BA2F64"/>
    <w:rsid w:val="00BA57DA"/>
    <w:rsid w:val="00BA5DD6"/>
    <w:rsid w:val="00BA6C71"/>
    <w:rsid w:val="00BA6D95"/>
    <w:rsid w:val="00BA7F22"/>
    <w:rsid w:val="00BB0995"/>
    <w:rsid w:val="00BB1E2A"/>
    <w:rsid w:val="00BB2CCD"/>
    <w:rsid w:val="00BB3631"/>
    <w:rsid w:val="00BB5DAE"/>
    <w:rsid w:val="00BB69FC"/>
    <w:rsid w:val="00BB7EFF"/>
    <w:rsid w:val="00BC04ED"/>
    <w:rsid w:val="00BC1445"/>
    <w:rsid w:val="00BC488A"/>
    <w:rsid w:val="00BC6174"/>
    <w:rsid w:val="00BC61D6"/>
    <w:rsid w:val="00BC70F6"/>
    <w:rsid w:val="00BC7344"/>
    <w:rsid w:val="00BD2509"/>
    <w:rsid w:val="00BD2926"/>
    <w:rsid w:val="00BD2FBC"/>
    <w:rsid w:val="00BD2FEF"/>
    <w:rsid w:val="00BD70AC"/>
    <w:rsid w:val="00BE065F"/>
    <w:rsid w:val="00BE0C43"/>
    <w:rsid w:val="00BE2815"/>
    <w:rsid w:val="00BE3126"/>
    <w:rsid w:val="00BE318C"/>
    <w:rsid w:val="00BE3551"/>
    <w:rsid w:val="00BE423E"/>
    <w:rsid w:val="00BE486A"/>
    <w:rsid w:val="00BE5FEE"/>
    <w:rsid w:val="00BE6F7B"/>
    <w:rsid w:val="00BE7390"/>
    <w:rsid w:val="00BF112C"/>
    <w:rsid w:val="00BF1BF2"/>
    <w:rsid w:val="00BF1CA8"/>
    <w:rsid w:val="00BF305A"/>
    <w:rsid w:val="00BF452A"/>
    <w:rsid w:val="00BF6228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6628"/>
    <w:rsid w:val="00C06C65"/>
    <w:rsid w:val="00C106A6"/>
    <w:rsid w:val="00C10C72"/>
    <w:rsid w:val="00C10F89"/>
    <w:rsid w:val="00C11EBB"/>
    <w:rsid w:val="00C1279A"/>
    <w:rsid w:val="00C12C42"/>
    <w:rsid w:val="00C13412"/>
    <w:rsid w:val="00C147C6"/>
    <w:rsid w:val="00C160DC"/>
    <w:rsid w:val="00C1769B"/>
    <w:rsid w:val="00C20E0C"/>
    <w:rsid w:val="00C211AB"/>
    <w:rsid w:val="00C23F41"/>
    <w:rsid w:val="00C24039"/>
    <w:rsid w:val="00C26544"/>
    <w:rsid w:val="00C26D36"/>
    <w:rsid w:val="00C279D6"/>
    <w:rsid w:val="00C27A9E"/>
    <w:rsid w:val="00C30311"/>
    <w:rsid w:val="00C30F46"/>
    <w:rsid w:val="00C31159"/>
    <w:rsid w:val="00C31454"/>
    <w:rsid w:val="00C32242"/>
    <w:rsid w:val="00C3240C"/>
    <w:rsid w:val="00C324D3"/>
    <w:rsid w:val="00C325B2"/>
    <w:rsid w:val="00C326EF"/>
    <w:rsid w:val="00C33DA6"/>
    <w:rsid w:val="00C344C3"/>
    <w:rsid w:val="00C34FAE"/>
    <w:rsid w:val="00C36902"/>
    <w:rsid w:val="00C405D7"/>
    <w:rsid w:val="00C40C64"/>
    <w:rsid w:val="00C41034"/>
    <w:rsid w:val="00C41640"/>
    <w:rsid w:val="00C41803"/>
    <w:rsid w:val="00C42175"/>
    <w:rsid w:val="00C4359E"/>
    <w:rsid w:val="00C43DBB"/>
    <w:rsid w:val="00C45A07"/>
    <w:rsid w:val="00C47A4E"/>
    <w:rsid w:val="00C50B7A"/>
    <w:rsid w:val="00C51039"/>
    <w:rsid w:val="00C523B2"/>
    <w:rsid w:val="00C523CA"/>
    <w:rsid w:val="00C52C13"/>
    <w:rsid w:val="00C54A29"/>
    <w:rsid w:val="00C54B86"/>
    <w:rsid w:val="00C563EF"/>
    <w:rsid w:val="00C56767"/>
    <w:rsid w:val="00C57794"/>
    <w:rsid w:val="00C61997"/>
    <w:rsid w:val="00C63010"/>
    <w:rsid w:val="00C631D7"/>
    <w:rsid w:val="00C64963"/>
    <w:rsid w:val="00C65C86"/>
    <w:rsid w:val="00C663F9"/>
    <w:rsid w:val="00C66ADD"/>
    <w:rsid w:val="00C66FDD"/>
    <w:rsid w:val="00C720FA"/>
    <w:rsid w:val="00C72B0A"/>
    <w:rsid w:val="00C731E1"/>
    <w:rsid w:val="00C735C6"/>
    <w:rsid w:val="00C73A99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A46"/>
    <w:rsid w:val="00C9471F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B0C64"/>
    <w:rsid w:val="00CB1323"/>
    <w:rsid w:val="00CB139E"/>
    <w:rsid w:val="00CB1432"/>
    <w:rsid w:val="00CB1F64"/>
    <w:rsid w:val="00CB2A6B"/>
    <w:rsid w:val="00CB2C2D"/>
    <w:rsid w:val="00CB3A54"/>
    <w:rsid w:val="00CB46B8"/>
    <w:rsid w:val="00CB5D49"/>
    <w:rsid w:val="00CC0251"/>
    <w:rsid w:val="00CC08E8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F86"/>
    <w:rsid w:val="00CD033A"/>
    <w:rsid w:val="00CD052F"/>
    <w:rsid w:val="00CD192B"/>
    <w:rsid w:val="00CD2A3D"/>
    <w:rsid w:val="00CD3FA1"/>
    <w:rsid w:val="00CD4E84"/>
    <w:rsid w:val="00CD7E05"/>
    <w:rsid w:val="00CE05B9"/>
    <w:rsid w:val="00CE1043"/>
    <w:rsid w:val="00CE1749"/>
    <w:rsid w:val="00CE3A6D"/>
    <w:rsid w:val="00CE4A64"/>
    <w:rsid w:val="00CE52CC"/>
    <w:rsid w:val="00CE5864"/>
    <w:rsid w:val="00CE5ED3"/>
    <w:rsid w:val="00CE738F"/>
    <w:rsid w:val="00CE7C8C"/>
    <w:rsid w:val="00CE7E63"/>
    <w:rsid w:val="00CF03D7"/>
    <w:rsid w:val="00CF0596"/>
    <w:rsid w:val="00CF10AD"/>
    <w:rsid w:val="00CF4812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3A59"/>
    <w:rsid w:val="00D0733A"/>
    <w:rsid w:val="00D106A4"/>
    <w:rsid w:val="00D11BA3"/>
    <w:rsid w:val="00D1230B"/>
    <w:rsid w:val="00D12B01"/>
    <w:rsid w:val="00D13BE2"/>
    <w:rsid w:val="00D14F2C"/>
    <w:rsid w:val="00D15A7C"/>
    <w:rsid w:val="00D16002"/>
    <w:rsid w:val="00D172ED"/>
    <w:rsid w:val="00D20980"/>
    <w:rsid w:val="00D20A6C"/>
    <w:rsid w:val="00D20C41"/>
    <w:rsid w:val="00D215AB"/>
    <w:rsid w:val="00D21D42"/>
    <w:rsid w:val="00D2347D"/>
    <w:rsid w:val="00D2457B"/>
    <w:rsid w:val="00D2464C"/>
    <w:rsid w:val="00D24F17"/>
    <w:rsid w:val="00D24F4F"/>
    <w:rsid w:val="00D25AB0"/>
    <w:rsid w:val="00D260F6"/>
    <w:rsid w:val="00D2724D"/>
    <w:rsid w:val="00D279A1"/>
    <w:rsid w:val="00D30A97"/>
    <w:rsid w:val="00D3300C"/>
    <w:rsid w:val="00D34AF5"/>
    <w:rsid w:val="00D378E0"/>
    <w:rsid w:val="00D402A2"/>
    <w:rsid w:val="00D4051B"/>
    <w:rsid w:val="00D40B4F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72A0"/>
    <w:rsid w:val="00D51354"/>
    <w:rsid w:val="00D51814"/>
    <w:rsid w:val="00D525DA"/>
    <w:rsid w:val="00D5398B"/>
    <w:rsid w:val="00D57BDD"/>
    <w:rsid w:val="00D6012D"/>
    <w:rsid w:val="00D60650"/>
    <w:rsid w:val="00D63094"/>
    <w:rsid w:val="00D643AE"/>
    <w:rsid w:val="00D65993"/>
    <w:rsid w:val="00D67702"/>
    <w:rsid w:val="00D74209"/>
    <w:rsid w:val="00D74627"/>
    <w:rsid w:val="00D74692"/>
    <w:rsid w:val="00D74B28"/>
    <w:rsid w:val="00D7557E"/>
    <w:rsid w:val="00D75FC9"/>
    <w:rsid w:val="00D76775"/>
    <w:rsid w:val="00D776AF"/>
    <w:rsid w:val="00D808CB"/>
    <w:rsid w:val="00D812CB"/>
    <w:rsid w:val="00D812DA"/>
    <w:rsid w:val="00D81A97"/>
    <w:rsid w:val="00D82194"/>
    <w:rsid w:val="00D822BC"/>
    <w:rsid w:val="00D826B7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8FB"/>
    <w:rsid w:val="00D86C0F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A279B"/>
    <w:rsid w:val="00DA2966"/>
    <w:rsid w:val="00DA2C48"/>
    <w:rsid w:val="00DA2CBE"/>
    <w:rsid w:val="00DA3D60"/>
    <w:rsid w:val="00DA4030"/>
    <w:rsid w:val="00DA5969"/>
    <w:rsid w:val="00DA5A62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5230"/>
    <w:rsid w:val="00DC60E1"/>
    <w:rsid w:val="00DC6D43"/>
    <w:rsid w:val="00DC6DF2"/>
    <w:rsid w:val="00DD0238"/>
    <w:rsid w:val="00DD0D8E"/>
    <w:rsid w:val="00DD0DAF"/>
    <w:rsid w:val="00DD13A4"/>
    <w:rsid w:val="00DD1CCE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7C34"/>
    <w:rsid w:val="00DF2401"/>
    <w:rsid w:val="00DF44F6"/>
    <w:rsid w:val="00DF47CA"/>
    <w:rsid w:val="00DF53A2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3F2"/>
    <w:rsid w:val="00E04CB5"/>
    <w:rsid w:val="00E059C6"/>
    <w:rsid w:val="00E07B0C"/>
    <w:rsid w:val="00E07D9E"/>
    <w:rsid w:val="00E108E6"/>
    <w:rsid w:val="00E142F5"/>
    <w:rsid w:val="00E1431F"/>
    <w:rsid w:val="00E145E9"/>
    <w:rsid w:val="00E14A99"/>
    <w:rsid w:val="00E1506E"/>
    <w:rsid w:val="00E17C46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5AC5"/>
    <w:rsid w:val="00E370D6"/>
    <w:rsid w:val="00E37CE7"/>
    <w:rsid w:val="00E401BE"/>
    <w:rsid w:val="00E41A83"/>
    <w:rsid w:val="00E41EBC"/>
    <w:rsid w:val="00E4554A"/>
    <w:rsid w:val="00E45FBE"/>
    <w:rsid w:val="00E50AFF"/>
    <w:rsid w:val="00E52465"/>
    <w:rsid w:val="00E52EFC"/>
    <w:rsid w:val="00E54192"/>
    <w:rsid w:val="00E561F6"/>
    <w:rsid w:val="00E566A9"/>
    <w:rsid w:val="00E57598"/>
    <w:rsid w:val="00E6063D"/>
    <w:rsid w:val="00E60A26"/>
    <w:rsid w:val="00E61004"/>
    <w:rsid w:val="00E61219"/>
    <w:rsid w:val="00E638B1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5C09"/>
    <w:rsid w:val="00E762BC"/>
    <w:rsid w:val="00E76866"/>
    <w:rsid w:val="00E76A20"/>
    <w:rsid w:val="00E7757A"/>
    <w:rsid w:val="00E77AF1"/>
    <w:rsid w:val="00E8059A"/>
    <w:rsid w:val="00E8198C"/>
    <w:rsid w:val="00E82E27"/>
    <w:rsid w:val="00E83281"/>
    <w:rsid w:val="00E84AE4"/>
    <w:rsid w:val="00E84EA6"/>
    <w:rsid w:val="00E8511E"/>
    <w:rsid w:val="00E858F9"/>
    <w:rsid w:val="00E874D4"/>
    <w:rsid w:val="00E87C60"/>
    <w:rsid w:val="00E90C62"/>
    <w:rsid w:val="00E92DC7"/>
    <w:rsid w:val="00E95241"/>
    <w:rsid w:val="00E958BB"/>
    <w:rsid w:val="00E96176"/>
    <w:rsid w:val="00E96642"/>
    <w:rsid w:val="00EA11EA"/>
    <w:rsid w:val="00EA2776"/>
    <w:rsid w:val="00EA3FDD"/>
    <w:rsid w:val="00EA4BF8"/>
    <w:rsid w:val="00EA4FD5"/>
    <w:rsid w:val="00EA516F"/>
    <w:rsid w:val="00EA6339"/>
    <w:rsid w:val="00EA7074"/>
    <w:rsid w:val="00EB0FC8"/>
    <w:rsid w:val="00EB36D9"/>
    <w:rsid w:val="00EB36E1"/>
    <w:rsid w:val="00EB3ED7"/>
    <w:rsid w:val="00EB5514"/>
    <w:rsid w:val="00EB62F0"/>
    <w:rsid w:val="00EC0714"/>
    <w:rsid w:val="00EC216E"/>
    <w:rsid w:val="00EC3FA1"/>
    <w:rsid w:val="00EC45FB"/>
    <w:rsid w:val="00EC47C5"/>
    <w:rsid w:val="00EC48D6"/>
    <w:rsid w:val="00EC5143"/>
    <w:rsid w:val="00ED0188"/>
    <w:rsid w:val="00ED01A1"/>
    <w:rsid w:val="00ED01E4"/>
    <w:rsid w:val="00ED03A8"/>
    <w:rsid w:val="00ED0A52"/>
    <w:rsid w:val="00ED1BCC"/>
    <w:rsid w:val="00ED1D7B"/>
    <w:rsid w:val="00ED2486"/>
    <w:rsid w:val="00ED27BE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511B"/>
    <w:rsid w:val="00EF52B6"/>
    <w:rsid w:val="00EF5CE9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6A7F"/>
    <w:rsid w:val="00F06D14"/>
    <w:rsid w:val="00F06E54"/>
    <w:rsid w:val="00F074B6"/>
    <w:rsid w:val="00F0756F"/>
    <w:rsid w:val="00F1016A"/>
    <w:rsid w:val="00F11468"/>
    <w:rsid w:val="00F1191D"/>
    <w:rsid w:val="00F12503"/>
    <w:rsid w:val="00F137F2"/>
    <w:rsid w:val="00F168F0"/>
    <w:rsid w:val="00F20A8D"/>
    <w:rsid w:val="00F22012"/>
    <w:rsid w:val="00F223EA"/>
    <w:rsid w:val="00F24FE6"/>
    <w:rsid w:val="00F25471"/>
    <w:rsid w:val="00F25F62"/>
    <w:rsid w:val="00F30DCB"/>
    <w:rsid w:val="00F31F4A"/>
    <w:rsid w:val="00F356A0"/>
    <w:rsid w:val="00F35BEC"/>
    <w:rsid w:val="00F36CCB"/>
    <w:rsid w:val="00F3779B"/>
    <w:rsid w:val="00F413EE"/>
    <w:rsid w:val="00F432C0"/>
    <w:rsid w:val="00F44295"/>
    <w:rsid w:val="00F44A70"/>
    <w:rsid w:val="00F456BF"/>
    <w:rsid w:val="00F46D5E"/>
    <w:rsid w:val="00F5048B"/>
    <w:rsid w:val="00F520A7"/>
    <w:rsid w:val="00F5214C"/>
    <w:rsid w:val="00F62042"/>
    <w:rsid w:val="00F628C2"/>
    <w:rsid w:val="00F640EF"/>
    <w:rsid w:val="00F64CAA"/>
    <w:rsid w:val="00F660E5"/>
    <w:rsid w:val="00F67E02"/>
    <w:rsid w:val="00F71DA0"/>
    <w:rsid w:val="00F725A0"/>
    <w:rsid w:val="00F734A4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68B6"/>
    <w:rsid w:val="00F873E0"/>
    <w:rsid w:val="00F87627"/>
    <w:rsid w:val="00F900FF"/>
    <w:rsid w:val="00F90909"/>
    <w:rsid w:val="00F90AC0"/>
    <w:rsid w:val="00F921CC"/>
    <w:rsid w:val="00F9326F"/>
    <w:rsid w:val="00F93829"/>
    <w:rsid w:val="00F945C2"/>
    <w:rsid w:val="00F94B60"/>
    <w:rsid w:val="00F955D4"/>
    <w:rsid w:val="00F958D4"/>
    <w:rsid w:val="00F96149"/>
    <w:rsid w:val="00F9622B"/>
    <w:rsid w:val="00F965F0"/>
    <w:rsid w:val="00F967D9"/>
    <w:rsid w:val="00F96812"/>
    <w:rsid w:val="00FA08F2"/>
    <w:rsid w:val="00FA17EB"/>
    <w:rsid w:val="00FA1A8B"/>
    <w:rsid w:val="00FA42CF"/>
    <w:rsid w:val="00FA4AF0"/>
    <w:rsid w:val="00FA5F44"/>
    <w:rsid w:val="00FA7582"/>
    <w:rsid w:val="00FA7B9C"/>
    <w:rsid w:val="00FA7FE0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F50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D07"/>
    <w:rsid w:val="00FD3977"/>
    <w:rsid w:val="00FD4001"/>
    <w:rsid w:val="00FD40E4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39C5"/>
    <w:rsid w:val="00FE408B"/>
    <w:rsid w:val="00FE519E"/>
    <w:rsid w:val="00FE5C85"/>
    <w:rsid w:val="00FE5F12"/>
    <w:rsid w:val="00FE6DE9"/>
    <w:rsid w:val="00FE739F"/>
    <w:rsid w:val="00FF09C5"/>
    <w:rsid w:val="00FF0A31"/>
    <w:rsid w:val="00FF1DB1"/>
    <w:rsid w:val="00FF2ACA"/>
    <w:rsid w:val="00FF4ABC"/>
    <w:rsid w:val="00FF5B70"/>
    <w:rsid w:val="00FF639E"/>
    <w:rsid w:val="00FF63A8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F70F563368E03ADDFAAD4EF4ADDABE2330C783DC2A146AA5BC40BFF846EJ5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3F70F563368E03ADDFAAD4EF4ADDABE2330C783DC2A146AA5BC40BFF846EJ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0840-1E43-4F5E-801F-C9555538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15045</TotalTime>
  <Pages>36</Pages>
  <Words>12236</Words>
  <Characters>86848</Characters>
  <Application>Microsoft Office Word</Application>
  <DocSecurity>0</DocSecurity>
  <Lines>723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6</cp:revision>
  <cp:lastPrinted>2022-01-25T10:02:00Z</cp:lastPrinted>
  <dcterms:created xsi:type="dcterms:W3CDTF">2017-06-01T04:03:00Z</dcterms:created>
  <dcterms:modified xsi:type="dcterms:W3CDTF">2022-01-25T10:05:00Z</dcterms:modified>
</cp:coreProperties>
</file>